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2DF6CE" w14:textId="13DF92FB" w:rsidR="003624F5" w:rsidRDefault="003624F5" w:rsidP="00573D20">
      <w:pPr>
        <w:spacing w:line="720" w:lineRule="auto"/>
        <w:jc w:val="center"/>
        <w:rPr>
          <w:rFonts w:ascii="Century Gothic" w:hAnsi="Century Gothic"/>
          <w:b/>
          <w:sz w:val="44"/>
        </w:rPr>
      </w:pPr>
    </w:p>
    <w:p w14:paraId="19BF7209" w14:textId="3EF80D40" w:rsidR="00573D20" w:rsidRDefault="00573D20" w:rsidP="00573D20">
      <w:pPr>
        <w:spacing w:line="720" w:lineRule="auto"/>
        <w:jc w:val="center"/>
        <w:rPr>
          <w:rFonts w:ascii="Century Gothic" w:hAnsi="Century Gothic"/>
          <w:b/>
          <w:sz w:val="44"/>
        </w:rPr>
      </w:pPr>
      <w:r w:rsidRPr="00573D20">
        <w:rPr>
          <w:rFonts w:ascii="Century Gothic" w:hAnsi="Century Gothic"/>
          <w:b/>
          <w:sz w:val="44"/>
        </w:rPr>
        <w:t xml:space="preserve">Segurança Orgânica </w:t>
      </w:r>
      <w:r w:rsidR="00DD7994">
        <w:rPr>
          <w:rFonts w:ascii="Century Gothic" w:hAnsi="Century Gothic"/>
          <w:b/>
          <w:sz w:val="44"/>
        </w:rPr>
        <w:t>da</w:t>
      </w:r>
      <w:r w:rsidRPr="00573D20">
        <w:rPr>
          <w:rFonts w:ascii="Century Gothic" w:hAnsi="Century Gothic"/>
          <w:b/>
          <w:sz w:val="44"/>
        </w:rPr>
        <w:t xml:space="preserve"> Reserva Ibirapitanga</w:t>
      </w:r>
    </w:p>
    <w:p w14:paraId="2CAC255F" w14:textId="77777777" w:rsidR="00FD5961" w:rsidRPr="00573D20" w:rsidRDefault="00FD5961" w:rsidP="00573D20">
      <w:pPr>
        <w:spacing w:line="720" w:lineRule="auto"/>
        <w:jc w:val="center"/>
        <w:rPr>
          <w:rFonts w:ascii="Century Gothic" w:hAnsi="Century Gothic"/>
          <w:b/>
          <w:sz w:val="44"/>
        </w:rPr>
      </w:pPr>
    </w:p>
    <w:p w14:paraId="7E76F28E" w14:textId="6A73667D" w:rsidR="00573D20" w:rsidRPr="00573D20" w:rsidRDefault="00573D20" w:rsidP="00573D20">
      <w:pPr>
        <w:spacing w:line="720" w:lineRule="auto"/>
        <w:jc w:val="center"/>
        <w:rPr>
          <w:rFonts w:ascii="Century Gothic" w:hAnsi="Century Gothic"/>
          <w:b/>
          <w:sz w:val="44"/>
        </w:rPr>
      </w:pPr>
      <w:r w:rsidRPr="00573D20">
        <w:rPr>
          <w:noProof/>
          <w:sz w:val="40"/>
          <w:lang w:eastAsia="pt-BR"/>
        </w:rPr>
        <w:drawing>
          <wp:inline distT="0" distB="0" distL="0" distR="0" wp14:anchorId="52D86989" wp14:editId="0D10B8F8">
            <wp:extent cx="1591020" cy="1510145"/>
            <wp:effectExtent l="0" t="0" r="9525" b="0"/>
            <wp:docPr id="1536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Imagem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795" cy="151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A7C80C0" w14:textId="39889CF8" w:rsidR="00573D20" w:rsidRDefault="00573D20" w:rsidP="00573D20">
      <w:pPr>
        <w:spacing w:line="720" w:lineRule="auto"/>
        <w:jc w:val="center"/>
        <w:rPr>
          <w:rFonts w:ascii="Century Gothic" w:hAnsi="Century Gothic"/>
          <w:b/>
          <w:sz w:val="44"/>
        </w:rPr>
      </w:pPr>
      <w:r w:rsidRPr="00573D20">
        <w:rPr>
          <w:rFonts w:ascii="Century Gothic" w:hAnsi="Century Gothic"/>
          <w:b/>
          <w:sz w:val="44"/>
        </w:rPr>
        <w:t>Relatório consolidado</w:t>
      </w:r>
    </w:p>
    <w:p w14:paraId="682FC869" w14:textId="3D5668E3" w:rsidR="00573D20" w:rsidRDefault="00FD5961" w:rsidP="00662F98">
      <w:pPr>
        <w:spacing w:line="240" w:lineRule="auto"/>
        <w:jc w:val="center"/>
        <w:rPr>
          <w:rFonts w:ascii="Century Gothic" w:hAnsi="Century Gothic"/>
          <w:b/>
          <w:sz w:val="44"/>
        </w:rPr>
      </w:pPr>
      <w:r>
        <w:rPr>
          <w:rFonts w:ascii="Century Gothic" w:hAnsi="Century Gothic"/>
          <w:b/>
          <w:sz w:val="44"/>
        </w:rPr>
        <w:t>F</w:t>
      </w:r>
      <w:r w:rsidR="006C5A90">
        <w:rPr>
          <w:rFonts w:ascii="Century Gothic" w:hAnsi="Century Gothic"/>
          <w:b/>
          <w:sz w:val="44"/>
        </w:rPr>
        <w:t>evereiro</w:t>
      </w:r>
      <w:r w:rsidR="00573D20" w:rsidRPr="00573D20">
        <w:rPr>
          <w:rFonts w:ascii="Century Gothic" w:hAnsi="Century Gothic"/>
          <w:b/>
          <w:sz w:val="44"/>
        </w:rPr>
        <w:t xml:space="preserve"> de 201</w:t>
      </w:r>
      <w:r w:rsidR="005B1A71">
        <w:rPr>
          <w:rFonts w:ascii="Century Gothic" w:hAnsi="Century Gothic"/>
          <w:b/>
          <w:sz w:val="44"/>
        </w:rPr>
        <w:t>8</w:t>
      </w:r>
    </w:p>
    <w:p w14:paraId="5576EF19" w14:textId="77777777" w:rsidR="00F57AE5" w:rsidRDefault="00F57AE5" w:rsidP="00662F98">
      <w:pPr>
        <w:spacing w:line="240" w:lineRule="auto"/>
        <w:jc w:val="right"/>
        <w:rPr>
          <w:rFonts w:ascii="Century Gothic" w:hAnsi="Century Gothic"/>
        </w:rPr>
      </w:pPr>
    </w:p>
    <w:p w14:paraId="4EBF8625" w14:textId="77777777" w:rsidR="00F57AE5" w:rsidRDefault="00F57AE5" w:rsidP="00662F98">
      <w:pPr>
        <w:spacing w:line="240" w:lineRule="auto"/>
        <w:jc w:val="right"/>
        <w:rPr>
          <w:rFonts w:ascii="Century Gothic" w:hAnsi="Century Gothic"/>
        </w:rPr>
      </w:pPr>
    </w:p>
    <w:p w14:paraId="248A2125" w14:textId="77777777" w:rsidR="00F57AE5" w:rsidRDefault="00F57AE5" w:rsidP="00662F98">
      <w:pPr>
        <w:spacing w:line="240" w:lineRule="auto"/>
        <w:jc w:val="right"/>
        <w:rPr>
          <w:rFonts w:ascii="Century Gothic" w:hAnsi="Century Gothic"/>
        </w:rPr>
      </w:pPr>
    </w:p>
    <w:p w14:paraId="1688A156" w14:textId="2DE0815F" w:rsidR="00662F98" w:rsidRPr="00662F98" w:rsidRDefault="00662F98" w:rsidP="00662F98">
      <w:pPr>
        <w:spacing w:line="240" w:lineRule="auto"/>
        <w:jc w:val="right"/>
        <w:rPr>
          <w:rFonts w:ascii="Century Gothic" w:hAnsi="Century Gothic"/>
        </w:rPr>
      </w:pPr>
      <w:r w:rsidRPr="00662F98">
        <w:rPr>
          <w:rFonts w:ascii="Century Gothic" w:hAnsi="Century Gothic"/>
        </w:rPr>
        <w:t xml:space="preserve">Versão: </w:t>
      </w:r>
      <w:r w:rsidR="001B0868">
        <w:rPr>
          <w:rFonts w:ascii="Century Gothic" w:hAnsi="Century Gothic"/>
        </w:rPr>
        <w:t>site</w:t>
      </w:r>
      <w:bookmarkStart w:id="0" w:name="_GoBack"/>
      <w:bookmarkEnd w:id="0"/>
    </w:p>
    <w:p w14:paraId="5A4B8B5B" w14:textId="77777777" w:rsidR="003624F5" w:rsidRDefault="003624F5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28"/>
          <w:szCs w:val="28"/>
        </w:rPr>
      </w:pPr>
      <w:r>
        <w:rPr>
          <w:sz w:val="28"/>
          <w:szCs w:val="28"/>
        </w:rPr>
        <w:br w:type="page"/>
      </w:r>
    </w:p>
    <w:p w14:paraId="5AFBAB65" w14:textId="21255642" w:rsidR="00573D20" w:rsidRPr="00566FB5" w:rsidRDefault="00573D20" w:rsidP="00573D20">
      <w:pPr>
        <w:pStyle w:val="Ttulo"/>
        <w:pBdr>
          <w:bottom w:val="single" w:sz="8" w:space="0" w:color="4F81BD" w:themeColor="accent1"/>
        </w:pBdr>
        <w:jc w:val="right"/>
        <w:rPr>
          <w:rFonts w:ascii="Century Gothic" w:hAnsi="Century Gothic"/>
          <w:b/>
          <w:sz w:val="28"/>
          <w:szCs w:val="28"/>
        </w:rPr>
      </w:pPr>
      <w:r w:rsidRPr="00566FB5">
        <w:rPr>
          <w:rFonts w:ascii="Century Gothic" w:hAnsi="Century Gothic"/>
          <w:b/>
          <w:sz w:val="28"/>
          <w:szCs w:val="28"/>
        </w:rPr>
        <w:lastRenderedPageBreak/>
        <w:t xml:space="preserve">Relatório SORI </w:t>
      </w:r>
      <w:r w:rsidR="005B1A71">
        <w:rPr>
          <w:rFonts w:ascii="Century Gothic" w:hAnsi="Century Gothic"/>
          <w:b/>
          <w:sz w:val="28"/>
          <w:szCs w:val="28"/>
        </w:rPr>
        <w:t>–</w:t>
      </w:r>
      <w:r w:rsidR="00142EF0" w:rsidRPr="00566FB5">
        <w:rPr>
          <w:rFonts w:ascii="Century Gothic" w:hAnsi="Century Gothic"/>
          <w:b/>
          <w:sz w:val="28"/>
          <w:szCs w:val="28"/>
        </w:rPr>
        <w:t xml:space="preserve"> </w:t>
      </w:r>
      <w:r w:rsidR="006C5A90">
        <w:rPr>
          <w:rFonts w:ascii="Century Gothic" w:hAnsi="Century Gothic"/>
          <w:b/>
          <w:sz w:val="28"/>
          <w:szCs w:val="28"/>
        </w:rPr>
        <w:t>Fevereiro</w:t>
      </w:r>
      <w:r w:rsidR="005B1A71">
        <w:rPr>
          <w:rFonts w:ascii="Century Gothic" w:hAnsi="Century Gothic"/>
          <w:b/>
          <w:sz w:val="28"/>
          <w:szCs w:val="28"/>
        </w:rPr>
        <w:t xml:space="preserve"> 2018</w:t>
      </w:r>
    </w:p>
    <w:p w14:paraId="5D230601" w14:textId="1D94D21E" w:rsidR="00950462" w:rsidRDefault="00950462" w:rsidP="003F786F">
      <w:pPr>
        <w:spacing w:line="240" w:lineRule="auto"/>
        <w:jc w:val="right"/>
        <w:rPr>
          <w:rFonts w:ascii="Century Gothic" w:hAnsi="Century Gothic"/>
          <w:b/>
          <w:sz w:val="24"/>
        </w:rPr>
      </w:pPr>
      <w:r w:rsidRPr="00827EA4">
        <w:rPr>
          <w:rFonts w:ascii="Century Gothic" w:hAnsi="Century Gothic"/>
          <w:b/>
          <w:sz w:val="24"/>
        </w:rPr>
        <w:t xml:space="preserve">São Paulo, </w:t>
      </w:r>
      <w:r w:rsidR="006C5A90">
        <w:rPr>
          <w:rFonts w:ascii="Century Gothic" w:hAnsi="Century Gothic"/>
          <w:b/>
          <w:sz w:val="24"/>
        </w:rPr>
        <w:t>09</w:t>
      </w:r>
      <w:r w:rsidR="00EB2332">
        <w:rPr>
          <w:rFonts w:ascii="Century Gothic" w:hAnsi="Century Gothic"/>
          <w:b/>
          <w:sz w:val="24"/>
        </w:rPr>
        <w:t xml:space="preserve"> </w:t>
      </w:r>
      <w:r w:rsidRPr="00827EA4">
        <w:rPr>
          <w:rFonts w:ascii="Century Gothic" w:hAnsi="Century Gothic"/>
          <w:b/>
          <w:sz w:val="24"/>
        </w:rPr>
        <w:t xml:space="preserve">de </w:t>
      </w:r>
      <w:r w:rsidR="006C5A90">
        <w:rPr>
          <w:rFonts w:ascii="Century Gothic" w:hAnsi="Century Gothic"/>
          <w:b/>
          <w:sz w:val="24"/>
        </w:rPr>
        <w:t>Março</w:t>
      </w:r>
      <w:r w:rsidR="00716620">
        <w:rPr>
          <w:rFonts w:ascii="Century Gothic" w:hAnsi="Century Gothic"/>
          <w:b/>
          <w:sz w:val="24"/>
        </w:rPr>
        <w:t xml:space="preserve"> </w:t>
      </w:r>
      <w:r w:rsidRPr="00827EA4">
        <w:rPr>
          <w:rFonts w:ascii="Century Gothic" w:hAnsi="Century Gothic"/>
          <w:b/>
          <w:sz w:val="24"/>
        </w:rPr>
        <w:t xml:space="preserve">de </w:t>
      </w:r>
      <w:r w:rsidR="00815D0F" w:rsidRPr="00827EA4">
        <w:rPr>
          <w:rFonts w:ascii="Century Gothic" w:hAnsi="Century Gothic"/>
          <w:b/>
          <w:sz w:val="24"/>
        </w:rPr>
        <w:t>201</w:t>
      </w:r>
      <w:r w:rsidR="005B1A71">
        <w:rPr>
          <w:rFonts w:ascii="Century Gothic" w:hAnsi="Century Gothic"/>
          <w:b/>
          <w:sz w:val="24"/>
        </w:rPr>
        <w:t>8</w:t>
      </w:r>
      <w:r w:rsidR="00815D0F">
        <w:rPr>
          <w:rFonts w:ascii="Century Gothic" w:hAnsi="Century Gothic"/>
          <w:b/>
          <w:sz w:val="24"/>
        </w:rPr>
        <w:t>.</w:t>
      </w:r>
    </w:p>
    <w:p w14:paraId="523F4A61" w14:textId="77777777" w:rsidR="003624F5" w:rsidRPr="00827EA4" w:rsidRDefault="003624F5" w:rsidP="003F786F">
      <w:pPr>
        <w:spacing w:line="240" w:lineRule="auto"/>
        <w:jc w:val="right"/>
        <w:rPr>
          <w:rFonts w:ascii="Century Gothic" w:hAnsi="Century Gothic"/>
          <w:b/>
        </w:rPr>
      </w:pPr>
    </w:p>
    <w:p w14:paraId="25BBE8DB" w14:textId="00690416" w:rsidR="00950462" w:rsidRDefault="007A36B4" w:rsidP="003F786F">
      <w:pPr>
        <w:spacing w:line="24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A</w:t>
      </w:r>
      <w:r w:rsidR="00950462" w:rsidRPr="00950462">
        <w:rPr>
          <w:rFonts w:ascii="Century Gothic" w:hAnsi="Century Gothic"/>
          <w:b/>
        </w:rPr>
        <w:t xml:space="preserve"> </w:t>
      </w:r>
      <w:r w:rsidR="00BB70A2" w:rsidRPr="00986338">
        <w:rPr>
          <w:rFonts w:ascii="Century Gothic" w:hAnsi="Century Gothic"/>
        </w:rPr>
        <w:t xml:space="preserve">Associação </w:t>
      </w:r>
      <w:r w:rsidR="00986338" w:rsidRPr="00986338">
        <w:rPr>
          <w:rFonts w:ascii="Century Gothic" w:hAnsi="Century Gothic"/>
        </w:rPr>
        <w:t>dos Proprietários em Reserva Ibirapitanga</w:t>
      </w:r>
      <w:r w:rsidR="00986338">
        <w:rPr>
          <w:rFonts w:ascii="Century Gothic" w:hAnsi="Century Gothic"/>
          <w:b/>
        </w:rPr>
        <w:t xml:space="preserve"> </w:t>
      </w:r>
    </w:p>
    <w:p w14:paraId="469849AE" w14:textId="1AF52478" w:rsidR="00D348D1" w:rsidRDefault="00D348D1" w:rsidP="003F786F">
      <w:pPr>
        <w:spacing w:line="24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Ac. </w:t>
      </w:r>
      <w:r w:rsidR="00BB70A2" w:rsidRPr="00986338">
        <w:rPr>
          <w:rFonts w:ascii="Century Gothic" w:hAnsi="Century Gothic"/>
        </w:rPr>
        <w:t>Sr</w:t>
      </w:r>
      <w:r w:rsidR="00986338" w:rsidRPr="00986338">
        <w:rPr>
          <w:rFonts w:ascii="Century Gothic" w:hAnsi="Century Gothic"/>
        </w:rPr>
        <w:t>. Manoel Alves</w:t>
      </w:r>
      <w:r w:rsidR="00F42A61">
        <w:rPr>
          <w:rFonts w:ascii="Century Gothic" w:hAnsi="Century Gothic"/>
        </w:rPr>
        <w:t xml:space="preserve"> – Diretor de </w:t>
      </w:r>
      <w:r w:rsidR="00815D0F">
        <w:rPr>
          <w:rFonts w:ascii="Century Gothic" w:hAnsi="Century Gothic"/>
        </w:rPr>
        <w:t>segurança.</w:t>
      </w:r>
    </w:p>
    <w:p w14:paraId="66AF45A9" w14:textId="478BFF4F" w:rsidR="00573D20" w:rsidRDefault="00986338" w:rsidP="00573D20">
      <w:pPr>
        <w:spacing w:line="240" w:lineRule="auto"/>
        <w:rPr>
          <w:rFonts w:ascii="Century Gothic" w:hAnsi="Century Gothic"/>
        </w:rPr>
      </w:pPr>
      <w:r w:rsidRPr="00991AFD">
        <w:rPr>
          <w:rFonts w:ascii="Century Gothic" w:hAnsi="Century Gothic"/>
          <w:b/>
        </w:rPr>
        <w:t>Ref.:</w:t>
      </w:r>
      <w:r w:rsidRPr="00991AFD">
        <w:rPr>
          <w:rFonts w:ascii="Century Gothic" w:hAnsi="Century Gothic"/>
        </w:rPr>
        <w:t xml:space="preserve"> </w:t>
      </w:r>
      <w:r w:rsidR="00991AFD" w:rsidRPr="00991AFD">
        <w:rPr>
          <w:rFonts w:ascii="Century Gothic" w:hAnsi="Century Gothic"/>
        </w:rPr>
        <w:t>Relatório mensal de segurança</w:t>
      </w:r>
      <w:r w:rsidRPr="00991AFD">
        <w:rPr>
          <w:rFonts w:ascii="Century Gothic" w:hAnsi="Century Gothic"/>
        </w:rPr>
        <w:t xml:space="preserve"> </w:t>
      </w:r>
      <w:r w:rsidR="0087662F">
        <w:rPr>
          <w:rFonts w:ascii="Century Gothic" w:hAnsi="Century Gothic"/>
        </w:rPr>
        <w:t xml:space="preserve">– </w:t>
      </w:r>
      <w:r w:rsidR="006C5A90">
        <w:rPr>
          <w:rFonts w:ascii="Century Gothic" w:hAnsi="Century Gothic"/>
        </w:rPr>
        <w:t>Fevereiro</w:t>
      </w:r>
      <w:r w:rsidR="00442055">
        <w:rPr>
          <w:rFonts w:ascii="Century Gothic" w:hAnsi="Century Gothic"/>
        </w:rPr>
        <w:t xml:space="preserve"> de 201</w:t>
      </w:r>
      <w:r w:rsidR="005B1A71">
        <w:rPr>
          <w:rFonts w:ascii="Century Gothic" w:hAnsi="Century Gothic"/>
        </w:rPr>
        <w:t>8</w:t>
      </w:r>
      <w:r w:rsidR="0087662F">
        <w:rPr>
          <w:rFonts w:ascii="Century Gothic" w:hAnsi="Century Gothic"/>
        </w:rPr>
        <w:t>.</w:t>
      </w:r>
    </w:p>
    <w:p w14:paraId="40C7019F" w14:textId="77777777" w:rsidR="001940A4" w:rsidRDefault="001940A4" w:rsidP="00573D20">
      <w:pPr>
        <w:spacing w:line="240" w:lineRule="auto"/>
        <w:rPr>
          <w:rFonts w:ascii="Century Gothic" w:hAnsi="Century Gothic"/>
        </w:rPr>
      </w:pPr>
    </w:p>
    <w:p w14:paraId="6C4C5C50" w14:textId="6D105FE0" w:rsidR="00950462" w:rsidRDefault="00986338" w:rsidP="00573D20">
      <w:pPr>
        <w:spacing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Prezado Sr. Manoel,</w:t>
      </w:r>
    </w:p>
    <w:p w14:paraId="49C3E660" w14:textId="77777777" w:rsidR="00390D9B" w:rsidRDefault="00390D9B" w:rsidP="00573D20">
      <w:pPr>
        <w:spacing w:line="240" w:lineRule="auto"/>
        <w:rPr>
          <w:rFonts w:ascii="Century Gothic" w:hAnsi="Century Gothic"/>
          <w:b/>
        </w:rPr>
      </w:pPr>
    </w:p>
    <w:p w14:paraId="05A31B3C" w14:textId="53FD64E5" w:rsidR="0094466A" w:rsidRPr="0094466A" w:rsidRDefault="0094466A" w:rsidP="001940A4">
      <w:pPr>
        <w:spacing w:line="240" w:lineRule="auto"/>
        <w:ind w:firstLine="708"/>
        <w:rPr>
          <w:rFonts w:ascii="Century Gothic" w:hAnsi="Century Gothic"/>
          <w:b/>
        </w:rPr>
      </w:pPr>
      <w:r w:rsidRPr="0094466A">
        <w:rPr>
          <w:rFonts w:ascii="Century Gothic" w:hAnsi="Century Gothic"/>
          <w:b/>
        </w:rPr>
        <w:t>Introdução</w:t>
      </w:r>
    </w:p>
    <w:p w14:paraId="28D6A79B" w14:textId="77777777" w:rsidR="00F57AE5" w:rsidRDefault="0094466A" w:rsidP="00AD6F53">
      <w:pPr>
        <w:spacing w:line="360" w:lineRule="aut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 xml:space="preserve">O presente material tem o objetivo de apresentar ao corpo diretivo da Associação dos Proprietários em Reserva Ibirapitanga, o relatório consolidado das ações da equipe de vigilância </w:t>
      </w:r>
      <w:r w:rsidR="005E128F">
        <w:rPr>
          <w:rFonts w:ascii="Century Gothic" w:hAnsi="Century Gothic"/>
        </w:rPr>
        <w:t>d</w:t>
      </w:r>
      <w:r>
        <w:rPr>
          <w:rFonts w:ascii="Century Gothic" w:hAnsi="Century Gothic"/>
        </w:rPr>
        <w:t xml:space="preserve">o Residencial. </w:t>
      </w:r>
    </w:p>
    <w:p w14:paraId="47FF4930" w14:textId="5A7259BE" w:rsidR="00442055" w:rsidRDefault="0094466A" w:rsidP="00AD6F53">
      <w:pPr>
        <w:spacing w:line="360" w:lineRule="aut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As informações aqui descritas correspond</w:t>
      </w:r>
      <w:r w:rsidR="00DD7994">
        <w:rPr>
          <w:rFonts w:ascii="Century Gothic" w:hAnsi="Century Gothic"/>
        </w:rPr>
        <w:t xml:space="preserve">em ao </w:t>
      </w:r>
      <w:r w:rsidR="000D363C">
        <w:rPr>
          <w:rFonts w:ascii="Century Gothic" w:hAnsi="Century Gothic"/>
        </w:rPr>
        <w:t>período de 26 de Janeiro a 22 de Fevereiro</w:t>
      </w:r>
      <w:r w:rsidR="000D363C">
        <w:rPr>
          <w:rFonts w:ascii="Century Gothic" w:hAnsi="Century Gothic"/>
        </w:rPr>
        <w:t xml:space="preserve"> de 2018</w:t>
      </w:r>
      <w:r w:rsidR="00AD6F53">
        <w:rPr>
          <w:rFonts w:ascii="Century Gothic" w:hAnsi="Century Gothic"/>
        </w:rPr>
        <w:t>.</w:t>
      </w:r>
    </w:p>
    <w:p w14:paraId="486D2033" w14:textId="77777777" w:rsidR="008868D1" w:rsidRDefault="008868D1" w:rsidP="00221DB6">
      <w:pPr>
        <w:spacing w:line="240" w:lineRule="auto"/>
        <w:ind w:firstLine="708"/>
        <w:rPr>
          <w:rFonts w:ascii="Century Gothic" w:hAnsi="Century Gothic"/>
        </w:rPr>
      </w:pPr>
    </w:p>
    <w:p w14:paraId="05802D1F" w14:textId="77777777" w:rsidR="005B1A71" w:rsidRDefault="005B1A71" w:rsidP="00221DB6">
      <w:pPr>
        <w:spacing w:line="240" w:lineRule="auto"/>
        <w:ind w:firstLine="708"/>
        <w:rPr>
          <w:rFonts w:ascii="Century Gothic" w:hAnsi="Century Gothic"/>
        </w:rPr>
      </w:pPr>
    </w:p>
    <w:p w14:paraId="1D791082" w14:textId="77777777" w:rsidR="008868D1" w:rsidRDefault="008868D1" w:rsidP="00221DB6">
      <w:pPr>
        <w:spacing w:line="240" w:lineRule="auto"/>
        <w:ind w:firstLine="708"/>
        <w:rPr>
          <w:rFonts w:ascii="Century Gothic" w:hAnsi="Century Gothic"/>
        </w:rPr>
      </w:pPr>
    </w:p>
    <w:p w14:paraId="1B34F4C6" w14:textId="44020213" w:rsidR="0094466A" w:rsidRDefault="0094466A" w:rsidP="00221DB6">
      <w:pPr>
        <w:spacing w:line="240" w:lineRule="aut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Atenciosamente</w:t>
      </w:r>
    </w:p>
    <w:p w14:paraId="599F014E" w14:textId="6F775A45" w:rsidR="0094466A" w:rsidRDefault="0094466A" w:rsidP="00221DB6">
      <w:pPr>
        <w:spacing w:line="240" w:lineRule="aut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Edson Casemiro – Supervisor de Segurança</w:t>
      </w:r>
    </w:p>
    <w:p w14:paraId="140E1D35" w14:textId="441A8265" w:rsidR="00EB2332" w:rsidRDefault="0094466A" w:rsidP="00221DB6">
      <w:pPr>
        <w:spacing w:line="240" w:lineRule="aut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Felipe Gonçalves – Consultor de Segurança.</w:t>
      </w:r>
    </w:p>
    <w:p w14:paraId="6C5762D4" w14:textId="7C832855" w:rsidR="0094466A" w:rsidRDefault="0094466A" w:rsidP="0094466A">
      <w:pPr>
        <w:spacing w:line="240" w:lineRule="aut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14:paraId="6E518243" w14:textId="77777777" w:rsidR="00442055" w:rsidRDefault="0044205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br w:type="page"/>
      </w:r>
    </w:p>
    <w:p w14:paraId="5CBD4187" w14:textId="51EC38F2" w:rsidR="00C66BE9" w:rsidRDefault="00C66BE9" w:rsidP="004E515C">
      <w:pPr>
        <w:pStyle w:val="PargrafodaLista"/>
        <w:numPr>
          <w:ilvl w:val="0"/>
          <w:numId w:val="1"/>
        </w:numPr>
        <w:spacing w:line="360" w:lineRule="auto"/>
        <w:rPr>
          <w:rFonts w:ascii="Century Gothic" w:hAnsi="Century Gothic"/>
          <w:b/>
        </w:rPr>
      </w:pPr>
      <w:r w:rsidRPr="00176FD5">
        <w:rPr>
          <w:rFonts w:ascii="Century Gothic" w:hAnsi="Century Gothic"/>
          <w:b/>
        </w:rPr>
        <w:lastRenderedPageBreak/>
        <w:t>Número consolidados da Reserva Ibirapitanga</w:t>
      </w:r>
    </w:p>
    <w:p w14:paraId="74332478" w14:textId="27EF1892" w:rsidR="008E47AD" w:rsidRDefault="00A10F64" w:rsidP="002A33C8">
      <w:pPr>
        <w:spacing w:line="360" w:lineRule="aut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 xml:space="preserve">Segue abaixo </w:t>
      </w:r>
      <w:r w:rsidR="008E47AD">
        <w:rPr>
          <w:rFonts w:ascii="Century Gothic" w:hAnsi="Century Gothic"/>
        </w:rPr>
        <w:t xml:space="preserve">a quantidade de </w:t>
      </w:r>
      <w:r>
        <w:rPr>
          <w:rFonts w:ascii="Century Gothic" w:hAnsi="Century Gothic"/>
        </w:rPr>
        <w:t xml:space="preserve">moradores, domésticas, prestadores de serviços, </w:t>
      </w:r>
      <w:r w:rsidR="008E47AD">
        <w:rPr>
          <w:rFonts w:ascii="Century Gothic" w:hAnsi="Century Gothic"/>
        </w:rPr>
        <w:t xml:space="preserve">residências, obras, obras habitas, obras paradas não tapumadas e </w:t>
      </w:r>
      <w:r w:rsidR="00815D0F">
        <w:rPr>
          <w:rFonts w:ascii="Century Gothic" w:hAnsi="Century Gothic"/>
        </w:rPr>
        <w:t>tapumada</w:t>
      </w:r>
      <w:r w:rsidR="008E47AD">
        <w:rPr>
          <w:rFonts w:ascii="Century Gothic" w:hAnsi="Century Gothic"/>
        </w:rPr>
        <w:t>.</w:t>
      </w:r>
    </w:p>
    <w:tbl>
      <w:tblPr>
        <w:tblW w:w="9519" w:type="dxa"/>
        <w:jc w:val="center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1"/>
        <w:gridCol w:w="609"/>
        <w:gridCol w:w="597"/>
        <w:gridCol w:w="636"/>
        <w:gridCol w:w="700"/>
        <w:gridCol w:w="749"/>
        <w:gridCol w:w="597"/>
        <w:gridCol w:w="524"/>
        <w:gridCol w:w="669"/>
        <w:gridCol w:w="553"/>
        <w:gridCol w:w="608"/>
        <w:gridCol w:w="713"/>
        <w:gridCol w:w="713"/>
      </w:tblGrid>
      <w:tr w:rsidR="00DC6857" w:rsidRPr="00960F6A" w14:paraId="53B4EBEE" w14:textId="3FEE005B" w:rsidTr="00DC6857">
        <w:trPr>
          <w:trHeight w:val="630"/>
          <w:jc w:val="center"/>
        </w:trPr>
        <w:tc>
          <w:tcPr>
            <w:tcW w:w="1851" w:type="dxa"/>
            <w:shd w:val="clear" w:color="auto" w:fill="1F497D" w:themeFill="text2"/>
            <w:noWrap/>
            <w:vAlign w:val="center"/>
            <w:hideMark/>
          </w:tcPr>
          <w:p w14:paraId="1FF59413" w14:textId="77777777" w:rsidR="00DC6857" w:rsidRPr="00960F6A" w:rsidRDefault="00DC6857" w:rsidP="006024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609" w:type="dxa"/>
            <w:shd w:val="clear" w:color="auto" w:fill="1F497D" w:themeFill="text2"/>
            <w:noWrap/>
            <w:vAlign w:val="center"/>
            <w:hideMark/>
          </w:tcPr>
          <w:p w14:paraId="2B3E6BCE" w14:textId="21CA3228" w:rsidR="00DC6857" w:rsidRPr="00960F6A" w:rsidRDefault="00DC6857" w:rsidP="00E9404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597" w:type="dxa"/>
            <w:shd w:val="clear" w:color="auto" w:fill="1F497D" w:themeFill="text2"/>
            <w:vAlign w:val="center"/>
            <w:hideMark/>
          </w:tcPr>
          <w:p w14:paraId="14BA7B94" w14:textId="64F2F196" w:rsidR="00DC6857" w:rsidRPr="00960F6A" w:rsidRDefault="00DC6857" w:rsidP="00E9404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Fev</w:t>
            </w:r>
          </w:p>
        </w:tc>
        <w:tc>
          <w:tcPr>
            <w:tcW w:w="636" w:type="dxa"/>
            <w:shd w:val="clear" w:color="auto" w:fill="1F497D" w:themeFill="text2"/>
            <w:vAlign w:val="center"/>
            <w:hideMark/>
          </w:tcPr>
          <w:p w14:paraId="5123AA04" w14:textId="572AE527" w:rsidR="00DC6857" w:rsidRPr="00960F6A" w:rsidRDefault="00DC6857" w:rsidP="00E9404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700" w:type="dxa"/>
            <w:shd w:val="clear" w:color="auto" w:fill="1F497D" w:themeFill="text2"/>
            <w:vAlign w:val="center"/>
            <w:hideMark/>
          </w:tcPr>
          <w:p w14:paraId="603E3FB5" w14:textId="77777777" w:rsidR="00DC6857" w:rsidRPr="00960F6A" w:rsidRDefault="00DC6857" w:rsidP="006024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Abril</w:t>
            </w:r>
          </w:p>
        </w:tc>
        <w:tc>
          <w:tcPr>
            <w:tcW w:w="749" w:type="dxa"/>
            <w:shd w:val="clear" w:color="auto" w:fill="1F497D" w:themeFill="text2"/>
            <w:vAlign w:val="center"/>
            <w:hideMark/>
          </w:tcPr>
          <w:p w14:paraId="4F1EDDF1" w14:textId="77777777" w:rsidR="00DC6857" w:rsidRPr="00960F6A" w:rsidRDefault="00DC6857" w:rsidP="006024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Maio</w:t>
            </w:r>
          </w:p>
        </w:tc>
        <w:tc>
          <w:tcPr>
            <w:tcW w:w="597" w:type="dxa"/>
            <w:shd w:val="clear" w:color="auto" w:fill="1F497D" w:themeFill="text2"/>
            <w:vAlign w:val="center"/>
            <w:hideMark/>
          </w:tcPr>
          <w:p w14:paraId="6E35428F" w14:textId="23A5E4F5" w:rsidR="00DC6857" w:rsidRPr="00960F6A" w:rsidRDefault="00DC6857" w:rsidP="00E9404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Jun</w:t>
            </w:r>
          </w:p>
        </w:tc>
        <w:tc>
          <w:tcPr>
            <w:tcW w:w="524" w:type="dxa"/>
            <w:shd w:val="clear" w:color="auto" w:fill="1F497D" w:themeFill="text2"/>
            <w:vAlign w:val="center"/>
            <w:hideMark/>
          </w:tcPr>
          <w:p w14:paraId="0C476A41" w14:textId="2E4D520A" w:rsidR="00DC6857" w:rsidRPr="00960F6A" w:rsidRDefault="00DC6857" w:rsidP="00E9404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Jul</w:t>
            </w:r>
          </w:p>
        </w:tc>
        <w:tc>
          <w:tcPr>
            <w:tcW w:w="669" w:type="dxa"/>
            <w:shd w:val="clear" w:color="auto" w:fill="1F497D" w:themeFill="text2"/>
            <w:noWrap/>
            <w:vAlign w:val="center"/>
            <w:hideMark/>
          </w:tcPr>
          <w:p w14:paraId="2AC3EE4C" w14:textId="67510499" w:rsidR="00DC6857" w:rsidRPr="00960F6A" w:rsidRDefault="00DC6857" w:rsidP="00E9404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Ago</w:t>
            </w:r>
          </w:p>
        </w:tc>
        <w:tc>
          <w:tcPr>
            <w:tcW w:w="553" w:type="dxa"/>
            <w:shd w:val="clear" w:color="auto" w:fill="1F497D" w:themeFill="text2"/>
            <w:noWrap/>
            <w:vAlign w:val="center"/>
            <w:hideMark/>
          </w:tcPr>
          <w:p w14:paraId="3999934E" w14:textId="5863616C" w:rsidR="00DC6857" w:rsidRPr="00960F6A" w:rsidRDefault="00DC6857" w:rsidP="00E9404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Se</w:t>
            </w:r>
            <w:r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608" w:type="dxa"/>
            <w:shd w:val="clear" w:color="auto" w:fill="1F497D" w:themeFill="text2"/>
          </w:tcPr>
          <w:p w14:paraId="2C9A5F54" w14:textId="77777777" w:rsidR="00DC6857" w:rsidRPr="00960F6A" w:rsidRDefault="00DC6857" w:rsidP="006024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</w:p>
          <w:p w14:paraId="0C833E52" w14:textId="36AE50ED" w:rsidR="00DC6857" w:rsidRPr="00960F6A" w:rsidRDefault="00DC6857" w:rsidP="00E9404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713" w:type="dxa"/>
            <w:shd w:val="clear" w:color="auto" w:fill="1F497D" w:themeFill="text2"/>
          </w:tcPr>
          <w:p w14:paraId="779D5774" w14:textId="77777777" w:rsidR="00DC6857" w:rsidRDefault="00DC6857" w:rsidP="006024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</w:p>
          <w:p w14:paraId="53AF2023" w14:textId="6A30FA91" w:rsidR="00DC6857" w:rsidRPr="00960F6A" w:rsidRDefault="00DC6857" w:rsidP="006024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Nov</w:t>
            </w:r>
          </w:p>
        </w:tc>
        <w:tc>
          <w:tcPr>
            <w:tcW w:w="713" w:type="dxa"/>
            <w:shd w:val="clear" w:color="auto" w:fill="1F497D" w:themeFill="text2"/>
          </w:tcPr>
          <w:p w14:paraId="0AC470F6" w14:textId="77777777" w:rsidR="00DC6857" w:rsidRDefault="00DC6857" w:rsidP="006024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</w:p>
          <w:p w14:paraId="28907A0D" w14:textId="0410922D" w:rsidR="00DC6857" w:rsidRDefault="00DC6857" w:rsidP="006024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Dez</w:t>
            </w:r>
          </w:p>
        </w:tc>
      </w:tr>
      <w:tr w:rsidR="00DC6857" w:rsidRPr="00960F6A" w14:paraId="46079590" w14:textId="49A71A24" w:rsidTr="005B1A71">
        <w:trPr>
          <w:trHeight w:val="300"/>
          <w:jc w:val="center"/>
        </w:trPr>
        <w:tc>
          <w:tcPr>
            <w:tcW w:w="1851" w:type="dxa"/>
            <w:shd w:val="clear" w:color="auto" w:fill="auto"/>
            <w:noWrap/>
            <w:vAlign w:val="bottom"/>
            <w:hideMark/>
          </w:tcPr>
          <w:p w14:paraId="3C2F7517" w14:textId="77777777" w:rsidR="00DC6857" w:rsidRPr="00960F6A" w:rsidRDefault="00DC6857" w:rsidP="006024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  <w:t>Residências habitadas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14:paraId="03ABC6C1" w14:textId="599FE3B3" w:rsidR="00DC6857" w:rsidRPr="00960F6A" w:rsidRDefault="005B1A71" w:rsidP="006024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  <w:t>57</w:t>
            </w:r>
          </w:p>
        </w:tc>
        <w:tc>
          <w:tcPr>
            <w:tcW w:w="597" w:type="dxa"/>
            <w:shd w:val="clear" w:color="auto" w:fill="auto"/>
            <w:noWrap/>
            <w:vAlign w:val="bottom"/>
          </w:tcPr>
          <w:p w14:paraId="6FF493F5" w14:textId="65C7ECAF" w:rsidR="00DC6857" w:rsidRPr="00960F6A" w:rsidRDefault="006C5A90" w:rsidP="006024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  <w:t>57</w:t>
            </w:r>
          </w:p>
        </w:tc>
        <w:tc>
          <w:tcPr>
            <w:tcW w:w="636" w:type="dxa"/>
            <w:shd w:val="clear" w:color="auto" w:fill="auto"/>
            <w:noWrap/>
            <w:vAlign w:val="bottom"/>
          </w:tcPr>
          <w:p w14:paraId="14DD008A" w14:textId="1E7D2C51" w:rsidR="00DC6857" w:rsidRPr="00960F6A" w:rsidRDefault="00DC6857" w:rsidP="006024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00" w:type="dxa"/>
            <w:shd w:val="clear" w:color="auto" w:fill="auto"/>
            <w:noWrap/>
            <w:vAlign w:val="bottom"/>
          </w:tcPr>
          <w:p w14:paraId="7D6A5C36" w14:textId="5724166D" w:rsidR="00DC6857" w:rsidRPr="00960F6A" w:rsidRDefault="00DC6857" w:rsidP="006024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49" w:type="dxa"/>
            <w:shd w:val="clear" w:color="auto" w:fill="auto"/>
            <w:noWrap/>
            <w:vAlign w:val="bottom"/>
          </w:tcPr>
          <w:p w14:paraId="746078A7" w14:textId="5CC6F14E" w:rsidR="00DC6857" w:rsidRPr="00960F6A" w:rsidRDefault="00DC6857" w:rsidP="006024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97" w:type="dxa"/>
            <w:shd w:val="clear" w:color="auto" w:fill="auto"/>
            <w:noWrap/>
            <w:vAlign w:val="bottom"/>
          </w:tcPr>
          <w:p w14:paraId="3401943B" w14:textId="2FDD6DB8" w:rsidR="00DC6857" w:rsidRPr="00960F6A" w:rsidRDefault="00DC6857" w:rsidP="006024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24" w:type="dxa"/>
            <w:shd w:val="clear" w:color="auto" w:fill="auto"/>
            <w:noWrap/>
            <w:vAlign w:val="bottom"/>
          </w:tcPr>
          <w:p w14:paraId="3BA07520" w14:textId="03535B2D" w:rsidR="00DC6857" w:rsidRPr="00960F6A" w:rsidRDefault="00DC6857" w:rsidP="006024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69" w:type="dxa"/>
            <w:shd w:val="clear" w:color="auto" w:fill="auto"/>
            <w:noWrap/>
            <w:vAlign w:val="bottom"/>
          </w:tcPr>
          <w:p w14:paraId="15BA105D" w14:textId="55E9BF0E" w:rsidR="00DC6857" w:rsidRPr="00960F6A" w:rsidRDefault="00DC6857" w:rsidP="006024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53" w:type="dxa"/>
            <w:shd w:val="clear" w:color="auto" w:fill="auto"/>
            <w:noWrap/>
            <w:vAlign w:val="bottom"/>
          </w:tcPr>
          <w:p w14:paraId="1E127B0E" w14:textId="67F24FBC" w:rsidR="00DC6857" w:rsidRPr="00960F6A" w:rsidRDefault="00DC6857" w:rsidP="006024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08" w:type="dxa"/>
          </w:tcPr>
          <w:p w14:paraId="17D62498" w14:textId="5E7274A9" w:rsidR="00DC6857" w:rsidRPr="00960F6A" w:rsidRDefault="00DC6857" w:rsidP="006024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13" w:type="dxa"/>
          </w:tcPr>
          <w:p w14:paraId="7ECC981C" w14:textId="190B3810" w:rsidR="00DC6857" w:rsidRPr="00960F6A" w:rsidRDefault="00DC6857" w:rsidP="006024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13" w:type="dxa"/>
          </w:tcPr>
          <w:p w14:paraId="2AA2B39E" w14:textId="4A39735B" w:rsidR="00DC6857" w:rsidRDefault="00DC6857" w:rsidP="006024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6C5A90" w:rsidRPr="00960F6A" w14:paraId="27C61FAA" w14:textId="77777777" w:rsidTr="006C5A90">
        <w:trPr>
          <w:trHeight w:val="300"/>
          <w:jc w:val="center"/>
        </w:trPr>
        <w:tc>
          <w:tcPr>
            <w:tcW w:w="9519" w:type="dxa"/>
            <w:gridSpan w:val="13"/>
            <w:shd w:val="clear" w:color="auto" w:fill="auto"/>
            <w:noWrap/>
            <w:vAlign w:val="bottom"/>
          </w:tcPr>
          <w:p w14:paraId="448119C3" w14:textId="0851556B" w:rsidR="006C5A90" w:rsidRDefault="006C5A90" w:rsidP="006024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346A930" wp14:editId="38D55C92">
                  <wp:extent cx="3428999" cy="2080684"/>
                  <wp:effectExtent l="0" t="0" r="19685" b="15240"/>
                  <wp:docPr id="12" name="Gráfico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</w:tr>
    </w:tbl>
    <w:p w14:paraId="3B0C3A82" w14:textId="19A15C52" w:rsidR="00602458" w:rsidRDefault="00602458">
      <w:pPr>
        <w:rPr>
          <w:rFonts w:ascii="Century Gothic" w:hAnsi="Century Gothic"/>
          <w:b/>
        </w:rPr>
      </w:pPr>
    </w:p>
    <w:tbl>
      <w:tblPr>
        <w:tblW w:w="9346" w:type="dxa"/>
        <w:jc w:val="center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0"/>
        <w:gridCol w:w="609"/>
        <w:gridCol w:w="597"/>
        <w:gridCol w:w="636"/>
        <w:gridCol w:w="700"/>
        <w:gridCol w:w="749"/>
        <w:gridCol w:w="597"/>
        <w:gridCol w:w="524"/>
        <w:gridCol w:w="669"/>
        <w:gridCol w:w="553"/>
        <w:gridCol w:w="608"/>
        <w:gridCol w:w="632"/>
        <w:gridCol w:w="632"/>
      </w:tblGrid>
      <w:tr w:rsidR="00DC6857" w:rsidRPr="00960F6A" w14:paraId="0DF322CD" w14:textId="1F7CB975" w:rsidTr="00DC6857">
        <w:trPr>
          <w:trHeight w:val="630"/>
          <w:jc w:val="center"/>
        </w:trPr>
        <w:tc>
          <w:tcPr>
            <w:tcW w:w="1840" w:type="dxa"/>
            <w:shd w:val="clear" w:color="auto" w:fill="1F497D" w:themeFill="text2"/>
            <w:noWrap/>
            <w:vAlign w:val="center"/>
            <w:hideMark/>
          </w:tcPr>
          <w:p w14:paraId="70348CDE" w14:textId="77777777" w:rsidR="00DC6857" w:rsidRPr="00960F6A" w:rsidRDefault="00DC6857" w:rsidP="00390D9B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609" w:type="dxa"/>
            <w:shd w:val="clear" w:color="auto" w:fill="1F497D" w:themeFill="text2"/>
            <w:noWrap/>
            <w:vAlign w:val="center"/>
          </w:tcPr>
          <w:p w14:paraId="2B0D04E7" w14:textId="390F62C8" w:rsidR="00DC6857" w:rsidRPr="00960F6A" w:rsidRDefault="00DC6857" w:rsidP="00390D9B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597" w:type="dxa"/>
            <w:shd w:val="clear" w:color="auto" w:fill="1F497D" w:themeFill="text2"/>
            <w:vAlign w:val="center"/>
          </w:tcPr>
          <w:p w14:paraId="2D81ED1B" w14:textId="1E4D53D9" w:rsidR="00DC6857" w:rsidRPr="00960F6A" w:rsidRDefault="00DC6857" w:rsidP="00390D9B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Fev</w:t>
            </w:r>
          </w:p>
        </w:tc>
        <w:tc>
          <w:tcPr>
            <w:tcW w:w="636" w:type="dxa"/>
            <w:shd w:val="clear" w:color="auto" w:fill="1F497D" w:themeFill="text2"/>
            <w:vAlign w:val="center"/>
          </w:tcPr>
          <w:p w14:paraId="6C7200D1" w14:textId="1796605C" w:rsidR="00DC6857" w:rsidRPr="00960F6A" w:rsidRDefault="00DC6857" w:rsidP="00390D9B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700" w:type="dxa"/>
            <w:shd w:val="clear" w:color="auto" w:fill="1F497D" w:themeFill="text2"/>
            <w:vAlign w:val="center"/>
          </w:tcPr>
          <w:p w14:paraId="6C965439" w14:textId="7EFB698F" w:rsidR="00DC6857" w:rsidRPr="00960F6A" w:rsidRDefault="00DC6857" w:rsidP="00390D9B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Abril</w:t>
            </w:r>
          </w:p>
        </w:tc>
        <w:tc>
          <w:tcPr>
            <w:tcW w:w="749" w:type="dxa"/>
            <w:shd w:val="clear" w:color="auto" w:fill="1F497D" w:themeFill="text2"/>
            <w:vAlign w:val="center"/>
          </w:tcPr>
          <w:p w14:paraId="5E2A0A1D" w14:textId="0E0D7F60" w:rsidR="00DC6857" w:rsidRPr="00960F6A" w:rsidRDefault="00DC6857" w:rsidP="00390D9B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Maio</w:t>
            </w:r>
          </w:p>
        </w:tc>
        <w:tc>
          <w:tcPr>
            <w:tcW w:w="597" w:type="dxa"/>
            <w:shd w:val="clear" w:color="auto" w:fill="1F497D" w:themeFill="text2"/>
            <w:vAlign w:val="center"/>
          </w:tcPr>
          <w:p w14:paraId="0DD2DAAC" w14:textId="36DC330F" w:rsidR="00DC6857" w:rsidRPr="00960F6A" w:rsidRDefault="00DC6857" w:rsidP="00390D9B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Jun</w:t>
            </w:r>
          </w:p>
        </w:tc>
        <w:tc>
          <w:tcPr>
            <w:tcW w:w="524" w:type="dxa"/>
            <w:shd w:val="clear" w:color="auto" w:fill="1F497D" w:themeFill="text2"/>
            <w:vAlign w:val="center"/>
          </w:tcPr>
          <w:p w14:paraId="6D1BADAE" w14:textId="389F8E3B" w:rsidR="00DC6857" w:rsidRPr="00960F6A" w:rsidRDefault="00DC6857" w:rsidP="00390D9B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Jul</w:t>
            </w:r>
          </w:p>
        </w:tc>
        <w:tc>
          <w:tcPr>
            <w:tcW w:w="669" w:type="dxa"/>
            <w:shd w:val="clear" w:color="auto" w:fill="1F497D" w:themeFill="text2"/>
            <w:noWrap/>
            <w:vAlign w:val="center"/>
          </w:tcPr>
          <w:p w14:paraId="59E2EB10" w14:textId="5C2047B9" w:rsidR="00DC6857" w:rsidRPr="00960F6A" w:rsidRDefault="00DC6857" w:rsidP="00390D9B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Ago</w:t>
            </w:r>
          </w:p>
        </w:tc>
        <w:tc>
          <w:tcPr>
            <w:tcW w:w="553" w:type="dxa"/>
            <w:shd w:val="clear" w:color="auto" w:fill="1F497D" w:themeFill="text2"/>
            <w:noWrap/>
            <w:vAlign w:val="center"/>
          </w:tcPr>
          <w:p w14:paraId="7160B294" w14:textId="5D6C5953" w:rsidR="00DC6857" w:rsidRPr="00960F6A" w:rsidRDefault="00DC6857" w:rsidP="00390D9B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Se</w:t>
            </w:r>
            <w:r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608" w:type="dxa"/>
            <w:shd w:val="clear" w:color="auto" w:fill="1F497D" w:themeFill="text2"/>
          </w:tcPr>
          <w:p w14:paraId="20ABAC2E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</w:p>
          <w:p w14:paraId="66956FE9" w14:textId="74F9312E" w:rsidR="00DC6857" w:rsidRPr="00960F6A" w:rsidRDefault="00DC6857" w:rsidP="00390D9B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632" w:type="dxa"/>
            <w:shd w:val="clear" w:color="auto" w:fill="1F497D" w:themeFill="text2"/>
          </w:tcPr>
          <w:p w14:paraId="16E0B510" w14:textId="77777777" w:rsidR="00DC6857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</w:p>
          <w:p w14:paraId="030CD2AE" w14:textId="458EEA53" w:rsidR="00DC6857" w:rsidRPr="00960F6A" w:rsidRDefault="00DC6857" w:rsidP="00390D9B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Nov</w:t>
            </w:r>
          </w:p>
        </w:tc>
        <w:tc>
          <w:tcPr>
            <w:tcW w:w="632" w:type="dxa"/>
            <w:shd w:val="clear" w:color="auto" w:fill="1F497D" w:themeFill="text2"/>
          </w:tcPr>
          <w:p w14:paraId="0C2A72F4" w14:textId="77777777" w:rsidR="00DC6857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</w:p>
          <w:p w14:paraId="0EE380DE" w14:textId="5388B3F6" w:rsidR="00DC6857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Dez</w:t>
            </w:r>
          </w:p>
        </w:tc>
      </w:tr>
      <w:tr w:rsidR="00844934" w:rsidRPr="00844934" w14:paraId="77CC2B2E" w14:textId="77777777" w:rsidTr="00DC6857">
        <w:trPr>
          <w:trHeight w:val="300"/>
          <w:jc w:val="center"/>
        </w:trPr>
        <w:tc>
          <w:tcPr>
            <w:tcW w:w="1840" w:type="dxa"/>
            <w:shd w:val="clear" w:color="auto" w:fill="auto"/>
            <w:noWrap/>
            <w:vAlign w:val="center"/>
          </w:tcPr>
          <w:p w14:paraId="213131C7" w14:textId="16C692B1" w:rsidR="00844934" w:rsidRPr="00844934" w:rsidRDefault="00844934" w:rsidP="0084493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  <w:t>Res. veraneio</w:t>
            </w:r>
          </w:p>
        </w:tc>
        <w:tc>
          <w:tcPr>
            <w:tcW w:w="609" w:type="dxa"/>
            <w:shd w:val="clear" w:color="auto" w:fill="auto"/>
            <w:noWrap/>
            <w:vAlign w:val="center"/>
          </w:tcPr>
          <w:p w14:paraId="774F5C35" w14:textId="3BF5EBBF" w:rsidR="00844934" w:rsidRPr="00844934" w:rsidRDefault="005B1A71" w:rsidP="0084493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  <w:t>80</w:t>
            </w:r>
          </w:p>
        </w:tc>
        <w:tc>
          <w:tcPr>
            <w:tcW w:w="597" w:type="dxa"/>
            <w:shd w:val="clear" w:color="auto" w:fill="auto"/>
            <w:noWrap/>
            <w:vAlign w:val="center"/>
          </w:tcPr>
          <w:p w14:paraId="3A9150F2" w14:textId="6C4D277A" w:rsidR="00844934" w:rsidRPr="00844934" w:rsidRDefault="006C5A90" w:rsidP="0084493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  <w:t>83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73DB18C5" w14:textId="25F69A48" w:rsidR="00844934" w:rsidRPr="00844934" w:rsidRDefault="00844934" w:rsidP="0084493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00" w:type="dxa"/>
            <w:shd w:val="clear" w:color="auto" w:fill="auto"/>
            <w:noWrap/>
            <w:vAlign w:val="center"/>
          </w:tcPr>
          <w:p w14:paraId="37523AFF" w14:textId="50A00542" w:rsidR="00844934" w:rsidRPr="00844934" w:rsidRDefault="00844934" w:rsidP="0084493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49" w:type="dxa"/>
            <w:shd w:val="clear" w:color="auto" w:fill="auto"/>
            <w:noWrap/>
            <w:vAlign w:val="center"/>
          </w:tcPr>
          <w:p w14:paraId="68AE2505" w14:textId="294B80FC" w:rsidR="00844934" w:rsidRPr="00844934" w:rsidRDefault="00844934" w:rsidP="0084493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97" w:type="dxa"/>
            <w:shd w:val="clear" w:color="auto" w:fill="auto"/>
            <w:noWrap/>
            <w:vAlign w:val="center"/>
          </w:tcPr>
          <w:p w14:paraId="7BCF2F97" w14:textId="5CE07092" w:rsidR="00844934" w:rsidRPr="00844934" w:rsidRDefault="00844934" w:rsidP="0084493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24" w:type="dxa"/>
            <w:shd w:val="clear" w:color="auto" w:fill="auto"/>
            <w:noWrap/>
            <w:vAlign w:val="center"/>
          </w:tcPr>
          <w:p w14:paraId="5661C0F2" w14:textId="4229E91A" w:rsidR="00844934" w:rsidRPr="00844934" w:rsidRDefault="00844934" w:rsidP="0084493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69" w:type="dxa"/>
            <w:shd w:val="clear" w:color="auto" w:fill="auto"/>
            <w:noWrap/>
            <w:vAlign w:val="center"/>
          </w:tcPr>
          <w:p w14:paraId="7F33DEF3" w14:textId="279960F9" w:rsidR="00844934" w:rsidRPr="00844934" w:rsidRDefault="00844934" w:rsidP="0084493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53" w:type="dxa"/>
            <w:shd w:val="clear" w:color="auto" w:fill="auto"/>
            <w:noWrap/>
            <w:vAlign w:val="center"/>
          </w:tcPr>
          <w:p w14:paraId="03FD04B8" w14:textId="3D4F55BF" w:rsidR="00844934" w:rsidRPr="00844934" w:rsidRDefault="00844934" w:rsidP="0084493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08" w:type="dxa"/>
            <w:vAlign w:val="center"/>
          </w:tcPr>
          <w:p w14:paraId="1CAAC4A9" w14:textId="7FF035DD" w:rsidR="00844934" w:rsidRPr="00844934" w:rsidRDefault="00844934" w:rsidP="0084493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32" w:type="dxa"/>
          </w:tcPr>
          <w:p w14:paraId="5E475B9D" w14:textId="18BF5A19" w:rsidR="00844934" w:rsidRDefault="00844934" w:rsidP="0084493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32" w:type="dxa"/>
          </w:tcPr>
          <w:p w14:paraId="7292762A" w14:textId="6461D899" w:rsidR="00844934" w:rsidRDefault="00844934" w:rsidP="0084493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6C5A90" w:rsidRPr="00844934" w14:paraId="21E073F2" w14:textId="77777777" w:rsidTr="006C5A90">
        <w:trPr>
          <w:trHeight w:val="300"/>
          <w:jc w:val="center"/>
        </w:trPr>
        <w:tc>
          <w:tcPr>
            <w:tcW w:w="9346" w:type="dxa"/>
            <w:gridSpan w:val="13"/>
            <w:shd w:val="clear" w:color="auto" w:fill="auto"/>
            <w:noWrap/>
            <w:vAlign w:val="center"/>
          </w:tcPr>
          <w:p w14:paraId="5EC760FB" w14:textId="75A00DFA" w:rsidR="006C5A90" w:rsidRDefault="006C5A90" w:rsidP="0084493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8452F80" wp14:editId="313C08C2">
                  <wp:extent cx="3439584" cy="2391835"/>
                  <wp:effectExtent l="0" t="0" r="27940" b="27940"/>
                  <wp:docPr id="13" name="Gráfico 1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</w:tbl>
    <w:p w14:paraId="61BECFBE" w14:textId="14FFC0DD" w:rsidR="006C5A90" w:rsidRDefault="006C5A90">
      <w:pPr>
        <w:rPr>
          <w:rFonts w:ascii="Century Gothic" w:hAnsi="Century Gothic"/>
          <w:b/>
        </w:rPr>
      </w:pPr>
    </w:p>
    <w:p w14:paraId="32969C54" w14:textId="77777777" w:rsidR="006C5A90" w:rsidRDefault="006C5A90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br w:type="page"/>
      </w:r>
    </w:p>
    <w:p w14:paraId="6840B229" w14:textId="77777777" w:rsidR="00390D9B" w:rsidRDefault="00390D9B">
      <w:pPr>
        <w:rPr>
          <w:rFonts w:ascii="Century Gothic" w:hAnsi="Century Gothic"/>
          <w:b/>
        </w:rPr>
      </w:pPr>
    </w:p>
    <w:tbl>
      <w:tblPr>
        <w:tblW w:w="9346" w:type="dxa"/>
        <w:jc w:val="center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0"/>
        <w:gridCol w:w="609"/>
        <w:gridCol w:w="597"/>
        <w:gridCol w:w="636"/>
        <w:gridCol w:w="700"/>
        <w:gridCol w:w="749"/>
        <w:gridCol w:w="597"/>
        <w:gridCol w:w="524"/>
        <w:gridCol w:w="669"/>
        <w:gridCol w:w="553"/>
        <w:gridCol w:w="608"/>
        <w:gridCol w:w="632"/>
        <w:gridCol w:w="632"/>
      </w:tblGrid>
      <w:tr w:rsidR="00DC6857" w:rsidRPr="00960F6A" w14:paraId="2662D095" w14:textId="184F917C" w:rsidTr="00DC6857">
        <w:trPr>
          <w:trHeight w:val="630"/>
          <w:jc w:val="center"/>
        </w:trPr>
        <w:tc>
          <w:tcPr>
            <w:tcW w:w="1840" w:type="dxa"/>
            <w:shd w:val="clear" w:color="auto" w:fill="1F497D" w:themeFill="text2"/>
            <w:noWrap/>
            <w:vAlign w:val="center"/>
            <w:hideMark/>
          </w:tcPr>
          <w:p w14:paraId="42EDDB5C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609" w:type="dxa"/>
            <w:shd w:val="clear" w:color="auto" w:fill="1F497D" w:themeFill="text2"/>
            <w:noWrap/>
            <w:vAlign w:val="center"/>
          </w:tcPr>
          <w:p w14:paraId="3A0521ED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597" w:type="dxa"/>
            <w:shd w:val="clear" w:color="auto" w:fill="1F497D" w:themeFill="text2"/>
            <w:vAlign w:val="center"/>
          </w:tcPr>
          <w:p w14:paraId="71F36234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Fev</w:t>
            </w:r>
          </w:p>
        </w:tc>
        <w:tc>
          <w:tcPr>
            <w:tcW w:w="636" w:type="dxa"/>
            <w:shd w:val="clear" w:color="auto" w:fill="1F497D" w:themeFill="text2"/>
            <w:vAlign w:val="center"/>
          </w:tcPr>
          <w:p w14:paraId="210B4E51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700" w:type="dxa"/>
            <w:shd w:val="clear" w:color="auto" w:fill="1F497D" w:themeFill="text2"/>
            <w:vAlign w:val="center"/>
          </w:tcPr>
          <w:p w14:paraId="49C842C8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Abril</w:t>
            </w:r>
          </w:p>
        </w:tc>
        <w:tc>
          <w:tcPr>
            <w:tcW w:w="749" w:type="dxa"/>
            <w:shd w:val="clear" w:color="auto" w:fill="1F497D" w:themeFill="text2"/>
            <w:vAlign w:val="center"/>
          </w:tcPr>
          <w:p w14:paraId="22B6C5D4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Maio</w:t>
            </w:r>
          </w:p>
        </w:tc>
        <w:tc>
          <w:tcPr>
            <w:tcW w:w="597" w:type="dxa"/>
            <w:shd w:val="clear" w:color="auto" w:fill="1F497D" w:themeFill="text2"/>
            <w:vAlign w:val="center"/>
          </w:tcPr>
          <w:p w14:paraId="58D02151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Jun</w:t>
            </w:r>
          </w:p>
        </w:tc>
        <w:tc>
          <w:tcPr>
            <w:tcW w:w="524" w:type="dxa"/>
            <w:shd w:val="clear" w:color="auto" w:fill="1F497D" w:themeFill="text2"/>
            <w:vAlign w:val="center"/>
          </w:tcPr>
          <w:p w14:paraId="439B0F52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Jul</w:t>
            </w:r>
          </w:p>
        </w:tc>
        <w:tc>
          <w:tcPr>
            <w:tcW w:w="669" w:type="dxa"/>
            <w:shd w:val="clear" w:color="auto" w:fill="1F497D" w:themeFill="text2"/>
            <w:noWrap/>
            <w:vAlign w:val="center"/>
          </w:tcPr>
          <w:p w14:paraId="2EA79009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Ago</w:t>
            </w:r>
          </w:p>
        </w:tc>
        <w:tc>
          <w:tcPr>
            <w:tcW w:w="553" w:type="dxa"/>
            <w:shd w:val="clear" w:color="auto" w:fill="1F497D" w:themeFill="text2"/>
            <w:noWrap/>
            <w:vAlign w:val="center"/>
          </w:tcPr>
          <w:p w14:paraId="6D4D7B8A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Se</w:t>
            </w:r>
            <w:r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608" w:type="dxa"/>
            <w:shd w:val="clear" w:color="auto" w:fill="1F497D" w:themeFill="text2"/>
          </w:tcPr>
          <w:p w14:paraId="508947E8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</w:p>
          <w:p w14:paraId="3D9862FA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632" w:type="dxa"/>
            <w:shd w:val="clear" w:color="auto" w:fill="1F497D" w:themeFill="text2"/>
          </w:tcPr>
          <w:p w14:paraId="1A19E68A" w14:textId="77777777" w:rsidR="00DC6857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</w:p>
          <w:p w14:paraId="6EAE0E2D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Nov</w:t>
            </w:r>
          </w:p>
        </w:tc>
        <w:tc>
          <w:tcPr>
            <w:tcW w:w="632" w:type="dxa"/>
            <w:shd w:val="clear" w:color="auto" w:fill="1F497D" w:themeFill="text2"/>
          </w:tcPr>
          <w:p w14:paraId="7CA49E6E" w14:textId="77777777" w:rsidR="00DC6857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</w:p>
          <w:p w14:paraId="3F8CF539" w14:textId="525EE1B6" w:rsidR="00DC6857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Dez</w:t>
            </w:r>
          </w:p>
        </w:tc>
      </w:tr>
      <w:tr w:rsidR="00DC6857" w:rsidRPr="00960F6A" w14:paraId="482B3BEF" w14:textId="1DA867DF" w:rsidTr="005B1A71">
        <w:trPr>
          <w:trHeight w:val="300"/>
          <w:jc w:val="center"/>
        </w:trPr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7E89DC0" w14:textId="40364326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  <w:r w:rsidRPr="00960F6A">
              <w:rPr>
                <w:rFonts w:ascii="Century Gothic" w:hAnsi="Century Gothic"/>
                <w:color w:val="000000"/>
                <w:sz w:val="20"/>
                <w:szCs w:val="20"/>
              </w:rPr>
              <w:t>Morador</w:t>
            </w:r>
          </w:p>
        </w:tc>
        <w:tc>
          <w:tcPr>
            <w:tcW w:w="609" w:type="dxa"/>
            <w:shd w:val="clear" w:color="auto" w:fill="auto"/>
            <w:noWrap/>
            <w:vAlign w:val="center"/>
            <w:hideMark/>
          </w:tcPr>
          <w:p w14:paraId="71F89C5F" w14:textId="4908BF62" w:rsidR="00DC6857" w:rsidRPr="00960F6A" w:rsidRDefault="005B1A71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entury Gothic" w:hAnsi="Century Gothic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597" w:type="dxa"/>
            <w:shd w:val="clear" w:color="auto" w:fill="auto"/>
            <w:noWrap/>
            <w:vAlign w:val="center"/>
          </w:tcPr>
          <w:p w14:paraId="6993EF9B" w14:textId="6728CA59" w:rsidR="00DC6857" w:rsidRPr="00960F6A" w:rsidRDefault="006C5A90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  <w:t>192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6B5BFA54" w14:textId="0811B603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00" w:type="dxa"/>
            <w:shd w:val="clear" w:color="auto" w:fill="auto"/>
            <w:noWrap/>
            <w:vAlign w:val="center"/>
          </w:tcPr>
          <w:p w14:paraId="429F4D5F" w14:textId="58B3E2D4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49" w:type="dxa"/>
            <w:shd w:val="clear" w:color="auto" w:fill="auto"/>
            <w:noWrap/>
            <w:vAlign w:val="center"/>
          </w:tcPr>
          <w:p w14:paraId="7467FBB7" w14:textId="619CD568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97" w:type="dxa"/>
            <w:shd w:val="clear" w:color="auto" w:fill="auto"/>
            <w:noWrap/>
            <w:vAlign w:val="center"/>
          </w:tcPr>
          <w:p w14:paraId="5430A340" w14:textId="4B14375D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24" w:type="dxa"/>
            <w:shd w:val="clear" w:color="auto" w:fill="auto"/>
            <w:noWrap/>
            <w:vAlign w:val="center"/>
          </w:tcPr>
          <w:p w14:paraId="68F3AD2F" w14:textId="351D961A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69" w:type="dxa"/>
            <w:shd w:val="clear" w:color="auto" w:fill="auto"/>
            <w:noWrap/>
            <w:vAlign w:val="center"/>
          </w:tcPr>
          <w:p w14:paraId="6747C33B" w14:textId="33573F21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53" w:type="dxa"/>
            <w:shd w:val="clear" w:color="auto" w:fill="auto"/>
            <w:noWrap/>
            <w:vAlign w:val="center"/>
          </w:tcPr>
          <w:p w14:paraId="4719A27F" w14:textId="7E4EE294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08" w:type="dxa"/>
            <w:vAlign w:val="center"/>
          </w:tcPr>
          <w:p w14:paraId="3D7BC9D7" w14:textId="0C42EB70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32" w:type="dxa"/>
          </w:tcPr>
          <w:p w14:paraId="50FAFF91" w14:textId="569AD0A3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32" w:type="dxa"/>
          </w:tcPr>
          <w:p w14:paraId="60A59985" w14:textId="6FA2E0E6" w:rsidR="00DC6857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6C5A90" w:rsidRPr="00960F6A" w14:paraId="3B1C4960" w14:textId="77777777" w:rsidTr="006C5A90">
        <w:trPr>
          <w:trHeight w:val="300"/>
          <w:jc w:val="center"/>
        </w:trPr>
        <w:tc>
          <w:tcPr>
            <w:tcW w:w="9346" w:type="dxa"/>
            <w:gridSpan w:val="13"/>
            <w:shd w:val="clear" w:color="auto" w:fill="auto"/>
            <w:noWrap/>
            <w:vAlign w:val="center"/>
          </w:tcPr>
          <w:p w14:paraId="39598A52" w14:textId="129A287D" w:rsidR="006C5A90" w:rsidRDefault="006C5A90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F0FEF8B" wp14:editId="7EAE898D">
                  <wp:extent cx="3362325" cy="1876425"/>
                  <wp:effectExtent l="0" t="0" r="9525" b="9525"/>
                  <wp:docPr id="14" name="Gráfico 1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</w:tbl>
    <w:p w14:paraId="2718CB52" w14:textId="41689883" w:rsidR="00390D9B" w:rsidRDefault="00390D9B">
      <w:pPr>
        <w:rPr>
          <w:rFonts w:ascii="Century Gothic" w:hAnsi="Century Gothic"/>
          <w:b/>
        </w:rPr>
      </w:pPr>
    </w:p>
    <w:tbl>
      <w:tblPr>
        <w:tblW w:w="9346" w:type="dxa"/>
        <w:jc w:val="center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0"/>
        <w:gridCol w:w="609"/>
        <w:gridCol w:w="597"/>
        <w:gridCol w:w="636"/>
        <w:gridCol w:w="700"/>
        <w:gridCol w:w="749"/>
        <w:gridCol w:w="597"/>
        <w:gridCol w:w="524"/>
        <w:gridCol w:w="669"/>
        <w:gridCol w:w="553"/>
        <w:gridCol w:w="608"/>
        <w:gridCol w:w="632"/>
        <w:gridCol w:w="632"/>
      </w:tblGrid>
      <w:tr w:rsidR="00DC6857" w:rsidRPr="00960F6A" w14:paraId="2C783CBA" w14:textId="611DD957" w:rsidTr="00DC6857">
        <w:trPr>
          <w:trHeight w:val="630"/>
          <w:jc w:val="center"/>
        </w:trPr>
        <w:tc>
          <w:tcPr>
            <w:tcW w:w="1840" w:type="dxa"/>
            <w:shd w:val="clear" w:color="auto" w:fill="1F497D" w:themeFill="text2"/>
            <w:noWrap/>
            <w:vAlign w:val="center"/>
            <w:hideMark/>
          </w:tcPr>
          <w:p w14:paraId="503A9C3F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609" w:type="dxa"/>
            <w:shd w:val="clear" w:color="auto" w:fill="1F497D" w:themeFill="text2"/>
            <w:noWrap/>
            <w:vAlign w:val="center"/>
          </w:tcPr>
          <w:p w14:paraId="73890A0E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597" w:type="dxa"/>
            <w:shd w:val="clear" w:color="auto" w:fill="1F497D" w:themeFill="text2"/>
            <w:vAlign w:val="center"/>
          </w:tcPr>
          <w:p w14:paraId="6B53ADE0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Fev</w:t>
            </w:r>
          </w:p>
        </w:tc>
        <w:tc>
          <w:tcPr>
            <w:tcW w:w="636" w:type="dxa"/>
            <w:shd w:val="clear" w:color="auto" w:fill="1F497D" w:themeFill="text2"/>
            <w:vAlign w:val="center"/>
          </w:tcPr>
          <w:p w14:paraId="04424EB5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700" w:type="dxa"/>
            <w:shd w:val="clear" w:color="auto" w:fill="1F497D" w:themeFill="text2"/>
            <w:vAlign w:val="center"/>
          </w:tcPr>
          <w:p w14:paraId="7ED2319E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Abril</w:t>
            </w:r>
          </w:p>
        </w:tc>
        <w:tc>
          <w:tcPr>
            <w:tcW w:w="749" w:type="dxa"/>
            <w:shd w:val="clear" w:color="auto" w:fill="1F497D" w:themeFill="text2"/>
            <w:vAlign w:val="center"/>
          </w:tcPr>
          <w:p w14:paraId="60C67F9F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Maio</w:t>
            </w:r>
          </w:p>
        </w:tc>
        <w:tc>
          <w:tcPr>
            <w:tcW w:w="597" w:type="dxa"/>
            <w:shd w:val="clear" w:color="auto" w:fill="1F497D" w:themeFill="text2"/>
            <w:vAlign w:val="center"/>
          </w:tcPr>
          <w:p w14:paraId="3A1ACEF4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Jun</w:t>
            </w:r>
          </w:p>
        </w:tc>
        <w:tc>
          <w:tcPr>
            <w:tcW w:w="524" w:type="dxa"/>
            <w:shd w:val="clear" w:color="auto" w:fill="1F497D" w:themeFill="text2"/>
            <w:vAlign w:val="center"/>
          </w:tcPr>
          <w:p w14:paraId="31823877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Jul</w:t>
            </w:r>
          </w:p>
        </w:tc>
        <w:tc>
          <w:tcPr>
            <w:tcW w:w="669" w:type="dxa"/>
            <w:shd w:val="clear" w:color="auto" w:fill="1F497D" w:themeFill="text2"/>
            <w:noWrap/>
            <w:vAlign w:val="center"/>
          </w:tcPr>
          <w:p w14:paraId="6BBCEE31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Ago</w:t>
            </w:r>
          </w:p>
        </w:tc>
        <w:tc>
          <w:tcPr>
            <w:tcW w:w="553" w:type="dxa"/>
            <w:shd w:val="clear" w:color="auto" w:fill="1F497D" w:themeFill="text2"/>
            <w:noWrap/>
            <w:vAlign w:val="center"/>
          </w:tcPr>
          <w:p w14:paraId="4A0ABA26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Se</w:t>
            </w:r>
            <w:r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608" w:type="dxa"/>
            <w:shd w:val="clear" w:color="auto" w:fill="1F497D" w:themeFill="text2"/>
          </w:tcPr>
          <w:p w14:paraId="1894104F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</w:p>
          <w:p w14:paraId="03426BA3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632" w:type="dxa"/>
            <w:shd w:val="clear" w:color="auto" w:fill="1F497D" w:themeFill="text2"/>
          </w:tcPr>
          <w:p w14:paraId="262803E3" w14:textId="77777777" w:rsidR="00DC6857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</w:p>
          <w:p w14:paraId="6829F3BB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Nov</w:t>
            </w:r>
          </w:p>
        </w:tc>
        <w:tc>
          <w:tcPr>
            <w:tcW w:w="632" w:type="dxa"/>
            <w:shd w:val="clear" w:color="auto" w:fill="1F497D" w:themeFill="text2"/>
          </w:tcPr>
          <w:p w14:paraId="2CCE662E" w14:textId="77777777" w:rsidR="00DC6857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</w:p>
          <w:p w14:paraId="5127D691" w14:textId="0532B45A" w:rsidR="00DC6857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Dez</w:t>
            </w:r>
          </w:p>
        </w:tc>
      </w:tr>
      <w:tr w:rsidR="00DC6857" w:rsidRPr="00960F6A" w14:paraId="049D7A3E" w14:textId="005F4B1A" w:rsidTr="005B1A71">
        <w:trPr>
          <w:trHeight w:val="300"/>
          <w:jc w:val="center"/>
        </w:trPr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BBE85B6" w14:textId="641D4276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  <w:r w:rsidRPr="00960F6A">
              <w:rPr>
                <w:rFonts w:ascii="Century Gothic" w:hAnsi="Century Gothic"/>
                <w:color w:val="000000"/>
                <w:sz w:val="20"/>
                <w:szCs w:val="20"/>
              </w:rPr>
              <w:t>Doméstica</w:t>
            </w:r>
          </w:p>
        </w:tc>
        <w:tc>
          <w:tcPr>
            <w:tcW w:w="609" w:type="dxa"/>
            <w:shd w:val="clear" w:color="auto" w:fill="auto"/>
            <w:noWrap/>
            <w:vAlign w:val="center"/>
            <w:hideMark/>
          </w:tcPr>
          <w:p w14:paraId="771C5E4C" w14:textId="24755FB6" w:rsidR="00DC6857" w:rsidRPr="00960F6A" w:rsidRDefault="005B1A71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entury Gothic" w:hAnsi="Century Gothic"/>
                <w:color w:val="000000"/>
                <w:sz w:val="20"/>
                <w:szCs w:val="20"/>
              </w:rPr>
              <w:t>81</w:t>
            </w:r>
          </w:p>
        </w:tc>
        <w:tc>
          <w:tcPr>
            <w:tcW w:w="597" w:type="dxa"/>
            <w:shd w:val="clear" w:color="auto" w:fill="auto"/>
            <w:noWrap/>
            <w:vAlign w:val="center"/>
          </w:tcPr>
          <w:p w14:paraId="165A78E1" w14:textId="08DFE7ED" w:rsidR="00DC6857" w:rsidRPr="00960F6A" w:rsidRDefault="006C5A90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  <w:t>80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27DC1F8A" w14:textId="3E6392A6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00" w:type="dxa"/>
            <w:shd w:val="clear" w:color="auto" w:fill="auto"/>
            <w:noWrap/>
            <w:vAlign w:val="center"/>
          </w:tcPr>
          <w:p w14:paraId="42B2B5C4" w14:textId="1B5F9F00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49" w:type="dxa"/>
            <w:shd w:val="clear" w:color="auto" w:fill="auto"/>
            <w:noWrap/>
            <w:vAlign w:val="center"/>
          </w:tcPr>
          <w:p w14:paraId="5CF408BA" w14:textId="2207AC09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97" w:type="dxa"/>
            <w:shd w:val="clear" w:color="auto" w:fill="auto"/>
            <w:noWrap/>
            <w:vAlign w:val="center"/>
          </w:tcPr>
          <w:p w14:paraId="18FFB053" w14:textId="1A1490E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24" w:type="dxa"/>
            <w:shd w:val="clear" w:color="auto" w:fill="auto"/>
            <w:noWrap/>
            <w:vAlign w:val="center"/>
          </w:tcPr>
          <w:p w14:paraId="241C1115" w14:textId="76B85EAA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69" w:type="dxa"/>
            <w:shd w:val="clear" w:color="auto" w:fill="auto"/>
            <w:noWrap/>
            <w:vAlign w:val="center"/>
          </w:tcPr>
          <w:p w14:paraId="63C81D8E" w14:textId="24128D02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53" w:type="dxa"/>
            <w:shd w:val="clear" w:color="auto" w:fill="auto"/>
            <w:noWrap/>
            <w:vAlign w:val="center"/>
          </w:tcPr>
          <w:p w14:paraId="0F22C301" w14:textId="4ACFE1B4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08" w:type="dxa"/>
            <w:vAlign w:val="center"/>
          </w:tcPr>
          <w:p w14:paraId="439FBEDA" w14:textId="347D6D1E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32" w:type="dxa"/>
          </w:tcPr>
          <w:p w14:paraId="62698197" w14:textId="12146BEF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32" w:type="dxa"/>
          </w:tcPr>
          <w:p w14:paraId="62D0D06D" w14:textId="45E58B0E" w:rsidR="00DC6857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6C5A90" w:rsidRPr="00960F6A" w14:paraId="2F7D8359" w14:textId="77777777" w:rsidTr="006C5A90">
        <w:trPr>
          <w:trHeight w:val="300"/>
          <w:jc w:val="center"/>
        </w:trPr>
        <w:tc>
          <w:tcPr>
            <w:tcW w:w="9346" w:type="dxa"/>
            <w:gridSpan w:val="13"/>
            <w:shd w:val="clear" w:color="auto" w:fill="auto"/>
            <w:noWrap/>
            <w:vAlign w:val="center"/>
          </w:tcPr>
          <w:p w14:paraId="0CB8FAE3" w14:textId="3968CAF8" w:rsidR="006C5A90" w:rsidRDefault="006C5A90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43F584D" wp14:editId="24F36679">
                  <wp:extent cx="3371850" cy="1914525"/>
                  <wp:effectExtent l="0" t="0" r="19050" b="9525"/>
                  <wp:docPr id="15" name="Gráfico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</w:tr>
    </w:tbl>
    <w:p w14:paraId="64273C21" w14:textId="2CA3C2E6" w:rsidR="00822111" w:rsidRDefault="00822111">
      <w:pPr>
        <w:rPr>
          <w:rFonts w:ascii="Century Gothic" w:hAnsi="Century Gothic"/>
          <w:b/>
        </w:rPr>
      </w:pPr>
    </w:p>
    <w:tbl>
      <w:tblPr>
        <w:tblW w:w="9346" w:type="dxa"/>
        <w:jc w:val="center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0"/>
        <w:gridCol w:w="609"/>
        <w:gridCol w:w="597"/>
        <w:gridCol w:w="636"/>
        <w:gridCol w:w="700"/>
        <w:gridCol w:w="749"/>
        <w:gridCol w:w="597"/>
        <w:gridCol w:w="524"/>
        <w:gridCol w:w="669"/>
        <w:gridCol w:w="553"/>
        <w:gridCol w:w="608"/>
        <w:gridCol w:w="632"/>
        <w:gridCol w:w="632"/>
      </w:tblGrid>
      <w:tr w:rsidR="00DC6857" w:rsidRPr="00960F6A" w14:paraId="56FF3A32" w14:textId="0C068283" w:rsidTr="00DC6857">
        <w:trPr>
          <w:trHeight w:val="630"/>
          <w:jc w:val="center"/>
        </w:trPr>
        <w:tc>
          <w:tcPr>
            <w:tcW w:w="1840" w:type="dxa"/>
            <w:shd w:val="clear" w:color="auto" w:fill="1F497D" w:themeFill="text2"/>
            <w:noWrap/>
            <w:vAlign w:val="center"/>
            <w:hideMark/>
          </w:tcPr>
          <w:p w14:paraId="410E6A9F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609" w:type="dxa"/>
            <w:shd w:val="clear" w:color="auto" w:fill="1F497D" w:themeFill="text2"/>
            <w:noWrap/>
            <w:vAlign w:val="center"/>
          </w:tcPr>
          <w:p w14:paraId="611D3DD6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597" w:type="dxa"/>
            <w:shd w:val="clear" w:color="auto" w:fill="1F497D" w:themeFill="text2"/>
            <w:vAlign w:val="center"/>
          </w:tcPr>
          <w:p w14:paraId="39DA200C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Fev</w:t>
            </w:r>
          </w:p>
        </w:tc>
        <w:tc>
          <w:tcPr>
            <w:tcW w:w="636" w:type="dxa"/>
            <w:shd w:val="clear" w:color="auto" w:fill="1F497D" w:themeFill="text2"/>
            <w:vAlign w:val="center"/>
          </w:tcPr>
          <w:p w14:paraId="000C3605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700" w:type="dxa"/>
            <w:shd w:val="clear" w:color="auto" w:fill="1F497D" w:themeFill="text2"/>
            <w:vAlign w:val="center"/>
          </w:tcPr>
          <w:p w14:paraId="6F810022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Abril</w:t>
            </w:r>
          </w:p>
        </w:tc>
        <w:tc>
          <w:tcPr>
            <w:tcW w:w="749" w:type="dxa"/>
            <w:shd w:val="clear" w:color="auto" w:fill="1F497D" w:themeFill="text2"/>
            <w:vAlign w:val="center"/>
          </w:tcPr>
          <w:p w14:paraId="42EEF989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Maio</w:t>
            </w:r>
          </w:p>
        </w:tc>
        <w:tc>
          <w:tcPr>
            <w:tcW w:w="597" w:type="dxa"/>
            <w:shd w:val="clear" w:color="auto" w:fill="1F497D" w:themeFill="text2"/>
            <w:vAlign w:val="center"/>
          </w:tcPr>
          <w:p w14:paraId="64E7D482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Jun</w:t>
            </w:r>
          </w:p>
        </w:tc>
        <w:tc>
          <w:tcPr>
            <w:tcW w:w="524" w:type="dxa"/>
            <w:shd w:val="clear" w:color="auto" w:fill="1F497D" w:themeFill="text2"/>
            <w:vAlign w:val="center"/>
          </w:tcPr>
          <w:p w14:paraId="2CD073F7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Jul</w:t>
            </w:r>
          </w:p>
        </w:tc>
        <w:tc>
          <w:tcPr>
            <w:tcW w:w="669" w:type="dxa"/>
            <w:shd w:val="clear" w:color="auto" w:fill="1F497D" w:themeFill="text2"/>
            <w:noWrap/>
            <w:vAlign w:val="center"/>
          </w:tcPr>
          <w:p w14:paraId="53FDA46B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Ago</w:t>
            </w:r>
          </w:p>
        </w:tc>
        <w:tc>
          <w:tcPr>
            <w:tcW w:w="553" w:type="dxa"/>
            <w:shd w:val="clear" w:color="auto" w:fill="1F497D" w:themeFill="text2"/>
            <w:noWrap/>
            <w:vAlign w:val="center"/>
          </w:tcPr>
          <w:p w14:paraId="449986F8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Se</w:t>
            </w:r>
            <w:r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608" w:type="dxa"/>
            <w:shd w:val="clear" w:color="auto" w:fill="1F497D" w:themeFill="text2"/>
          </w:tcPr>
          <w:p w14:paraId="50DBB9BA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</w:p>
          <w:p w14:paraId="1870E20D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632" w:type="dxa"/>
            <w:shd w:val="clear" w:color="auto" w:fill="1F497D" w:themeFill="text2"/>
          </w:tcPr>
          <w:p w14:paraId="3D9CB928" w14:textId="77777777" w:rsidR="00DC6857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</w:p>
          <w:p w14:paraId="4078025B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Nov</w:t>
            </w:r>
          </w:p>
        </w:tc>
        <w:tc>
          <w:tcPr>
            <w:tcW w:w="632" w:type="dxa"/>
            <w:shd w:val="clear" w:color="auto" w:fill="1F497D" w:themeFill="text2"/>
          </w:tcPr>
          <w:p w14:paraId="5C1FB717" w14:textId="77777777" w:rsidR="00DC6857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</w:p>
          <w:p w14:paraId="70C998BB" w14:textId="47BFC579" w:rsidR="00DC6857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Dez</w:t>
            </w:r>
          </w:p>
        </w:tc>
      </w:tr>
      <w:tr w:rsidR="00DC6857" w:rsidRPr="00960F6A" w14:paraId="71785EB6" w14:textId="00F5202B" w:rsidTr="005B1A71">
        <w:trPr>
          <w:trHeight w:val="300"/>
          <w:jc w:val="center"/>
        </w:trPr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868618A" w14:textId="69E99C4F" w:rsidR="00DC6857" w:rsidRPr="00960F6A" w:rsidRDefault="00DC6857" w:rsidP="005B75FB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  <w:r w:rsidRPr="00960F6A">
              <w:rPr>
                <w:rFonts w:ascii="Century Gothic" w:hAnsi="Century Gothic"/>
                <w:color w:val="000000"/>
                <w:sz w:val="20"/>
                <w:szCs w:val="20"/>
              </w:rPr>
              <w:t>Prest</w:t>
            </w:r>
            <w:r w:rsidR="005B75FB">
              <w:rPr>
                <w:rFonts w:ascii="Century Gothic" w:hAnsi="Century Gothic"/>
                <w:color w:val="000000"/>
                <w:sz w:val="20"/>
                <w:szCs w:val="20"/>
              </w:rPr>
              <w:t>.</w:t>
            </w:r>
            <w:r w:rsidRPr="00960F6A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de serviços</w:t>
            </w:r>
          </w:p>
        </w:tc>
        <w:tc>
          <w:tcPr>
            <w:tcW w:w="609" w:type="dxa"/>
            <w:shd w:val="clear" w:color="auto" w:fill="auto"/>
            <w:noWrap/>
            <w:vAlign w:val="center"/>
            <w:hideMark/>
          </w:tcPr>
          <w:p w14:paraId="7772A8A5" w14:textId="710D95E8" w:rsidR="00DC6857" w:rsidRPr="00960F6A" w:rsidRDefault="005B1A71" w:rsidP="005B1A7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entury Gothic" w:hAnsi="Century Gothic"/>
                <w:color w:val="000000"/>
                <w:sz w:val="20"/>
                <w:szCs w:val="20"/>
              </w:rPr>
              <w:t>490</w:t>
            </w:r>
          </w:p>
        </w:tc>
        <w:tc>
          <w:tcPr>
            <w:tcW w:w="597" w:type="dxa"/>
            <w:shd w:val="clear" w:color="auto" w:fill="auto"/>
            <w:noWrap/>
            <w:vAlign w:val="center"/>
          </w:tcPr>
          <w:p w14:paraId="04BCC705" w14:textId="2C11FA35" w:rsidR="00DC6857" w:rsidRPr="00960F6A" w:rsidRDefault="006C5A90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  <w:t>481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592BAEB5" w14:textId="358805E5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00" w:type="dxa"/>
            <w:shd w:val="clear" w:color="auto" w:fill="auto"/>
            <w:noWrap/>
            <w:vAlign w:val="center"/>
          </w:tcPr>
          <w:p w14:paraId="7BDA2FD0" w14:textId="0E0A205B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49" w:type="dxa"/>
            <w:shd w:val="clear" w:color="auto" w:fill="auto"/>
            <w:noWrap/>
            <w:vAlign w:val="center"/>
          </w:tcPr>
          <w:p w14:paraId="7C694B80" w14:textId="45D8177E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97" w:type="dxa"/>
            <w:shd w:val="clear" w:color="auto" w:fill="auto"/>
            <w:noWrap/>
            <w:vAlign w:val="center"/>
          </w:tcPr>
          <w:p w14:paraId="6E8260F6" w14:textId="665E2C58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24" w:type="dxa"/>
            <w:shd w:val="clear" w:color="auto" w:fill="auto"/>
            <w:noWrap/>
            <w:vAlign w:val="center"/>
          </w:tcPr>
          <w:p w14:paraId="1ACEBA20" w14:textId="02F40486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69" w:type="dxa"/>
            <w:shd w:val="clear" w:color="auto" w:fill="auto"/>
            <w:noWrap/>
            <w:vAlign w:val="center"/>
          </w:tcPr>
          <w:p w14:paraId="07C721BD" w14:textId="58B716D6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53" w:type="dxa"/>
            <w:shd w:val="clear" w:color="auto" w:fill="auto"/>
            <w:noWrap/>
            <w:vAlign w:val="center"/>
          </w:tcPr>
          <w:p w14:paraId="7D660767" w14:textId="1DF4F065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08" w:type="dxa"/>
            <w:vAlign w:val="center"/>
          </w:tcPr>
          <w:p w14:paraId="4E370004" w14:textId="1FABD41C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32" w:type="dxa"/>
          </w:tcPr>
          <w:p w14:paraId="2F086E33" w14:textId="019080DA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32" w:type="dxa"/>
          </w:tcPr>
          <w:p w14:paraId="56DFCA31" w14:textId="4CAF710B" w:rsidR="00DC6857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6C5A90" w:rsidRPr="00960F6A" w14:paraId="082F2B14" w14:textId="77777777" w:rsidTr="006C5A90">
        <w:trPr>
          <w:trHeight w:val="300"/>
          <w:jc w:val="center"/>
        </w:trPr>
        <w:tc>
          <w:tcPr>
            <w:tcW w:w="9346" w:type="dxa"/>
            <w:gridSpan w:val="13"/>
            <w:shd w:val="clear" w:color="auto" w:fill="auto"/>
            <w:noWrap/>
            <w:vAlign w:val="center"/>
          </w:tcPr>
          <w:p w14:paraId="1050D605" w14:textId="0AF89B04" w:rsidR="006C5A90" w:rsidRDefault="006C5A90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E5F8E83" wp14:editId="1A56C39A">
                  <wp:extent cx="3533775" cy="2028825"/>
                  <wp:effectExtent l="0" t="0" r="9525" b="9525"/>
                  <wp:docPr id="17" name="Gráfico 1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</w:tr>
    </w:tbl>
    <w:p w14:paraId="51ABA60F" w14:textId="6486C32A" w:rsidR="00566FB5" w:rsidRDefault="00566FB5">
      <w:pPr>
        <w:rPr>
          <w:rFonts w:ascii="Century Gothic" w:hAnsi="Century Gothic"/>
          <w:b/>
        </w:rPr>
      </w:pPr>
    </w:p>
    <w:tbl>
      <w:tblPr>
        <w:tblW w:w="9346" w:type="dxa"/>
        <w:jc w:val="center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0"/>
        <w:gridCol w:w="609"/>
        <w:gridCol w:w="597"/>
        <w:gridCol w:w="636"/>
        <w:gridCol w:w="700"/>
        <w:gridCol w:w="749"/>
        <w:gridCol w:w="597"/>
        <w:gridCol w:w="524"/>
        <w:gridCol w:w="669"/>
        <w:gridCol w:w="553"/>
        <w:gridCol w:w="608"/>
        <w:gridCol w:w="632"/>
        <w:gridCol w:w="632"/>
      </w:tblGrid>
      <w:tr w:rsidR="00DC6857" w:rsidRPr="00960F6A" w14:paraId="1A344EB8" w14:textId="4D88355C" w:rsidTr="00DC6857">
        <w:trPr>
          <w:trHeight w:val="630"/>
          <w:jc w:val="center"/>
        </w:trPr>
        <w:tc>
          <w:tcPr>
            <w:tcW w:w="1840" w:type="dxa"/>
            <w:shd w:val="clear" w:color="auto" w:fill="1F497D" w:themeFill="text2"/>
            <w:noWrap/>
            <w:vAlign w:val="center"/>
            <w:hideMark/>
          </w:tcPr>
          <w:p w14:paraId="2078232E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lastRenderedPageBreak/>
              <w:t>Descrição</w:t>
            </w:r>
          </w:p>
        </w:tc>
        <w:tc>
          <w:tcPr>
            <w:tcW w:w="609" w:type="dxa"/>
            <w:shd w:val="clear" w:color="auto" w:fill="1F497D" w:themeFill="text2"/>
            <w:noWrap/>
            <w:vAlign w:val="center"/>
          </w:tcPr>
          <w:p w14:paraId="3BEA593A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597" w:type="dxa"/>
            <w:shd w:val="clear" w:color="auto" w:fill="1F497D" w:themeFill="text2"/>
            <w:vAlign w:val="center"/>
          </w:tcPr>
          <w:p w14:paraId="286DE4C8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Fev</w:t>
            </w:r>
          </w:p>
        </w:tc>
        <w:tc>
          <w:tcPr>
            <w:tcW w:w="636" w:type="dxa"/>
            <w:shd w:val="clear" w:color="auto" w:fill="1F497D" w:themeFill="text2"/>
            <w:vAlign w:val="center"/>
          </w:tcPr>
          <w:p w14:paraId="1AEE96EA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700" w:type="dxa"/>
            <w:shd w:val="clear" w:color="auto" w:fill="1F497D" w:themeFill="text2"/>
            <w:vAlign w:val="center"/>
          </w:tcPr>
          <w:p w14:paraId="4E2042B5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Abril</w:t>
            </w:r>
          </w:p>
        </w:tc>
        <w:tc>
          <w:tcPr>
            <w:tcW w:w="749" w:type="dxa"/>
            <w:shd w:val="clear" w:color="auto" w:fill="1F497D" w:themeFill="text2"/>
            <w:vAlign w:val="center"/>
          </w:tcPr>
          <w:p w14:paraId="46AC0055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Maio</w:t>
            </w:r>
          </w:p>
        </w:tc>
        <w:tc>
          <w:tcPr>
            <w:tcW w:w="597" w:type="dxa"/>
            <w:shd w:val="clear" w:color="auto" w:fill="1F497D" w:themeFill="text2"/>
            <w:vAlign w:val="center"/>
          </w:tcPr>
          <w:p w14:paraId="4F9589E8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Jun</w:t>
            </w:r>
          </w:p>
        </w:tc>
        <w:tc>
          <w:tcPr>
            <w:tcW w:w="524" w:type="dxa"/>
            <w:shd w:val="clear" w:color="auto" w:fill="1F497D" w:themeFill="text2"/>
            <w:vAlign w:val="center"/>
          </w:tcPr>
          <w:p w14:paraId="36D858A2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Jul</w:t>
            </w:r>
          </w:p>
        </w:tc>
        <w:tc>
          <w:tcPr>
            <w:tcW w:w="669" w:type="dxa"/>
            <w:shd w:val="clear" w:color="auto" w:fill="1F497D" w:themeFill="text2"/>
            <w:noWrap/>
            <w:vAlign w:val="center"/>
          </w:tcPr>
          <w:p w14:paraId="24CD000B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Ago</w:t>
            </w:r>
          </w:p>
        </w:tc>
        <w:tc>
          <w:tcPr>
            <w:tcW w:w="553" w:type="dxa"/>
            <w:shd w:val="clear" w:color="auto" w:fill="1F497D" w:themeFill="text2"/>
            <w:noWrap/>
            <w:vAlign w:val="center"/>
          </w:tcPr>
          <w:p w14:paraId="67875A85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Se</w:t>
            </w:r>
            <w:r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608" w:type="dxa"/>
            <w:shd w:val="clear" w:color="auto" w:fill="1F497D" w:themeFill="text2"/>
          </w:tcPr>
          <w:p w14:paraId="4EA886D1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</w:p>
          <w:p w14:paraId="3248EC59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632" w:type="dxa"/>
            <w:shd w:val="clear" w:color="auto" w:fill="1F497D" w:themeFill="text2"/>
          </w:tcPr>
          <w:p w14:paraId="329FE5CE" w14:textId="77777777" w:rsidR="00DC6857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</w:p>
          <w:p w14:paraId="3B3FD0A6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Nov</w:t>
            </w:r>
          </w:p>
        </w:tc>
        <w:tc>
          <w:tcPr>
            <w:tcW w:w="632" w:type="dxa"/>
            <w:shd w:val="clear" w:color="auto" w:fill="1F497D" w:themeFill="text2"/>
          </w:tcPr>
          <w:p w14:paraId="702EBAEE" w14:textId="77777777" w:rsidR="00DC6857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</w:p>
          <w:p w14:paraId="7D73E934" w14:textId="4BC62CDA" w:rsidR="00DC6857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Dez</w:t>
            </w:r>
          </w:p>
        </w:tc>
      </w:tr>
      <w:tr w:rsidR="00DC6857" w:rsidRPr="00960F6A" w14:paraId="76F5E942" w14:textId="62C66779" w:rsidTr="005B1A71">
        <w:trPr>
          <w:trHeight w:val="300"/>
          <w:jc w:val="center"/>
        </w:trPr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3BC9739" w14:textId="432B9309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  <w:r w:rsidRPr="00960F6A">
              <w:rPr>
                <w:rFonts w:ascii="Century Gothic" w:hAnsi="Century Gothic"/>
                <w:color w:val="000000"/>
                <w:sz w:val="20"/>
                <w:szCs w:val="20"/>
              </w:rPr>
              <w:t>Obras em andamento</w:t>
            </w:r>
          </w:p>
        </w:tc>
        <w:tc>
          <w:tcPr>
            <w:tcW w:w="609" w:type="dxa"/>
            <w:shd w:val="clear" w:color="auto" w:fill="auto"/>
            <w:noWrap/>
            <w:vAlign w:val="center"/>
            <w:hideMark/>
          </w:tcPr>
          <w:p w14:paraId="55025041" w14:textId="194961A9" w:rsidR="00DC6857" w:rsidRPr="007F7002" w:rsidRDefault="005B1A71" w:rsidP="001E79A7">
            <w:pPr>
              <w:spacing w:after="0" w:line="240" w:lineRule="auto"/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  <w:szCs w:val="20"/>
              </w:rPr>
              <w:t>44</w:t>
            </w:r>
          </w:p>
        </w:tc>
        <w:tc>
          <w:tcPr>
            <w:tcW w:w="597" w:type="dxa"/>
            <w:shd w:val="clear" w:color="auto" w:fill="auto"/>
            <w:noWrap/>
            <w:vAlign w:val="center"/>
          </w:tcPr>
          <w:p w14:paraId="54CDB2B1" w14:textId="7A90D033" w:rsidR="00DC6857" w:rsidRPr="007F7002" w:rsidRDefault="006C5A90" w:rsidP="001E79A7">
            <w:pPr>
              <w:spacing w:after="0" w:line="240" w:lineRule="auto"/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  <w:szCs w:val="20"/>
              </w:rPr>
              <w:t>40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724D0B69" w14:textId="165226C0" w:rsidR="00DC6857" w:rsidRPr="007F7002" w:rsidRDefault="00DC6857" w:rsidP="001E79A7">
            <w:pPr>
              <w:spacing w:after="0" w:line="240" w:lineRule="auto"/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shd w:val="clear" w:color="auto" w:fill="auto"/>
            <w:noWrap/>
            <w:vAlign w:val="center"/>
          </w:tcPr>
          <w:p w14:paraId="10BBB68E" w14:textId="65C01E2A" w:rsidR="00DC6857" w:rsidRPr="007F7002" w:rsidRDefault="00DC6857" w:rsidP="001E79A7">
            <w:pPr>
              <w:spacing w:after="0" w:line="240" w:lineRule="auto"/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749" w:type="dxa"/>
            <w:shd w:val="clear" w:color="auto" w:fill="auto"/>
            <w:noWrap/>
            <w:vAlign w:val="center"/>
          </w:tcPr>
          <w:p w14:paraId="0C571F5C" w14:textId="5DCEE8A6" w:rsidR="00DC6857" w:rsidRPr="007F7002" w:rsidRDefault="00DC6857" w:rsidP="001E79A7">
            <w:pPr>
              <w:spacing w:after="0" w:line="240" w:lineRule="auto"/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noWrap/>
            <w:vAlign w:val="center"/>
          </w:tcPr>
          <w:p w14:paraId="055AC1A0" w14:textId="639171FD" w:rsidR="00DC6857" w:rsidRPr="007F7002" w:rsidRDefault="00DC6857" w:rsidP="001E79A7">
            <w:pPr>
              <w:spacing w:after="0" w:line="240" w:lineRule="auto"/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24" w:type="dxa"/>
            <w:shd w:val="clear" w:color="auto" w:fill="auto"/>
            <w:noWrap/>
            <w:vAlign w:val="center"/>
          </w:tcPr>
          <w:p w14:paraId="05C2C942" w14:textId="33C339E9" w:rsidR="00DC6857" w:rsidRPr="007F7002" w:rsidRDefault="00DC6857" w:rsidP="001E79A7">
            <w:pPr>
              <w:spacing w:after="0" w:line="240" w:lineRule="auto"/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669" w:type="dxa"/>
            <w:shd w:val="clear" w:color="auto" w:fill="auto"/>
            <w:noWrap/>
            <w:vAlign w:val="center"/>
          </w:tcPr>
          <w:p w14:paraId="1CAF89F3" w14:textId="19C4F3A1" w:rsidR="00DC6857" w:rsidRPr="007F7002" w:rsidRDefault="00DC6857" w:rsidP="001E79A7">
            <w:pPr>
              <w:spacing w:after="0" w:line="240" w:lineRule="auto"/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53" w:type="dxa"/>
            <w:shd w:val="clear" w:color="auto" w:fill="auto"/>
            <w:noWrap/>
            <w:vAlign w:val="center"/>
          </w:tcPr>
          <w:p w14:paraId="154BDFC2" w14:textId="3CA179A8" w:rsidR="00DC6857" w:rsidRPr="007F7002" w:rsidRDefault="00DC6857" w:rsidP="001E79A7">
            <w:pPr>
              <w:spacing w:after="0" w:line="240" w:lineRule="auto"/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608" w:type="dxa"/>
            <w:vAlign w:val="center"/>
          </w:tcPr>
          <w:p w14:paraId="1AD3DCF6" w14:textId="07BB6F17" w:rsidR="00DC6857" w:rsidRPr="007F7002" w:rsidRDefault="00DC6857" w:rsidP="001E79A7">
            <w:pPr>
              <w:spacing w:after="0" w:line="240" w:lineRule="auto"/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632" w:type="dxa"/>
          </w:tcPr>
          <w:p w14:paraId="4CD087C8" w14:textId="4EF42850" w:rsidR="00DC6857" w:rsidRPr="007F7002" w:rsidRDefault="00DC6857" w:rsidP="001E79A7">
            <w:pPr>
              <w:spacing w:after="0" w:line="240" w:lineRule="auto"/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632" w:type="dxa"/>
          </w:tcPr>
          <w:p w14:paraId="707C8943" w14:textId="32B46E31" w:rsidR="00DC6857" w:rsidRPr="007F7002" w:rsidRDefault="00DC6857" w:rsidP="001E79A7">
            <w:pPr>
              <w:spacing w:after="0" w:line="240" w:lineRule="auto"/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</w:tr>
      <w:tr w:rsidR="006C5A90" w:rsidRPr="00960F6A" w14:paraId="53619B19" w14:textId="77777777" w:rsidTr="006C5A90">
        <w:trPr>
          <w:trHeight w:val="300"/>
          <w:jc w:val="center"/>
        </w:trPr>
        <w:tc>
          <w:tcPr>
            <w:tcW w:w="9346" w:type="dxa"/>
            <w:gridSpan w:val="13"/>
            <w:shd w:val="clear" w:color="auto" w:fill="auto"/>
            <w:noWrap/>
            <w:vAlign w:val="center"/>
          </w:tcPr>
          <w:p w14:paraId="1AEB63D5" w14:textId="100AABCC" w:rsidR="006C5A90" w:rsidRPr="007F7002" w:rsidRDefault="006C5A90" w:rsidP="001E79A7">
            <w:pPr>
              <w:spacing w:after="0" w:line="240" w:lineRule="auto"/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46D79CB" wp14:editId="4463705E">
                  <wp:extent cx="3543300" cy="2095500"/>
                  <wp:effectExtent l="0" t="0" r="19050" b="19050"/>
                  <wp:docPr id="18" name="Gráfico 1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</w:tr>
    </w:tbl>
    <w:p w14:paraId="1DA9E420" w14:textId="47F30F88" w:rsidR="00822111" w:rsidRDefault="00822111">
      <w:pPr>
        <w:rPr>
          <w:rFonts w:ascii="Century Gothic" w:hAnsi="Century Gothic"/>
          <w:b/>
        </w:rPr>
      </w:pPr>
    </w:p>
    <w:tbl>
      <w:tblPr>
        <w:tblW w:w="9346" w:type="dxa"/>
        <w:jc w:val="center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0"/>
        <w:gridCol w:w="609"/>
        <w:gridCol w:w="597"/>
        <w:gridCol w:w="636"/>
        <w:gridCol w:w="700"/>
        <w:gridCol w:w="749"/>
        <w:gridCol w:w="597"/>
        <w:gridCol w:w="524"/>
        <w:gridCol w:w="669"/>
        <w:gridCol w:w="553"/>
        <w:gridCol w:w="608"/>
        <w:gridCol w:w="632"/>
        <w:gridCol w:w="632"/>
      </w:tblGrid>
      <w:tr w:rsidR="00DC6857" w:rsidRPr="00960F6A" w14:paraId="04AF44AF" w14:textId="256FAFDA" w:rsidTr="00DC6857">
        <w:trPr>
          <w:trHeight w:val="630"/>
          <w:jc w:val="center"/>
        </w:trPr>
        <w:tc>
          <w:tcPr>
            <w:tcW w:w="1840" w:type="dxa"/>
            <w:shd w:val="clear" w:color="auto" w:fill="1F497D" w:themeFill="text2"/>
            <w:noWrap/>
            <w:vAlign w:val="center"/>
            <w:hideMark/>
          </w:tcPr>
          <w:p w14:paraId="0812CDC7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609" w:type="dxa"/>
            <w:shd w:val="clear" w:color="auto" w:fill="1F497D" w:themeFill="text2"/>
            <w:noWrap/>
            <w:vAlign w:val="center"/>
          </w:tcPr>
          <w:p w14:paraId="546CFE78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597" w:type="dxa"/>
            <w:shd w:val="clear" w:color="auto" w:fill="1F497D" w:themeFill="text2"/>
            <w:vAlign w:val="center"/>
          </w:tcPr>
          <w:p w14:paraId="746B1DC1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Fev</w:t>
            </w:r>
          </w:p>
        </w:tc>
        <w:tc>
          <w:tcPr>
            <w:tcW w:w="636" w:type="dxa"/>
            <w:shd w:val="clear" w:color="auto" w:fill="1F497D" w:themeFill="text2"/>
            <w:vAlign w:val="center"/>
          </w:tcPr>
          <w:p w14:paraId="4C615EFD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700" w:type="dxa"/>
            <w:shd w:val="clear" w:color="auto" w:fill="1F497D" w:themeFill="text2"/>
            <w:vAlign w:val="center"/>
          </w:tcPr>
          <w:p w14:paraId="4E85DCB6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Abril</w:t>
            </w:r>
          </w:p>
        </w:tc>
        <w:tc>
          <w:tcPr>
            <w:tcW w:w="749" w:type="dxa"/>
            <w:shd w:val="clear" w:color="auto" w:fill="1F497D" w:themeFill="text2"/>
            <w:vAlign w:val="center"/>
          </w:tcPr>
          <w:p w14:paraId="007112EE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Maio</w:t>
            </w:r>
          </w:p>
        </w:tc>
        <w:tc>
          <w:tcPr>
            <w:tcW w:w="597" w:type="dxa"/>
            <w:shd w:val="clear" w:color="auto" w:fill="1F497D" w:themeFill="text2"/>
            <w:vAlign w:val="center"/>
          </w:tcPr>
          <w:p w14:paraId="0CEFDBA7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Jun</w:t>
            </w:r>
          </w:p>
        </w:tc>
        <w:tc>
          <w:tcPr>
            <w:tcW w:w="524" w:type="dxa"/>
            <w:shd w:val="clear" w:color="auto" w:fill="1F497D" w:themeFill="text2"/>
            <w:vAlign w:val="center"/>
          </w:tcPr>
          <w:p w14:paraId="68CA4911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Jul</w:t>
            </w:r>
          </w:p>
        </w:tc>
        <w:tc>
          <w:tcPr>
            <w:tcW w:w="669" w:type="dxa"/>
            <w:shd w:val="clear" w:color="auto" w:fill="1F497D" w:themeFill="text2"/>
            <w:noWrap/>
            <w:vAlign w:val="center"/>
          </w:tcPr>
          <w:p w14:paraId="33620DBF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Ago</w:t>
            </w:r>
          </w:p>
        </w:tc>
        <w:tc>
          <w:tcPr>
            <w:tcW w:w="553" w:type="dxa"/>
            <w:shd w:val="clear" w:color="auto" w:fill="1F497D" w:themeFill="text2"/>
            <w:noWrap/>
            <w:vAlign w:val="center"/>
          </w:tcPr>
          <w:p w14:paraId="53B61E38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Se</w:t>
            </w:r>
            <w:r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608" w:type="dxa"/>
            <w:shd w:val="clear" w:color="auto" w:fill="1F497D" w:themeFill="text2"/>
          </w:tcPr>
          <w:p w14:paraId="0CB22F47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</w:p>
          <w:p w14:paraId="2ACC5D9C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632" w:type="dxa"/>
            <w:shd w:val="clear" w:color="auto" w:fill="1F497D" w:themeFill="text2"/>
          </w:tcPr>
          <w:p w14:paraId="7D2FE097" w14:textId="77777777" w:rsidR="00DC6857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</w:p>
          <w:p w14:paraId="30C80687" w14:textId="77777777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Nov</w:t>
            </w:r>
          </w:p>
        </w:tc>
        <w:tc>
          <w:tcPr>
            <w:tcW w:w="632" w:type="dxa"/>
            <w:shd w:val="clear" w:color="auto" w:fill="1F497D" w:themeFill="text2"/>
          </w:tcPr>
          <w:p w14:paraId="51DC12A3" w14:textId="77777777" w:rsidR="00DC6857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</w:p>
          <w:p w14:paraId="48B9F56B" w14:textId="02C3C9A4" w:rsidR="00DC6857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Dez</w:t>
            </w:r>
          </w:p>
        </w:tc>
      </w:tr>
      <w:tr w:rsidR="00DC6857" w:rsidRPr="00960F6A" w14:paraId="0785A7E8" w14:textId="2108DEB1" w:rsidTr="005B1A71">
        <w:trPr>
          <w:trHeight w:val="300"/>
          <w:jc w:val="center"/>
        </w:trPr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2EAA6AB" w14:textId="5D6BA012" w:rsidR="00DC6857" w:rsidRPr="00960F6A" w:rsidRDefault="003E0D10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  <w:r w:rsidRPr="00960F6A">
              <w:rPr>
                <w:rFonts w:ascii="Century Gothic" w:hAnsi="Century Gothic"/>
                <w:color w:val="000000"/>
                <w:sz w:val="20"/>
                <w:szCs w:val="20"/>
              </w:rPr>
              <w:t>Obras parada</w:t>
            </w:r>
            <w:r>
              <w:rPr>
                <w:rFonts w:ascii="Century Gothic" w:hAnsi="Century Gothic"/>
                <w:color w:val="000000"/>
                <w:sz w:val="20"/>
                <w:szCs w:val="20"/>
              </w:rPr>
              <w:t>s</w:t>
            </w:r>
          </w:p>
        </w:tc>
        <w:tc>
          <w:tcPr>
            <w:tcW w:w="609" w:type="dxa"/>
            <w:shd w:val="clear" w:color="auto" w:fill="auto"/>
            <w:noWrap/>
            <w:vAlign w:val="center"/>
            <w:hideMark/>
          </w:tcPr>
          <w:p w14:paraId="0F08D7B3" w14:textId="06DB07A1" w:rsidR="00DC6857" w:rsidRPr="00960F6A" w:rsidRDefault="005B1A71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entury Gothic" w:hAnsi="Century Gothic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97" w:type="dxa"/>
            <w:shd w:val="clear" w:color="auto" w:fill="auto"/>
            <w:noWrap/>
            <w:vAlign w:val="center"/>
          </w:tcPr>
          <w:p w14:paraId="61479EE1" w14:textId="46EE7ACB" w:rsidR="00DC6857" w:rsidRPr="00960F6A" w:rsidRDefault="006C5A90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13A70811" w14:textId="2DBBA040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00" w:type="dxa"/>
            <w:shd w:val="clear" w:color="auto" w:fill="auto"/>
            <w:noWrap/>
            <w:vAlign w:val="center"/>
          </w:tcPr>
          <w:p w14:paraId="09ED1DFD" w14:textId="6C665AF0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49" w:type="dxa"/>
            <w:shd w:val="clear" w:color="auto" w:fill="auto"/>
            <w:noWrap/>
            <w:vAlign w:val="center"/>
          </w:tcPr>
          <w:p w14:paraId="68A43405" w14:textId="3BD4C3BF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97" w:type="dxa"/>
            <w:shd w:val="clear" w:color="auto" w:fill="auto"/>
            <w:noWrap/>
            <w:vAlign w:val="center"/>
          </w:tcPr>
          <w:p w14:paraId="7E6C9E19" w14:textId="5E714E46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24" w:type="dxa"/>
            <w:shd w:val="clear" w:color="auto" w:fill="auto"/>
            <w:noWrap/>
            <w:vAlign w:val="center"/>
          </w:tcPr>
          <w:p w14:paraId="27FA0FB5" w14:textId="38382F09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69" w:type="dxa"/>
            <w:shd w:val="clear" w:color="auto" w:fill="auto"/>
            <w:noWrap/>
            <w:vAlign w:val="center"/>
          </w:tcPr>
          <w:p w14:paraId="3F395883" w14:textId="5BADDE5B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53" w:type="dxa"/>
            <w:shd w:val="clear" w:color="auto" w:fill="auto"/>
            <w:noWrap/>
            <w:vAlign w:val="center"/>
          </w:tcPr>
          <w:p w14:paraId="1605778E" w14:textId="5869534F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08" w:type="dxa"/>
            <w:vAlign w:val="center"/>
          </w:tcPr>
          <w:p w14:paraId="6AC82D84" w14:textId="3199128C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32" w:type="dxa"/>
          </w:tcPr>
          <w:p w14:paraId="1C87243B" w14:textId="3F300E15" w:rsidR="00DC6857" w:rsidRPr="00960F6A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32" w:type="dxa"/>
          </w:tcPr>
          <w:p w14:paraId="6C53F774" w14:textId="1BC066AF" w:rsidR="00DC6857" w:rsidRDefault="00DC6857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6C5A90" w:rsidRPr="00960F6A" w14:paraId="58FD55C5" w14:textId="77777777" w:rsidTr="006C5A90">
        <w:trPr>
          <w:trHeight w:val="300"/>
          <w:jc w:val="center"/>
        </w:trPr>
        <w:tc>
          <w:tcPr>
            <w:tcW w:w="9346" w:type="dxa"/>
            <w:gridSpan w:val="13"/>
            <w:shd w:val="clear" w:color="auto" w:fill="auto"/>
            <w:noWrap/>
            <w:vAlign w:val="center"/>
          </w:tcPr>
          <w:p w14:paraId="7287A622" w14:textId="70A6DEE1" w:rsidR="006C5A90" w:rsidRDefault="006C5A90" w:rsidP="001E79A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CC1412B" wp14:editId="7161CACB">
                  <wp:extent cx="3724275" cy="1971675"/>
                  <wp:effectExtent l="0" t="0" r="9525" b="9525"/>
                  <wp:docPr id="19" name="Gráfico 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</w:tr>
    </w:tbl>
    <w:p w14:paraId="5AB168BF" w14:textId="703DC597" w:rsidR="002A058A" w:rsidRDefault="002A058A">
      <w:pPr>
        <w:rPr>
          <w:rFonts w:ascii="Century Gothic" w:hAnsi="Century Gothic"/>
          <w:b/>
        </w:rPr>
      </w:pPr>
    </w:p>
    <w:p w14:paraId="0CD2361B" w14:textId="77777777" w:rsidR="002A058A" w:rsidRDefault="002A058A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br w:type="page"/>
      </w:r>
    </w:p>
    <w:p w14:paraId="59964F49" w14:textId="2D1C7A5C" w:rsidR="0080568A" w:rsidRPr="0080568A" w:rsidRDefault="0080568A" w:rsidP="004E515C">
      <w:pPr>
        <w:pStyle w:val="PargrafodaLista"/>
        <w:numPr>
          <w:ilvl w:val="1"/>
          <w:numId w:val="2"/>
        </w:numPr>
        <w:spacing w:line="360" w:lineRule="auto"/>
        <w:rPr>
          <w:rFonts w:ascii="Century Gothic" w:hAnsi="Century Gothic"/>
          <w:b/>
        </w:rPr>
      </w:pPr>
      <w:r w:rsidRPr="0080568A">
        <w:rPr>
          <w:rFonts w:ascii="Century Gothic" w:hAnsi="Century Gothic"/>
          <w:b/>
        </w:rPr>
        <w:lastRenderedPageBreak/>
        <w:t xml:space="preserve">Quantidade </w:t>
      </w:r>
      <w:r>
        <w:rPr>
          <w:rFonts w:ascii="Century Gothic" w:hAnsi="Century Gothic"/>
          <w:b/>
        </w:rPr>
        <w:t>acesso de veículos</w:t>
      </w:r>
    </w:p>
    <w:p w14:paraId="1938A3F6" w14:textId="48988727" w:rsidR="00D55EDD" w:rsidRDefault="0080568A" w:rsidP="00D55EDD">
      <w:pPr>
        <w:spacing w:line="360" w:lineRule="auto"/>
        <w:ind w:firstLine="708"/>
        <w:rPr>
          <w:rFonts w:ascii="Century Gothic" w:hAnsi="Century Gothic"/>
        </w:rPr>
      </w:pPr>
      <w:r w:rsidRPr="00D75569">
        <w:rPr>
          <w:rFonts w:ascii="Century Gothic" w:hAnsi="Century Gothic"/>
        </w:rPr>
        <w:t xml:space="preserve">Segue abaixo a quantidade </w:t>
      </w:r>
      <w:r w:rsidR="00153433" w:rsidRPr="00D75569">
        <w:rPr>
          <w:rFonts w:ascii="Century Gothic" w:hAnsi="Century Gothic"/>
        </w:rPr>
        <w:t xml:space="preserve">de </w:t>
      </w:r>
      <w:r w:rsidRPr="00D75569">
        <w:rPr>
          <w:rFonts w:ascii="Century Gothic" w:hAnsi="Century Gothic"/>
        </w:rPr>
        <w:t>acesso</w:t>
      </w:r>
      <w:r w:rsidR="00153433" w:rsidRPr="00D75569">
        <w:rPr>
          <w:rFonts w:ascii="Century Gothic" w:hAnsi="Century Gothic"/>
        </w:rPr>
        <w:t>s</w:t>
      </w:r>
      <w:r w:rsidRPr="00D75569">
        <w:rPr>
          <w:rFonts w:ascii="Century Gothic" w:hAnsi="Century Gothic"/>
        </w:rPr>
        <w:t xml:space="preserve"> de veículos – visitantes e prestadores de serviços</w:t>
      </w:r>
      <w:r w:rsidR="00B6669C" w:rsidRPr="00D75569">
        <w:rPr>
          <w:rFonts w:ascii="Century Gothic" w:hAnsi="Century Gothic"/>
        </w:rPr>
        <w:t xml:space="preserve"> eventuais – sem cartão de identificação</w:t>
      </w:r>
      <w:r w:rsidR="00D75569" w:rsidRPr="00D75569">
        <w:rPr>
          <w:rFonts w:ascii="Century Gothic" w:hAnsi="Century Gothic"/>
        </w:rPr>
        <w:t xml:space="preserve"> quantidade de associados e prestadores de serviços fixos</w:t>
      </w:r>
      <w:r w:rsidR="00D75569">
        <w:rPr>
          <w:rFonts w:ascii="Century Gothic" w:hAnsi="Century Gothic"/>
        </w:rPr>
        <w:t>.</w:t>
      </w:r>
    </w:p>
    <w:tbl>
      <w:tblPr>
        <w:tblW w:w="10688" w:type="dxa"/>
        <w:jc w:val="center"/>
        <w:tblInd w:w="-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2"/>
        <w:gridCol w:w="639"/>
        <w:gridCol w:w="639"/>
        <w:gridCol w:w="636"/>
        <w:gridCol w:w="700"/>
        <w:gridCol w:w="749"/>
        <w:gridCol w:w="597"/>
        <w:gridCol w:w="589"/>
        <w:gridCol w:w="669"/>
        <w:gridCol w:w="589"/>
        <w:gridCol w:w="532"/>
        <w:gridCol w:w="567"/>
        <w:gridCol w:w="600"/>
      </w:tblGrid>
      <w:tr w:rsidR="007F7002" w14:paraId="42B518FD" w14:textId="77777777" w:rsidTr="007F64F4">
        <w:trPr>
          <w:trHeight w:val="630"/>
          <w:jc w:val="center"/>
        </w:trPr>
        <w:tc>
          <w:tcPr>
            <w:tcW w:w="3182" w:type="dxa"/>
            <w:shd w:val="clear" w:color="auto" w:fill="1F497D" w:themeFill="text2"/>
            <w:noWrap/>
            <w:vAlign w:val="center"/>
            <w:hideMark/>
          </w:tcPr>
          <w:p w14:paraId="41EA1C4A" w14:textId="77777777" w:rsidR="007F7002" w:rsidRPr="00960F6A" w:rsidRDefault="007F7002" w:rsidP="003E0D1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639" w:type="dxa"/>
            <w:shd w:val="clear" w:color="auto" w:fill="1F497D" w:themeFill="text2"/>
            <w:noWrap/>
            <w:vAlign w:val="center"/>
          </w:tcPr>
          <w:p w14:paraId="4D4C08F1" w14:textId="77777777" w:rsidR="007F7002" w:rsidRPr="00960F6A" w:rsidRDefault="007F7002" w:rsidP="003E0D1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639" w:type="dxa"/>
            <w:shd w:val="clear" w:color="auto" w:fill="1F497D" w:themeFill="text2"/>
            <w:vAlign w:val="center"/>
          </w:tcPr>
          <w:p w14:paraId="78FFD905" w14:textId="77777777" w:rsidR="007F7002" w:rsidRPr="00960F6A" w:rsidRDefault="007F7002" w:rsidP="003E0D1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Fev</w:t>
            </w:r>
          </w:p>
        </w:tc>
        <w:tc>
          <w:tcPr>
            <w:tcW w:w="636" w:type="dxa"/>
            <w:shd w:val="clear" w:color="auto" w:fill="1F497D" w:themeFill="text2"/>
            <w:vAlign w:val="center"/>
          </w:tcPr>
          <w:p w14:paraId="0A357BFF" w14:textId="77777777" w:rsidR="007F7002" w:rsidRPr="00960F6A" w:rsidRDefault="007F7002" w:rsidP="003E0D1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700" w:type="dxa"/>
            <w:shd w:val="clear" w:color="auto" w:fill="1F497D" w:themeFill="text2"/>
            <w:vAlign w:val="center"/>
          </w:tcPr>
          <w:p w14:paraId="40E29DC2" w14:textId="77777777" w:rsidR="007F7002" w:rsidRPr="00960F6A" w:rsidRDefault="007F7002" w:rsidP="003E0D1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Abril</w:t>
            </w:r>
          </w:p>
        </w:tc>
        <w:tc>
          <w:tcPr>
            <w:tcW w:w="749" w:type="dxa"/>
            <w:shd w:val="clear" w:color="auto" w:fill="1F497D" w:themeFill="text2"/>
            <w:vAlign w:val="center"/>
          </w:tcPr>
          <w:p w14:paraId="50CAF730" w14:textId="77777777" w:rsidR="007F7002" w:rsidRPr="00960F6A" w:rsidRDefault="007F7002" w:rsidP="003E0D1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Maio</w:t>
            </w:r>
          </w:p>
        </w:tc>
        <w:tc>
          <w:tcPr>
            <w:tcW w:w="597" w:type="dxa"/>
            <w:shd w:val="clear" w:color="auto" w:fill="1F497D" w:themeFill="text2"/>
            <w:vAlign w:val="center"/>
          </w:tcPr>
          <w:p w14:paraId="1579D2DE" w14:textId="77777777" w:rsidR="007F7002" w:rsidRPr="00960F6A" w:rsidRDefault="007F7002" w:rsidP="003E0D1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Jun</w:t>
            </w:r>
          </w:p>
        </w:tc>
        <w:tc>
          <w:tcPr>
            <w:tcW w:w="589" w:type="dxa"/>
            <w:shd w:val="clear" w:color="auto" w:fill="1F497D" w:themeFill="text2"/>
            <w:vAlign w:val="center"/>
          </w:tcPr>
          <w:p w14:paraId="7D9B4DBC" w14:textId="77777777" w:rsidR="007F7002" w:rsidRPr="00960F6A" w:rsidRDefault="007F7002" w:rsidP="003E0D1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Jul</w:t>
            </w:r>
          </w:p>
        </w:tc>
        <w:tc>
          <w:tcPr>
            <w:tcW w:w="669" w:type="dxa"/>
            <w:shd w:val="clear" w:color="auto" w:fill="1F497D" w:themeFill="text2"/>
            <w:noWrap/>
            <w:vAlign w:val="center"/>
          </w:tcPr>
          <w:p w14:paraId="4A022340" w14:textId="77777777" w:rsidR="007F7002" w:rsidRPr="00960F6A" w:rsidRDefault="007F7002" w:rsidP="003E0D1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Ago</w:t>
            </w:r>
          </w:p>
        </w:tc>
        <w:tc>
          <w:tcPr>
            <w:tcW w:w="589" w:type="dxa"/>
            <w:shd w:val="clear" w:color="auto" w:fill="1F497D" w:themeFill="text2"/>
            <w:noWrap/>
            <w:vAlign w:val="center"/>
          </w:tcPr>
          <w:p w14:paraId="4F0F3520" w14:textId="77777777" w:rsidR="007F7002" w:rsidRPr="00960F6A" w:rsidRDefault="007F7002" w:rsidP="003E0D1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Se</w:t>
            </w:r>
            <w:r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532" w:type="dxa"/>
            <w:shd w:val="clear" w:color="auto" w:fill="1F497D" w:themeFill="text2"/>
          </w:tcPr>
          <w:p w14:paraId="1575F587" w14:textId="77777777" w:rsidR="007F7002" w:rsidRPr="00960F6A" w:rsidRDefault="007F7002" w:rsidP="003E0D1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</w:p>
          <w:p w14:paraId="6958FAE8" w14:textId="77777777" w:rsidR="007F7002" w:rsidRPr="00960F6A" w:rsidRDefault="007F7002" w:rsidP="003E0D1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567" w:type="dxa"/>
            <w:shd w:val="clear" w:color="auto" w:fill="1F497D" w:themeFill="text2"/>
          </w:tcPr>
          <w:p w14:paraId="159E7F55" w14:textId="77777777" w:rsidR="007F7002" w:rsidRDefault="007F7002" w:rsidP="003E0D1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</w:p>
          <w:p w14:paraId="7C87ACAD" w14:textId="77777777" w:rsidR="007F7002" w:rsidRPr="00960F6A" w:rsidRDefault="007F7002" w:rsidP="003E0D1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Nov</w:t>
            </w:r>
          </w:p>
        </w:tc>
        <w:tc>
          <w:tcPr>
            <w:tcW w:w="600" w:type="dxa"/>
            <w:shd w:val="clear" w:color="auto" w:fill="1F497D" w:themeFill="text2"/>
          </w:tcPr>
          <w:p w14:paraId="7BF87004" w14:textId="77777777" w:rsidR="007F7002" w:rsidRDefault="007F7002" w:rsidP="003E0D1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</w:p>
          <w:p w14:paraId="04EE3D5F" w14:textId="77777777" w:rsidR="007F7002" w:rsidRDefault="007F7002" w:rsidP="003E0D1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Dez</w:t>
            </w:r>
          </w:p>
        </w:tc>
      </w:tr>
      <w:tr w:rsidR="007F7002" w:rsidRPr="007F7002" w14:paraId="77F22942" w14:textId="77777777" w:rsidTr="007F64F4">
        <w:trPr>
          <w:trHeight w:val="300"/>
          <w:jc w:val="center"/>
        </w:trPr>
        <w:tc>
          <w:tcPr>
            <w:tcW w:w="3182" w:type="dxa"/>
            <w:shd w:val="clear" w:color="auto" w:fill="auto"/>
            <w:noWrap/>
            <w:vAlign w:val="center"/>
            <w:hideMark/>
          </w:tcPr>
          <w:p w14:paraId="388C7395" w14:textId="687F223C" w:rsidR="007F7002" w:rsidRPr="00960F6A" w:rsidRDefault="007F7002" w:rsidP="003E0D1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  <w:r w:rsidRPr="00D55EDD">
              <w:rPr>
                <w:rFonts w:ascii="Century Gothic" w:eastAsia="Times New Roman" w:hAnsi="Century Gothic" w:cs="Times New Roman"/>
                <w:color w:val="000000"/>
                <w:sz w:val="18"/>
                <w:szCs w:val="20"/>
                <w:lang w:eastAsia="pt-BR"/>
              </w:rPr>
              <w:t>Quantidade de acessos de veículos – visitantes e prestadores de serviços – sem cartão de acesso.</w:t>
            </w:r>
          </w:p>
        </w:tc>
        <w:tc>
          <w:tcPr>
            <w:tcW w:w="639" w:type="dxa"/>
            <w:shd w:val="clear" w:color="auto" w:fill="auto"/>
            <w:noWrap/>
            <w:vAlign w:val="center"/>
          </w:tcPr>
          <w:p w14:paraId="7F3AF484" w14:textId="6EFCB2CF" w:rsidR="007F7002" w:rsidRPr="007F7002" w:rsidRDefault="00AB17F5" w:rsidP="003E0D10">
            <w:pPr>
              <w:spacing w:after="0" w:line="240" w:lineRule="auto"/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  <w:szCs w:val="20"/>
              </w:rPr>
              <w:t>4.200</w:t>
            </w:r>
          </w:p>
        </w:tc>
        <w:tc>
          <w:tcPr>
            <w:tcW w:w="639" w:type="dxa"/>
            <w:shd w:val="clear" w:color="auto" w:fill="auto"/>
            <w:noWrap/>
            <w:vAlign w:val="center"/>
          </w:tcPr>
          <w:p w14:paraId="13C3608B" w14:textId="4B3D6E0F" w:rsidR="007F7002" w:rsidRPr="007F7002" w:rsidRDefault="007F64F4" w:rsidP="003E0D10">
            <w:pPr>
              <w:spacing w:after="0" w:line="240" w:lineRule="auto"/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7F64F4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  <w:t>6.726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495B8040" w14:textId="3C497A00" w:rsidR="007F7002" w:rsidRPr="007F7002" w:rsidRDefault="007F7002" w:rsidP="003E0D10">
            <w:pPr>
              <w:spacing w:after="0" w:line="240" w:lineRule="auto"/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shd w:val="clear" w:color="auto" w:fill="auto"/>
            <w:noWrap/>
            <w:vAlign w:val="center"/>
          </w:tcPr>
          <w:p w14:paraId="5653E33A" w14:textId="049752A0" w:rsidR="007F7002" w:rsidRPr="007F7002" w:rsidRDefault="007F7002" w:rsidP="003E0D10">
            <w:pPr>
              <w:spacing w:after="0" w:line="240" w:lineRule="auto"/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749" w:type="dxa"/>
            <w:shd w:val="clear" w:color="auto" w:fill="auto"/>
            <w:noWrap/>
            <w:vAlign w:val="center"/>
          </w:tcPr>
          <w:p w14:paraId="6B4108F3" w14:textId="69ABF307" w:rsidR="007F7002" w:rsidRPr="007F7002" w:rsidRDefault="007F7002" w:rsidP="003E0D10">
            <w:pPr>
              <w:spacing w:after="0" w:line="240" w:lineRule="auto"/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noWrap/>
            <w:vAlign w:val="center"/>
          </w:tcPr>
          <w:p w14:paraId="39014D29" w14:textId="0779E0A6" w:rsidR="007F7002" w:rsidRPr="007F7002" w:rsidRDefault="007F7002" w:rsidP="003E0D10">
            <w:pPr>
              <w:spacing w:after="0" w:line="240" w:lineRule="auto"/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noWrap/>
            <w:vAlign w:val="center"/>
          </w:tcPr>
          <w:p w14:paraId="01F9F38B" w14:textId="417D8591" w:rsidR="007F7002" w:rsidRPr="007F7002" w:rsidRDefault="007F7002" w:rsidP="003E0D10">
            <w:pPr>
              <w:spacing w:after="0" w:line="240" w:lineRule="auto"/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669" w:type="dxa"/>
            <w:shd w:val="clear" w:color="auto" w:fill="auto"/>
            <w:noWrap/>
            <w:vAlign w:val="center"/>
          </w:tcPr>
          <w:p w14:paraId="6D00C035" w14:textId="55C35415" w:rsidR="007F7002" w:rsidRPr="007F7002" w:rsidRDefault="007F7002" w:rsidP="003E0D10">
            <w:pPr>
              <w:spacing w:after="0" w:line="240" w:lineRule="auto"/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89" w:type="dxa"/>
            <w:shd w:val="clear" w:color="auto" w:fill="auto"/>
            <w:noWrap/>
            <w:vAlign w:val="center"/>
          </w:tcPr>
          <w:p w14:paraId="50DAB19C" w14:textId="70F0824A" w:rsidR="007F7002" w:rsidRPr="007F7002" w:rsidRDefault="007F7002" w:rsidP="003E0D10">
            <w:pPr>
              <w:spacing w:after="0" w:line="240" w:lineRule="auto"/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32" w:type="dxa"/>
            <w:vAlign w:val="center"/>
          </w:tcPr>
          <w:p w14:paraId="70DC7DEB" w14:textId="6E3E8E93" w:rsidR="007F7002" w:rsidRPr="007F7002" w:rsidRDefault="007F7002" w:rsidP="003E0D10">
            <w:pPr>
              <w:spacing w:after="0" w:line="240" w:lineRule="auto"/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14:paraId="498EB7B9" w14:textId="105A2B5F" w:rsidR="007F7002" w:rsidRPr="007F7002" w:rsidRDefault="007F7002" w:rsidP="003E0D10">
            <w:pPr>
              <w:spacing w:after="0" w:line="240" w:lineRule="auto"/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</w:tcPr>
          <w:p w14:paraId="2858F66B" w14:textId="10D68287" w:rsidR="007F7002" w:rsidRPr="007F7002" w:rsidRDefault="007F7002" w:rsidP="003E0D10">
            <w:pPr>
              <w:spacing w:after="0" w:line="240" w:lineRule="auto"/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</w:tr>
      <w:tr w:rsidR="007F64F4" w:rsidRPr="007F7002" w14:paraId="73A237A5" w14:textId="77777777" w:rsidTr="007F64F4">
        <w:trPr>
          <w:trHeight w:val="300"/>
          <w:jc w:val="center"/>
        </w:trPr>
        <w:tc>
          <w:tcPr>
            <w:tcW w:w="10688" w:type="dxa"/>
            <w:gridSpan w:val="13"/>
            <w:shd w:val="clear" w:color="auto" w:fill="auto"/>
            <w:noWrap/>
            <w:vAlign w:val="center"/>
          </w:tcPr>
          <w:p w14:paraId="29F33E1A" w14:textId="14F4D5EC" w:rsidR="007F64F4" w:rsidRPr="007F7002" w:rsidRDefault="007F64F4" w:rsidP="003E0D10">
            <w:pPr>
              <w:spacing w:after="0" w:line="240" w:lineRule="auto"/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FBF8DB6" wp14:editId="2AA43D9E">
                  <wp:extent cx="4171950" cy="1809750"/>
                  <wp:effectExtent l="0" t="0" r="19050" b="19050"/>
                  <wp:docPr id="22" name="Gráfico 2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</w:tr>
    </w:tbl>
    <w:p w14:paraId="30E4944F" w14:textId="75006C7C" w:rsidR="00FD5961" w:rsidRDefault="00FD5961" w:rsidP="00D55EDD">
      <w:pPr>
        <w:spacing w:line="360" w:lineRule="auto"/>
        <w:ind w:firstLine="708"/>
        <w:rPr>
          <w:rFonts w:ascii="Century Gothic" w:hAnsi="Century Gothic"/>
        </w:rPr>
      </w:pPr>
    </w:p>
    <w:tbl>
      <w:tblPr>
        <w:tblW w:w="10668" w:type="dxa"/>
        <w:jc w:val="center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27"/>
        <w:gridCol w:w="750"/>
        <w:gridCol w:w="861"/>
        <w:gridCol w:w="634"/>
        <w:gridCol w:w="697"/>
        <w:gridCol w:w="746"/>
        <w:gridCol w:w="595"/>
        <w:gridCol w:w="587"/>
        <w:gridCol w:w="667"/>
        <w:gridCol w:w="587"/>
        <w:gridCol w:w="488"/>
        <w:gridCol w:w="528"/>
        <w:gridCol w:w="501"/>
      </w:tblGrid>
      <w:tr w:rsidR="007F7002" w14:paraId="564A2527" w14:textId="77777777" w:rsidTr="007F64F4">
        <w:trPr>
          <w:trHeight w:val="630"/>
          <w:jc w:val="center"/>
        </w:trPr>
        <w:tc>
          <w:tcPr>
            <w:tcW w:w="3027" w:type="dxa"/>
            <w:shd w:val="clear" w:color="auto" w:fill="1F497D" w:themeFill="text2"/>
            <w:noWrap/>
            <w:vAlign w:val="center"/>
            <w:hideMark/>
          </w:tcPr>
          <w:p w14:paraId="6E3AE790" w14:textId="77777777" w:rsidR="007F7002" w:rsidRPr="00960F6A" w:rsidRDefault="007F7002" w:rsidP="003E0D1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750" w:type="dxa"/>
            <w:shd w:val="clear" w:color="auto" w:fill="1F497D" w:themeFill="text2"/>
            <w:noWrap/>
            <w:vAlign w:val="center"/>
          </w:tcPr>
          <w:p w14:paraId="64D261C4" w14:textId="77777777" w:rsidR="007F7002" w:rsidRPr="00960F6A" w:rsidRDefault="007F7002" w:rsidP="003E0D1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861" w:type="dxa"/>
            <w:shd w:val="clear" w:color="auto" w:fill="1F497D" w:themeFill="text2"/>
            <w:vAlign w:val="center"/>
          </w:tcPr>
          <w:p w14:paraId="75FD8FF7" w14:textId="77777777" w:rsidR="007F7002" w:rsidRPr="00960F6A" w:rsidRDefault="007F7002" w:rsidP="003E0D1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Fev</w:t>
            </w:r>
          </w:p>
        </w:tc>
        <w:tc>
          <w:tcPr>
            <w:tcW w:w="634" w:type="dxa"/>
            <w:shd w:val="clear" w:color="auto" w:fill="1F497D" w:themeFill="text2"/>
            <w:vAlign w:val="center"/>
          </w:tcPr>
          <w:p w14:paraId="1B88E8EC" w14:textId="77777777" w:rsidR="007F7002" w:rsidRPr="00960F6A" w:rsidRDefault="007F7002" w:rsidP="003E0D1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697" w:type="dxa"/>
            <w:shd w:val="clear" w:color="auto" w:fill="1F497D" w:themeFill="text2"/>
            <w:vAlign w:val="center"/>
          </w:tcPr>
          <w:p w14:paraId="6E5C78AD" w14:textId="77777777" w:rsidR="007F7002" w:rsidRPr="00960F6A" w:rsidRDefault="007F7002" w:rsidP="003E0D1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Abril</w:t>
            </w:r>
          </w:p>
        </w:tc>
        <w:tc>
          <w:tcPr>
            <w:tcW w:w="746" w:type="dxa"/>
            <w:shd w:val="clear" w:color="auto" w:fill="1F497D" w:themeFill="text2"/>
            <w:vAlign w:val="center"/>
          </w:tcPr>
          <w:p w14:paraId="6C8E87F8" w14:textId="77777777" w:rsidR="007F7002" w:rsidRPr="00960F6A" w:rsidRDefault="007F7002" w:rsidP="003E0D1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Maio</w:t>
            </w:r>
          </w:p>
        </w:tc>
        <w:tc>
          <w:tcPr>
            <w:tcW w:w="595" w:type="dxa"/>
            <w:shd w:val="clear" w:color="auto" w:fill="1F497D" w:themeFill="text2"/>
            <w:vAlign w:val="center"/>
          </w:tcPr>
          <w:p w14:paraId="3303305A" w14:textId="77777777" w:rsidR="007F7002" w:rsidRPr="00960F6A" w:rsidRDefault="007F7002" w:rsidP="003E0D1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Jun</w:t>
            </w:r>
          </w:p>
        </w:tc>
        <w:tc>
          <w:tcPr>
            <w:tcW w:w="587" w:type="dxa"/>
            <w:shd w:val="clear" w:color="auto" w:fill="1F497D" w:themeFill="text2"/>
            <w:vAlign w:val="center"/>
          </w:tcPr>
          <w:p w14:paraId="1C62BEE5" w14:textId="77777777" w:rsidR="007F7002" w:rsidRPr="00960F6A" w:rsidRDefault="007F7002" w:rsidP="003E0D1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Jul</w:t>
            </w:r>
          </w:p>
        </w:tc>
        <w:tc>
          <w:tcPr>
            <w:tcW w:w="667" w:type="dxa"/>
            <w:shd w:val="clear" w:color="auto" w:fill="1F497D" w:themeFill="text2"/>
            <w:noWrap/>
            <w:vAlign w:val="center"/>
          </w:tcPr>
          <w:p w14:paraId="134214A3" w14:textId="77777777" w:rsidR="007F7002" w:rsidRPr="00960F6A" w:rsidRDefault="007F7002" w:rsidP="003E0D1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Ago</w:t>
            </w:r>
          </w:p>
        </w:tc>
        <w:tc>
          <w:tcPr>
            <w:tcW w:w="587" w:type="dxa"/>
            <w:shd w:val="clear" w:color="auto" w:fill="1F497D" w:themeFill="text2"/>
            <w:noWrap/>
            <w:vAlign w:val="center"/>
          </w:tcPr>
          <w:p w14:paraId="691E6297" w14:textId="77777777" w:rsidR="007F7002" w:rsidRPr="00960F6A" w:rsidRDefault="007F7002" w:rsidP="003E0D1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Se</w:t>
            </w:r>
            <w:r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488" w:type="dxa"/>
            <w:shd w:val="clear" w:color="auto" w:fill="1F497D" w:themeFill="text2"/>
          </w:tcPr>
          <w:p w14:paraId="4DB92F98" w14:textId="77777777" w:rsidR="007F7002" w:rsidRPr="00960F6A" w:rsidRDefault="007F7002" w:rsidP="003E0D1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</w:p>
          <w:p w14:paraId="5463B3E8" w14:textId="77777777" w:rsidR="007F7002" w:rsidRPr="00960F6A" w:rsidRDefault="007F7002" w:rsidP="003E0D1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528" w:type="dxa"/>
            <w:shd w:val="clear" w:color="auto" w:fill="1F497D" w:themeFill="text2"/>
          </w:tcPr>
          <w:p w14:paraId="0FF9B562" w14:textId="77777777" w:rsidR="007F7002" w:rsidRDefault="007F7002" w:rsidP="003E0D1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</w:p>
          <w:p w14:paraId="79B02BDE" w14:textId="77777777" w:rsidR="007F7002" w:rsidRPr="00960F6A" w:rsidRDefault="007F7002" w:rsidP="003E0D1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Nov</w:t>
            </w:r>
          </w:p>
        </w:tc>
        <w:tc>
          <w:tcPr>
            <w:tcW w:w="501" w:type="dxa"/>
            <w:shd w:val="clear" w:color="auto" w:fill="1F497D" w:themeFill="text2"/>
          </w:tcPr>
          <w:p w14:paraId="768FD77C" w14:textId="77777777" w:rsidR="007F7002" w:rsidRDefault="007F7002" w:rsidP="003E0D1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</w:p>
          <w:p w14:paraId="074AA936" w14:textId="77777777" w:rsidR="007F7002" w:rsidRDefault="007F7002" w:rsidP="003E0D1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Dez</w:t>
            </w:r>
          </w:p>
        </w:tc>
      </w:tr>
      <w:tr w:rsidR="007F7002" w:rsidRPr="007F7002" w14:paraId="2B9BA8DE" w14:textId="77777777" w:rsidTr="007F64F4">
        <w:trPr>
          <w:trHeight w:val="300"/>
          <w:jc w:val="center"/>
        </w:trPr>
        <w:tc>
          <w:tcPr>
            <w:tcW w:w="3027" w:type="dxa"/>
            <w:shd w:val="clear" w:color="auto" w:fill="auto"/>
            <w:noWrap/>
            <w:vAlign w:val="center"/>
            <w:hideMark/>
          </w:tcPr>
          <w:p w14:paraId="75802D45" w14:textId="5E3DC89A" w:rsidR="007F7002" w:rsidRPr="00960F6A" w:rsidRDefault="007F7002" w:rsidP="003E0D1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  <w:r w:rsidRPr="00D55EDD">
              <w:rPr>
                <w:rFonts w:ascii="Century Gothic" w:eastAsia="Times New Roman" w:hAnsi="Century Gothic" w:cs="Times New Roman"/>
                <w:color w:val="000000"/>
                <w:sz w:val="18"/>
                <w:szCs w:val="20"/>
                <w:lang w:eastAsia="pt-BR"/>
              </w:rPr>
              <w:t>Quantidade de acessos de veículos – visitantes e prestadores de serviços fixos, com cartão de acesso.</w:t>
            </w:r>
          </w:p>
        </w:tc>
        <w:tc>
          <w:tcPr>
            <w:tcW w:w="750" w:type="dxa"/>
            <w:shd w:val="clear" w:color="auto" w:fill="auto"/>
            <w:noWrap/>
            <w:vAlign w:val="center"/>
          </w:tcPr>
          <w:p w14:paraId="5155A3AE" w14:textId="6F649A32" w:rsidR="007F7002" w:rsidRPr="007F7002" w:rsidRDefault="00AB17F5" w:rsidP="003E0D10">
            <w:pPr>
              <w:spacing w:after="0" w:line="240" w:lineRule="auto"/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  <w:szCs w:val="20"/>
              </w:rPr>
              <w:t>11.323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14:paraId="5D752E8A" w14:textId="49D776D4" w:rsidR="007F7002" w:rsidRPr="007F7002" w:rsidRDefault="007F64F4" w:rsidP="003E0D10">
            <w:pPr>
              <w:spacing w:after="0" w:line="240" w:lineRule="auto"/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7F64F4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  <w:t>15.898</w:t>
            </w:r>
          </w:p>
        </w:tc>
        <w:tc>
          <w:tcPr>
            <w:tcW w:w="634" w:type="dxa"/>
            <w:shd w:val="clear" w:color="auto" w:fill="auto"/>
            <w:noWrap/>
            <w:vAlign w:val="center"/>
          </w:tcPr>
          <w:p w14:paraId="73874649" w14:textId="22975063" w:rsidR="007F7002" w:rsidRPr="007F7002" w:rsidRDefault="007F7002" w:rsidP="003E0D10">
            <w:pPr>
              <w:spacing w:after="0" w:line="240" w:lineRule="auto"/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697" w:type="dxa"/>
            <w:shd w:val="clear" w:color="auto" w:fill="auto"/>
            <w:noWrap/>
            <w:vAlign w:val="center"/>
          </w:tcPr>
          <w:p w14:paraId="27A05CC7" w14:textId="334614C3" w:rsidR="007F7002" w:rsidRPr="007F7002" w:rsidRDefault="007F7002" w:rsidP="003E0D10">
            <w:pPr>
              <w:spacing w:after="0" w:line="240" w:lineRule="auto"/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4E13F451" w14:textId="5327A732" w:rsidR="007F7002" w:rsidRPr="007F7002" w:rsidRDefault="007F7002" w:rsidP="003E0D10">
            <w:pPr>
              <w:spacing w:after="0" w:line="240" w:lineRule="auto"/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95" w:type="dxa"/>
            <w:shd w:val="clear" w:color="auto" w:fill="auto"/>
            <w:noWrap/>
            <w:vAlign w:val="center"/>
          </w:tcPr>
          <w:p w14:paraId="6E909FD7" w14:textId="5998BA15" w:rsidR="007F7002" w:rsidRPr="007F7002" w:rsidRDefault="007F7002" w:rsidP="003E0D10">
            <w:pPr>
              <w:spacing w:after="0" w:line="240" w:lineRule="auto"/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87" w:type="dxa"/>
            <w:shd w:val="clear" w:color="auto" w:fill="auto"/>
            <w:noWrap/>
            <w:vAlign w:val="center"/>
          </w:tcPr>
          <w:p w14:paraId="3D50E1D5" w14:textId="1B4FA5CF" w:rsidR="007F7002" w:rsidRPr="007F7002" w:rsidRDefault="007F7002" w:rsidP="003E0D10">
            <w:pPr>
              <w:spacing w:after="0" w:line="240" w:lineRule="auto"/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667" w:type="dxa"/>
            <w:shd w:val="clear" w:color="auto" w:fill="auto"/>
            <w:noWrap/>
            <w:vAlign w:val="center"/>
          </w:tcPr>
          <w:p w14:paraId="62F4836A" w14:textId="50D52094" w:rsidR="007F7002" w:rsidRPr="007F7002" w:rsidRDefault="007F7002" w:rsidP="003E0D10">
            <w:pPr>
              <w:spacing w:after="0" w:line="240" w:lineRule="auto"/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87" w:type="dxa"/>
            <w:shd w:val="clear" w:color="auto" w:fill="auto"/>
            <w:noWrap/>
            <w:vAlign w:val="center"/>
          </w:tcPr>
          <w:p w14:paraId="59626DF2" w14:textId="7DC6DB39" w:rsidR="007F7002" w:rsidRPr="007F7002" w:rsidRDefault="007F7002" w:rsidP="003E0D10">
            <w:pPr>
              <w:spacing w:after="0" w:line="240" w:lineRule="auto"/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488" w:type="dxa"/>
            <w:vAlign w:val="center"/>
          </w:tcPr>
          <w:p w14:paraId="3020C118" w14:textId="12A92396" w:rsidR="007F7002" w:rsidRPr="007F7002" w:rsidRDefault="007F7002" w:rsidP="003E0D10">
            <w:pPr>
              <w:spacing w:after="0" w:line="240" w:lineRule="auto"/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28" w:type="dxa"/>
            <w:vAlign w:val="center"/>
          </w:tcPr>
          <w:p w14:paraId="49CDD16D" w14:textId="6BC8D53B" w:rsidR="007F7002" w:rsidRPr="007F7002" w:rsidRDefault="007F7002" w:rsidP="003E0D10">
            <w:pPr>
              <w:spacing w:after="0" w:line="240" w:lineRule="auto"/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  <w:tc>
          <w:tcPr>
            <w:tcW w:w="501" w:type="dxa"/>
            <w:vAlign w:val="center"/>
          </w:tcPr>
          <w:p w14:paraId="0E4296B0" w14:textId="1E84E819" w:rsidR="007F7002" w:rsidRPr="007F7002" w:rsidRDefault="007F7002" w:rsidP="003E0D10">
            <w:pPr>
              <w:spacing w:after="0" w:line="240" w:lineRule="auto"/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</w:tc>
      </w:tr>
      <w:tr w:rsidR="007F64F4" w:rsidRPr="007F7002" w14:paraId="6FD20098" w14:textId="77777777" w:rsidTr="007F64F4">
        <w:trPr>
          <w:trHeight w:val="300"/>
          <w:jc w:val="center"/>
        </w:trPr>
        <w:tc>
          <w:tcPr>
            <w:tcW w:w="10668" w:type="dxa"/>
            <w:gridSpan w:val="13"/>
            <w:shd w:val="clear" w:color="auto" w:fill="auto"/>
            <w:noWrap/>
            <w:vAlign w:val="center"/>
          </w:tcPr>
          <w:p w14:paraId="00CA66AF" w14:textId="5C128D7F" w:rsidR="007F64F4" w:rsidRPr="007F7002" w:rsidRDefault="007F64F4" w:rsidP="003E0D10">
            <w:pPr>
              <w:spacing w:after="0" w:line="240" w:lineRule="auto"/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ECB3A72" wp14:editId="438F2CE7">
                  <wp:extent cx="4257675" cy="1762125"/>
                  <wp:effectExtent l="0" t="0" r="9525" b="9525"/>
                  <wp:docPr id="23" name="Gráfico 2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</w:tr>
    </w:tbl>
    <w:p w14:paraId="531E14F6" w14:textId="77777777" w:rsidR="00A80A25" w:rsidRDefault="00A80A25" w:rsidP="00A80A25">
      <w:pPr>
        <w:pStyle w:val="PargrafodaLista"/>
        <w:spacing w:line="360" w:lineRule="auto"/>
        <w:ind w:left="1440"/>
        <w:rPr>
          <w:rFonts w:ascii="Century Gothic" w:hAnsi="Century Gothic"/>
          <w:b/>
        </w:rPr>
      </w:pPr>
    </w:p>
    <w:p w14:paraId="6BED0283" w14:textId="77777777" w:rsidR="001B0868" w:rsidRDefault="001B0868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br w:type="page"/>
      </w:r>
    </w:p>
    <w:p w14:paraId="58E18634" w14:textId="28A563A9" w:rsidR="001F650A" w:rsidRDefault="00A2400C" w:rsidP="001F650A">
      <w:pPr>
        <w:pStyle w:val="PargrafodaLista"/>
        <w:numPr>
          <w:ilvl w:val="1"/>
          <w:numId w:val="2"/>
        </w:numPr>
        <w:spacing w:line="360" w:lineRule="auto"/>
        <w:rPr>
          <w:rFonts w:ascii="Century Gothic" w:hAnsi="Century Gothic"/>
          <w:b/>
        </w:rPr>
      </w:pPr>
      <w:r w:rsidRPr="00176FD5">
        <w:rPr>
          <w:rFonts w:ascii="Century Gothic" w:hAnsi="Century Gothic"/>
          <w:b/>
        </w:rPr>
        <w:lastRenderedPageBreak/>
        <w:t>Controle de excesso de velocidade</w:t>
      </w:r>
    </w:p>
    <w:p w14:paraId="5F551A8A" w14:textId="5EE66217" w:rsidR="00EA116A" w:rsidRDefault="00EA116A" w:rsidP="001F650A">
      <w:pPr>
        <w:spacing w:line="360" w:lineRule="auto"/>
        <w:ind w:firstLine="708"/>
        <w:rPr>
          <w:rFonts w:ascii="Century Gothic" w:hAnsi="Century Gothic"/>
        </w:rPr>
      </w:pPr>
      <w:r w:rsidRPr="001F650A">
        <w:rPr>
          <w:rFonts w:ascii="Century Gothic" w:hAnsi="Century Gothic"/>
        </w:rPr>
        <w:t>Segue abaixo os veículos identificados acima do limite de velocidade.</w:t>
      </w:r>
    </w:p>
    <w:tbl>
      <w:tblPr>
        <w:tblW w:w="7506" w:type="dxa"/>
        <w:jc w:val="center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9"/>
        <w:gridCol w:w="597"/>
        <w:gridCol w:w="636"/>
        <w:gridCol w:w="700"/>
        <w:gridCol w:w="749"/>
        <w:gridCol w:w="597"/>
        <w:gridCol w:w="524"/>
        <w:gridCol w:w="669"/>
        <w:gridCol w:w="553"/>
        <w:gridCol w:w="608"/>
        <w:gridCol w:w="632"/>
        <w:gridCol w:w="632"/>
      </w:tblGrid>
      <w:tr w:rsidR="00DC6857" w:rsidRPr="00960F6A" w14:paraId="2950D636" w14:textId="77777777" w:rsidTr="00DC6857">
        <w:trPr>
          <w:trHeight w:val="630"/>
          <w:jc w:val="center"/>
        </w:trPr>
        <w:tc>
          <w:tcPr>
            <w:tcW w:w="609" w:type="dxa"/>
            <w:shd w:val="clear" w:color="auto" w:fill="1F497D" w:themeFill="text2"/>
            <w:noWrap/>
            <w:vAlign w:val="center"/>
          </w:tcPr>
          <w:p w14:paraId="25E75639" w14:textId="77777777" w:rsidR="00DC6857" w:rsidRPr="00960F6A" w:rsidRDefault="00DC6857" w:rsidP="00DC685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597" w:type="dxa"/>
            <w:shd w:val="clear" w:color="auto" w:fill="1F497D" w:themeFill="text2"/>
            <w:vAlign w:val="center"/>
          </w:tcPr>
          <w:p w14:paraId="36E3A133" w14:textId="77777777" w:rsidR="00DC6857" w:rsidRPr="00960F6A" w:rsidRDefault="00DC6857" w:rsidP="00DC685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Fev</w:t>
            </w:r>
          </w:p>
        </w:tc>
        <w:tc>
          <w:tcPr>
            <w:tcW w:w="636" w:type="dxa"/>
            <w:shd w:val="clear" w:color="auto" w:fill="1F497D" w:themeFill="text2"/>
            <w:vAlign w:val="center"/>
          </w:tcPr>
          <w:p w14:paraId="55ABE8DC" w14:textId="77777777" w:rsidR="00DC6857" w:rsidRPr="00960F6A" w:rsidRDefault="00DC6857" w:rsidP="00DC685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700" w:type="dxa"/>
            <w:shd w:val="clear" w:color="auto" w:fill="1F497D" w:themeFill="text2"/>
            <w:vAlign w:val="center"/>
          </w:tcPr>
          <w:p w14:paraId="3F1116C4" w14:textId="77777777" w:rsidR="00DC6857" w:rsidRPr="00960F6A" w:rsidRDefault="00DC6857" w:rsidP="00DC685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Abril</w:t>
            </w:r>
          </w:p>
        </w:tc>
        <w:tc>
          <w:tcPr>
            <w:tcW w:w="749" w:type="dxa"/>
            <w:shd w:val="clear" w:color="auto" w:fill="1F497D" w:themeFill="text2"/>
            <w:vAlign w:val="center"/>
          </w:tcPr>
          <w:p w14:paraId="0DA324B0" w14:textId="77777777" w:rsidR="00DC6857" w:rsidRPr="00960F6A" w:rsidRDefault="00DC6857" w:rsidP="00DC685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Maio</w:t>
            </w:r>
          </w:p>
        </w:tc>
        <w:tc>
          <w:tcPr>
            <w:tcW w:w="597" w:type="dxa"/>
            <w:shd w:val="clear" w:color="auto" w:fill="1F497D" w:themeFill="text2"/>
            <w:vAlign w:val="center"/>
          </w:tcPr>
          <w:p w14:paraId="46C3325A" w14:textId="77777777" w:rsidR="00DC6857" w:rsidRPr="00960F6A" w:rsidRDefault="00DC6857" w:rsidP="00DC685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Jun</w:t>
            </w:r>
          </w:p>
        </w:tc>
        <w:tc>
          <w:tcPr>
            <w:tcW w:w="524" w:type="dxa"/>
            <w:shd w:val="clear" w:color="auto" w:fill="1F497D" w:themeFill="text2"/>
            <w:vAlign w:val="center"/>
          </w:tcPr>
          <w:p w14:paraId="496F8C4C" w14:textId="77777777" w:rsidR="00DC6857" w:rsidRPr="00960F6A" w:rsidRDefault="00DC6857" w:rsidP="00DC685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Jul</w:t>
            </w:r>
          </w:p>
        </w:tc>
        <w:tc>
          <w:tcPr>
            <w:tcW w:w="669" w:type="dxa"/>
            <w:shd w:val="clear" w:color="auto" w:fill="1F497D" w:themeFill="text2"/>
            <w:noWrap/>
            <w:vAlign w:val="center"/>
          </w:tcPr>
          <w:p w14:paraId="57662523" w14:textId="77777777" w:rsidR="00DC6857" w:rsidRPr="00960F6A" w:rsidRDefault="00DC6857" w:rsidP="00DC685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Ago</w:t>
            </w:r>
          </w:p>
        </w:tc>
        <w:tc>
          <w:tcPr>
            <w:tcW w:w="553" w:type="dxa"/>
            <w:shd w:val="clear" w:color="auto" w:fill="1F497D" w:themeFill="text2"/>
            <w:noWrap/>
            <w:vAlign w:val="center"/>
          </w:tcPr>
          <w:p w14:paraId="04AB8E47" w14:textId="77777777" w:rsidR="00DC6857" w:rsidRPr="00960F6A" w:rsidRDefault="00DC6857" w:rsidP="00DC685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Se</w:t>
            </w:r>
            <w:r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608" w:type="dxa"/>
            <w:shd w:val="clear" w:color="auto" w:fill="1F497D" w:themeFill="text2"/>
          </w:tcPr>
          <w:p w14:paraId="447DF61C" w14:textId="77777777" w:rsidR="00DC6857" w:rsidRPr="00960F6A" w:rsidRDefault="00DC6857" w:rsidP="00DC685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</w:p>
          <w:p w14:paraId="2F57727B" w14:textId="77777777" w:rsidR="00DC6857" w:rsidRPr="00960F6A" w:rsidRDefault="00DC6857" w:rsidP="00DC685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632" w:type="dxa"/>
            <w:shd w:val="clear" w:color="auto" w:fill="1F497D" w:themeFill="text2"/>
          </w:tcPr>
          <w:p w14:paraId="48CF9826" w14:textId="77777777" w:rsidR="00DC6857" w:rsidRDefault="00DC6857" w:rsidP="00DC685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</w:p>
          <w:p w14:paraId="5F0CBDDF" w14:textId="77777777" w:rsidR="00DC6857" w:rsidRPr="00960F6A" w:rsidRDefault="00DC6857" w:rsidP="00DC685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Nov</w:t>
            </w:r>
          </w:p>
        </w:tc>
        <w:tc>
          <w:tcPr>
            <w:tcW w:w="632" w:type="dxa"/>
            <w:shd w:val="clear" w:color="auto" w:fill="1F497D" w:themeFill="text2"/>
          </w:tcPr>
          <w:p w14:paraId="06DD0C93" w14:textId="77777777" w:rsidR="00DC6857" w:rsidRDefault="00DC6857" w:rsidP="00DC685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</w:p>
          <w:p w14:paraId="693820D7" w14:textId="77777777" w:rsidR="00DC6857" w:rsidRDefault="00DC6857" w:rsidP="00DC685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Dez</w:t>
            </w:r>
          </w:p>
        </w:tc>
      </w:tr>
      <w:tr w:rsidR="00DC6857" w:rsidRPr="00960F6A" w14:paraId="0D48713A" w14:textId="77777777" w:rsidTr="005B1A71">
        <w:trPr>
          <w:trHeight w:val="300"/>
          <w:jc w:val="center"/>
        </w:trPr>
        <w:tc>
          <w:tcPr>
            <w:tcW w:w="609" w:type="dxa"/>
            <w:shd w:val="clear" w:color="auto" w:fill="auto"/>
            <w:noWrap/>
            <w:vAlign w:val="center"/>
            <w:hideMark/>
          </w:tcPr>
          <w:p w14:paraId="543E20F6" w14:textId="7FB62A5B" w:rsidR="00DC6857" w:rsidRPr="00960F6A" w:rsidRDefault="00DC6857" w:rsidP="00DC685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  <w:r w:rsidRPr="00960F6A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597" w:type="dxa"/>
            <w:shd w:val="clear" w:color="auto" w:fill="auto"/>
            <w:noWrap/>
            <w:vAlign w:val="center"/>
          </w:tcPr>
          <w:p w14:paraId="6E836777" w14:textId="67356E99" w:rsidR="00DC6857" w:rsidRPr="00960F6A" w:rsidRDefault="007F64F4" w:rsidP="00DC685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  <w:t>2</w:t>
            </w:r>
            <w:proofErr w:type="gramEnd"/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422521DD" w14:textId="0BBE4CB6" w:rsidR="00DC6857" w:rsidRPr="00960F6A" w:rsidRDefault="00DC6857" w:rsidP="00DC685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00" w:type="dxa"/>
            <w:shd w:val="clear" w:color="auto" w:fill="auto"/>
            <w:noWrap/>
            <w:vAlign w:val="center"/>
          </w:tcPr>
          <w:p w14:paraId="2590E8D6" w14:textId="2D14A302" w:rsidR="00DC6857" w:rsidRPr="00960F6A" w:rsidRDefault="00DC6857" w:rsidP="00DC685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49" w:type="dxa"/>
            <w:shd w:val="clear" w:color="auto" w:fill="auto"/>
            <w:noWrap/>
            <w:vAlign w:val="center"/>
          </w:tcPr>
          <w:p w14:paraId="43413382" w14:textId="4AE778DD" w:rsidR="00DC6857" w:rsidRPr="00960F6A" w:rsidRDefault="00DC6857" w:rsidP="00DC685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97" w:type="dxa"/>
            <w:shd w:val="clear" w:color="auto" w:fill="auto"/>
            <w:noWrap/>
            <w:vAlign w:val="center"/>
          </w:tcPr>
          <w:p w14:paraId="3761CCEE" w14:textId="53ED1FBD" w:rsidR="00DC6857" w:rsidRPr="00960F6A" w:rsidRDefault="00DC6857" w:rsidP="00DC685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24" w:type="dxa"/>
            <w:shd w:val="clear" w:color="auto" w:fill="auto"/>
            <w:noWrap/>
            <w:vAlign w:val="center"/>
          </w:tcPr>
          <w:p w14:paraId="3DFFA3F9" w14:textId="3076AD8F" w:rsidR="00DC6857" w:rsidRPr="00960F6A" w:rsidRDefault="00DC6857" w:rsidP="00DC685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69" w:type="dxa"/>
            <w:shd w:val="clear" w:color="auto" w:fill="auto"/>
            <w:noWrap/>
            <w:vAlign w:val="center"/>
          </w:tcPr>
          <w:p w14:paraId="13425550" w14:textId="2355DFC7" w:rsidR="00DC6857" w:rsidRPr="00960F6A" w:rsidRDefault="00DC6857" w:rsidP="00DC685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53" w:type="dxa"/>
            <w:shd w:val="clear" w:color="auto" w:fill="auto"/>
            <w:noWrap/>
            <w:vAlign w:val="center"/>
          </w:tcPr>
          <w:p w14:paraId="72CF86F8" w14:textId="165DB0D7" w:rsidR="00DC6857" w:rsidRPr="00960F6A" w:rsidRDefault="00DC6857" w:rsidP="00DC685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08" w:type="dxa"/>
          </w:tcPr>
          <w:p w14:paraId="1E79DF0B" w14:textId="77F53E23" w:rsidR="00DC6857" w:rsidRPr="00960F6A" w:rsidRDefault="00DC6857" w:rsidP="00DC685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32" w:type="dxa"/>
          </w:tcPr>
          <w:p w14:paraId="446E61B8" w14:textId="509ED243" w:rsidR="00DC6857" w:rsidRPr="00960F6A" w:rsidRDefault="00DC6857" w:rsidP="00DC685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32" w:type="dxa"/>
          </w:tcPr>
          <w:p w14:paraId="59A79693" w14:textId="5DD507F3" w:rsidR="00DC6857" w:rsidRDefault="00DC6857" w:rsidP="00DC685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F64F4" w:rsidRPr="00960F6A" w14:paraId="16BC05AA" w14:textId="77777777" w:rsidTr="007F64F4">
        <w:trPr>
          <w:trHeight w:val="300"/>
          <w:jc w:val="center"/>
        </w:trPr>
        <w:tc>
          <w:tcPr>
            <w:tcW w:w="7506" w:type="dxa"/>
            <w:gridSpan w:val="12"/>
            <w:shd w:val="clear" w:color="auto" w:fill="auto"/>
            <w:noWrap/>
            <w:vAlign w:val="center"/>
          </w:tcPr>
          <w:p w14:paraId="175E464F" w14:textId="2C18174B" w:rsidR="007F64F4" w:rsidRDefault="007F64F4" w:rsidP="00DC685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3427156" wp14:editId="50F1E2F8">
                  <wp:extent cx="3295650" cy="1990725"/>
                  <wp:effectExtent l="0" t="0" r="19050" b="9525"/>
                  <wp:docPr id="24" name="Gráfico 2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</w:tr>
    </w:tbl>
    <w:p w14:paraId="02500EA8" w14:textId="77777777" w:rsidR="00DC6857" w:rsidRDefault="00DC6857" w:rsidP="001F650A">
      <w:pPr>
        <w:spacing w:line="360" w:lineRule="auto"/>
        <w:ind w:firstLine="708"/>
        <w:rPr>
          <w:rFonts w:ascii="Century Gothic" w:hAnsi="Century Gothic"/>
          <w:b/>
        </w:rPr>
      </w:pPr>
    </w:p>
    <w:p w14:paraId="367A0F02" w14:textId="2916B01E" w:rsidR="00B4141B" w:rsidRPr="00176FD5" w:rsidRDefault="00B4141B" w:rsidP="004E515C">
      <w:pPr>
        <w:pStyle w:val="PargrafodaLista"/>
        <w:numPr>
          <w:ilvl w:val="0"/>
          <w:numId w:val="1"/>
        </w:numPr>
        <w:spacing w:line="360" w:lineRule="auto"/>
        <w:rPr>
          <w:rFonts w:ascii="Century Gothic" w:hAnsi="Century Gothic"/>
          <w:b/>
        </w:rPr>
      </w:pPr>
      <w:r w:rsidRPr="00176FD5">
        <w:rPr>
          <w:rFonts w:ascii="Century Gothic" w:hAnsi="Century Gothic"/>
          <w:b/>
        </w:rPr>
        <w:t>Controle da quilometragem dos veículos de ronda</w:t>
      </w:r>
    </w:p>
    <w:p w14:paraId="52407B2D" w14:textId="36AB9902" w:rsidR="00044031" w:rsidRPr="00FB43E0" w:rsidRDefault="00463F7C" w:rsidP="00551A8A">
      <w:pPr>
        <w:ind w:firstLine="708"/>
        <w:rPr>
          <w:rFonts w:ascii="Calibri" w:eastAsia="Times New Roman" w:hAnsi="Calibri" w:cs="Times New Roman"/>
          <w:color w:val="000000"/>
          <w:lang w:eastAsia="pt-BR"/>
        </w:rPr>
      </w:pPr>
      <w:r>
        <w:rPr>
          <w:rFonts w:ascii="Century Gothic" w:hAnsi="Century Gothic"/>
        </w:rPr>
        <w:t>No período</w:t>
      </w:r>
      <w:r w:rsidR="00AD6F53">
        <w:rPr>
          <w:rFonts w:ascii="Century Gothic" w:hAnsi="Century Gothic"/>
        </w:rPr>
        <w:t xml:space="preserve"> de 26 de </w:t>
      </w:r>
      <w:r w:rsidR="007F64F4">
        <w:rPr>
          <w:rFonts w:ascii="Century Gothic" w:hAnsi="Century Gothic"/>
        </w:rPr>
        <w:t>Janeiro</w:t>
      </w:r>
      <w:r w:rsidR="00AD6F53">
        <w:rPr>
          <w:rFonts w:ascii="Century Gothic" w:hAnsi="Century Gothic"/>
        </w:rPr>
        <w:t xml:space="preserve"> </w:t>
      </w:r>
      <w:r w:rsidR="00815D0F">
        <w:rPr>
          <w:rFonts w:ascii="Century Gothic" w:hAnsi="Century Gothic"/>
        </w:rPr>
        <w:t>a</w:t>
      </w:r>
      <w:r w:rsidR="00AD6F53">
        <w:rPr>
          <w:rFonts w:ascii="Century Gothic" w:hAnsi="Century Gothic"/>
        </w:rPr>
        <w:t xml:space="preserve"> 2</w:t>
      </w:r>
      <w:r w:rsidR="00551A8A">
        <w:rPr>
          <w:rFonts w:ascii="Century Gothic" w:hAnsi="Century Gothic"/>
        </w:rPr>
        <w:t>2</w:t>
      </w:r>
      <w:r w:rsidR="00AD6F53">
        <w:rPr>
          <w:rFonts w:ascii="Century Gothic" w:hAnsi="Century Gothic"/>
        </w:rPr>
        <w:t xml:space="preserve"> de </w:t>
      </w:r>
      <w:r w:rsidR="007F64F4">
        <w:rPr>
          <w:rFonts w:ascii="Century Gothic" w:hAnsi="Century Gothic"/>
        </w:rPr>
        <w:t>Fevereiro</w:t>
      </w:r>
      <w:r w:rsidR="00AD6F53">
        <w:rPr>
          <w:rFonts w:ascii="Century Gothic" w:hAnsi="Century Gothic"/>
        </w:rPr>
        <w:t>,</w:t>
      </w:r>
      <w:r>
        <w:rPr>
          <w:rFonts w:ascii="Century Gothic" w:hAnsi="Century Gothic"/>
        </w:rPr>
        <w:t xml:space="preserve"> </w:t>
      </w:r>
      <w:r w:rsidR="00A47F32">
        <w:rPr>
          <w:rFonts w:ascii="Century Gothic" w:hAnsi="Century Gothic"/>
        </w:rPr>
        <w:t xml:space="preserve">foram </w:t>
      </w:r>
      <w:r w:rsidR="00A47F32" w:rsidRPr="008200D8">
        <w:rPr>
          <w:rFonts w:ascii="Century Gothic" w:hAnsi="Century Gothic"/>
        </w:rPr>
        <w:t>percorridos</w:t>
      </w:r>
      <w:r w:rsidR="003E0D10" w:rsidRPr="008200D8">
        <w:rPr>
          <w:rFonts w:ascii="Century Gothic" w:hAnsi="Century Gothic"/>
        </w:rPr>
        <w:t xml:space="preserve"> </w:t>
      </w:r>
      <w:r w:rsidR="00497564">
        <w:rPr>
          <w:rFonts w:ascii="Century Gothic" w:eastAsia="Times New Roman" w:hAnsi="Century Gothic" w:cs="Times New Roman"/>
          <w:b/>
          <w:color w:val="000000"/>
          <w:lang w:eastAsia="pt-BR"/>
        </w:rPr>
        <w:t>21.633</w:t>
      </w:r>
      <w:r w:rsidR="003E0D10">
        <w:rPr>
          <w:rFonts w:ascii="Century Gothic" w:eastAsia="Times New Roman" w:hAnsi="Century Gothic" w:cs="Times New Roman"/>
          <w:b/>
          <w:color w:val="000000"/>
          <w:lang w:eastAsia="pt-BR"/>
        </w:rPr>
        <w:t xml:space="preserve"> </w:t>
      </w:r>
      <w:r w:rsidR="003E0D10" w:rsidRPr="008200D8">
        <w:rPr>
          <w:rFonts w:ascii="Century Gothic" w:eastAsia="Times New Roman" w:hAnsi="Century Gothic" w:cs="Times New Roman"/>
          <w:b/>
          <w:color w:val="000000"/>
          <w:lang w:eastAsia="pt-BR"/>
        </w:rPr>
        <w:t>km</w:t>
      </w:r>
      <w:r w:rsidR="005236D8" w:rsidRPr="008200D8">
        <w:rPr>
          <w:rFonts w:ascii="Century Gothic" w:hAnsi="Century Gothic"/>
        </w:rPr>
        <w:t xml:space="preserve"> </w:t>
      </w:r>
      <w:r w:rsidR="00B4141B" w:rsidRPr="008200D8">
        <w:rPr>
          <w:rFonts w:ascii="Century Gothic" w:hAnsi="Century Gothic"/>
        </w:rPr>
        <w:t>pela</w:t>
      </w:r>
      <w:r w:rsidR="00B4141B">
        <w:rPr>
          <w:rFonts w:ascii="Century Gothic" w:hAnsi="Century Gothic"/>
        </w:rPr>
        <w:t xml:space="preserve"> equipe </w:t>
      </w:r>
      <w:r w:rsidR="00644ACB">
        <w:rPr>
          <w:rFonts w:ascii="Century Gothic" w:hAnsi="Century Gothic"/>
        </w:rPr>
        <w:t xml:space="preserve">de ronda motorizada da SORI. </w:t>
      </w:r>
    </w:p>
    <w:tbl>
      <w:tblPr>
        <w:tblW w:w="1054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"/>
        <w:gridCol w:w="794"/>
        <w:gridCol w:w="794"/>
        <w:gridCol w:w="884"/>
        <w:gridCol w:w="795"/>
        <w:gridCol w:w="795"/>
        <w:gridCol w:w="795"/>
        <w:gridCol w:w="795"/>
        <w:gridCol w:w="795"/>
        <w:gridCol w:w="795"/>
        <w:gridCol w:w="795"/>
        <w:gridCol w:w="801"/>
        <w:gridCol w:w="738"/>
      </w:tblGrid>
      <w:tr w:rsidR="00DC6857" w:rsidRPr="00A533EE" w14:paraId="12984732" w14:textId="7AC3DCBD" w:rsidTr="00497564">
        <w:trPr>
          <w:trHeight w:val="585"/>
        </w:trPr>
        <w:tc>
          <w:tcPr>
            <w:tcW w:w="96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1F497D" w:themeFill="text2"/>
            <w:noWrap/>
            <w:vAlign w:val="center"/>
            <w:hideMark/>
          </w:tcPr>
          <w:p w14:paraId="5A85CAE5" w14:textId="4377F300" w:rsidR="00DC6857" w:rsidRPr="00A533EE" w:rsidRDefault="00DC6857" w:rsidP="00960F6A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VTR/</w:t>
            </w:r>
            <w:r w:rsidRPr="00A533EE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Mês</w:t>
            </w:r>
          </w:p>
        </w:tc>
        <w:tc>
          <w:tcPr>
            <w:tcW w:w="7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1F497D" w:themeFill="text2"/>
            <w:noWrap/>
            <w:vAlign w:val="center"/>
            <w:hideMark/>
          </w:tcPr>
          <w:p w14:paraId="59C587DC" w14:textId="2A8E9F0C" w:rsidR="00DC6857" w:rsidRPr="00A533EE" w:rsidRDefault="00DC6857" w:rsidP="00EB593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A533EE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7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1F497D" w:themeFill="text2"/>
            <w:vAlign w:val="center"/>
            <w:hideMark/>
          </w:tcPr>
          <w:p w14:paraId="09F9E681" w14:textId="3C78606F" w:rsidR="00DC6857" w:rsidRPr="00A533EE" w:rsidRDefault="00DC6857" w:rsidP="00EB593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A533EE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Fev</w:t>
            </w:r>
          </w:p>
        </w:tc>
        <w:tc>
          <w:tcPr>
            <w:tcW w:w="8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1F497D" w:themeFill="text2"/>
            <w:vAlign w:val="center"/>
            <w:hideMark/>
          </w:tcPr>
          <w:p w14:paraId="530CA5B3" w14:textId="77777777" w:rsidR="00DC6857" w:rsidRPr="00A533EE" w:rsidRDefault="00DC6857" w:rsidP="00960F6A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A533EE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Março</w:t>
            </w:r>
          </w:p>
        </w:tc>
        <w:tc>
          <w:tcPr>
            <w:tcW w:w="7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1F497D" w:themeFill="text2"/>
            <w:vAlign w:val="center"/>
            <w:hideMark/>
          </w:tcPr>
          <w:p w14:paraId="273D9EC4" w14:textId="77777777" w:rsidR="00DC6857" w:rsidRPr="00A533EE" w:rsidRDefault="00DC6857" w:rsidP="00960F6A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A533EE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Abril</w:t>
            </w:r>
          </w:p>
        </w:tc>
        <w:tc>
          <w:tcPr>
            <w:tcW w:w="7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1F497D" w:themeFill="text2"/>
            <w:vAlign w:val="center"/>
            <w:hideMark/>
          </w:tcPr>
          <w:p w14:paraId="02009DC6" w14:textId="77777777" w:rsidR="00DC6857" w:rsidRPr="00A533EE" w:rsidRDefault="00DC6857" w:rsidP="00960F6A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A533EE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Maio</w:t>
            </w:r>
          </w:p>
        </w:tc>
        <w:tc>
          <w:tcPr>
            <w:tcW w:w="7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1F497D" w:themeFill="text2"/>
            <w:vAlign w:val="center"/>
            <w:hideMark/>
          </w:tcPr>
          <w:p w14:paraId="6CB15CDD" w14:textId="71184A54" w:rsidR="00DC6857" w:rsidRPr="00A533EE" w:rsidRDefault="00DC6857" w:rsidP="00EB593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A533EE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Jun</w:t>
            </w:r>
          </w:p>
        </w:tc>
        <w:tc>
          <w:tcPr>
            <w:tcW w:w="7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1F497D" w:themeFill="text2"/>
            <w:vAlign w:val="center"/>
            <w:hideMark/>
          </w:tcPr>
          <w:p w14:paraId="6B44835F" w14:textId="4BE867B5" w:rsidR="00DC6857" w:rsidRPr="00A533EE" w:rsidRDefault="00DC6857" w:rsidP="00EB593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A533EE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Jul</w:t>
            </w:r>
          </w:p>
        </w:tc>
        <w:tc>
          <w:tcPr>
            <w:tcW w:w="7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1F497D" w:themeFill="text2"/>
            <w:vAlign w:val="center"/>
            <w:hideMark/>
          </w:tcPr>
          <w:p w14:paraId="3E70B24C" w14:textId="2DDF79E0" w:rsidR="00DC6857" w:rsidRPr="00A533EE" w:rsidRDefault="00DC6857" w:rsidP="00EB593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A533EE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Ago</w:t>
            </w:r>
          </w:p>
        </w:tc>
        <w:tc>
          <w:tcPr>
            <w:tcW w:w="7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1F497D" w:themeFill="text2"/>
            <w:vAlign w:val="center"/>
            <w:hideMark/>
          </w:tcPr>
          <w:p w14:paraId="0474DEE9" w14:textId="71534829" w:rsidR="00DC6857" w:rsidRPr="00A533EE" w:rsidRDefault="00DC6857" w:rsidP="00EB593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A533EE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Set</w:t>
            </w:r>
          </w:p>
        </w:tc>
        <w:tc>
          <w:tcPr>
            <w:tcW w:w="7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1F497D" w:themeFill="text2"/>
          </w:tcPr>
          <w:p w14:paraId="3E0D7C6B" w14:textId="77777777" w:rsidR="00DC6857" w:rsidRPr="00A533EE" w:rsidRDefault="00DC6857" w:rsidP="00960F6A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</w:p>
          <w:p w14:paraId="1B0490E7" w14:textId="2304392B" w:rsidR="00DC6857" w:rsidRPr="00A533EE" w:rsidRDefault="00DC6857" w:rsidP="00EB593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A533EE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1F497D" w:themeFill="text2"/>
          </w:tcPr>
          <w:p w14:paraId="7411EC3A" w14:textId="77777777" w:rsidR="00DC6857" w:rsidRDefault="00DC6857" w:rsidP="00960F6A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</w:p>
          <w:p w14:paraId="1A5A41A0" w14:textId="6EA06374" w:rsidR="00DC6857" w:rsidRPr="00A533EE" w:rsidRDefault="00DC6857" w:rsidP="00960F6A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Nov</w:t>
            </w:r>
          </w:p>
        </w:tc>
        <w:tc>
          <w:tcPr>
            <w:tcW w:w="7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1F497D" w:themeFill="text2"/>
          </w:tcPr>
          <w:p w14:paraId="52F8006C" w14:textId="77777777" w:rsidR="00DC6857" w:rsidRDefault="00DC6857" w:rsidP="00960F6A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</w:p>
          <w:p w14:paraId="46F8417C" w14:textId="33A16DA4" w:rsidR="00DC6857" w:rsidRDefault="00DC6857" w:rsidP="00960F6A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Dez</w:t>
            </w:r>
          </w:p>
        </w:tc>
      </w:tr>
      <w:tr w:rsidR="00497564" w:rsidRPr="00FE40B1" w14:paraId="48AC4586" w14:textId="3CF5116E" w:rsidTr="00497564">
        <w:trPr>
          <w:trHeight w:val="345"/>
        </w:trPr>
        <w:tc>
          <w:tcPr>
            <w:tcW w:w="96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6F005A1" w14:textId="77777777" w:rsidR="00497564" w:rsidRPr="009C69F9" w:rsidRDefault="00497564" w:rsidP="00FE40B1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  <w:r w:rsidRPr="009C69F9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  <w:t xml:space="preserve">Moto </w:t>
            </w:r>
            <w:proofErr w:type="gramStart"/>
            <w:r w:rsidRPr="009C69F9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7114E1BA" w14:textId="2D7B9F34" w:rsidR="00497564" w:rsidRPr="00EB5937" w:rsidRDefault="00497564" w:rsidP="00551A8A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  <w:r w:rsidRPr="00551A8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  <w:t>4255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4924A085" w14:textId="5D055C16" w:rsidR="00497564" w:rsidRPr="00EB5937" w:rsidRDefault="00497564" w:rsidP="0049756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  <w:r w:rsidRPr="007F64F4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  <w:t>5090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D2EE336" w14:textId="428BCFE8" w:rsidR="00497564" w:rsidRPr="00EB5937" w:rsidRDefault="00497564" w:rsidP="00EB5937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ACF60BD" w14:textId="034D2B89" w:rsidR="00497564" w:rsidRPr="00EB5937" w:rsidRDefault="00497564" w:rsidP="00EB5937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0BF0F7E" w14:textId="7FE4B052" w:rsidR="00497564" w:rsidRPr="00EB5937" w:rsidRDefault="00497564" w:rsidP="00EB5937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CC256FF" w14:textId="03F24243" w:rsidR="00497564" w:rsidRPr="00EB5937" w:rsidRDefault="00497564" w:rsidP="00EB5937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69068FF" w14:textId="7F0BD4DE" w:rsidR="00497564" w:rsidRPr="00EB5937" w:rsidRDefault="00497564" w:rsidP="00EB5937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D19024A" w14:textId="6E34EA42" w:rsidR="00497564" w:rsidRPr="00EB5937" w:rsidRDefault="00497564" w:rsidP="00EB5937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37989E7" w14:textId="5C742178" w:rsidR="00497564" w:rsidRPr="00EB5937" w:rsidRDefault="00497564" w:rsidP="00EB5937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05D5B5C4" w14:textId="6BF977C1" w:rsidR="00497564" w:rsidRPr="00EB5937" w:rsidRDefault="00497564" w:rsidP="00EB5937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3CCD92CC" w14:textId="75662DD7" w:rsidR="00497564" w:rsidRPr="00EB5937" w:rsidRDefault="00497564" w:rsidP="00EB593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20AA8B92" w14:textId="5ACFEA8E" w:rsidR="00497564" w:rsidRPr="00EB5937" w:rsidRDefault="00497564" w:rsidP="00EB593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</w:tr>
      <w:tr w:rsidR="00497564" w:rsidRPr="00FE40B1" w14:paraId="49A38E6B" w14:textId="49B91503" w:rsidTr="00497564">
        <w:trPr>
          <w:trHeight w:val="345"/>
        </w:trPr>
        <w:tc>
          <w:tcPr>
            <w:tcW w:w="96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3F40105" w14:textId="77777777" w:rsidR="00497564" w:rsidRPr="009C69F9" w:rsidRDefault="00497564" w:rsidP="00FE40B1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  <w:r w:rsidRPr="009C69F9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  <w:t>Moto 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12D7E068" w14:textId="7A976195" w:rsidR="00497564" w:rsidRPr="00EB5937" w:rsidRDefault="00497564" w:rsidP="00551A8A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  <w:r w:rsidRPr="00551A8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  <w:t>3778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7EC8A31C" w14:textId="31AAA324" w:rsidR="00497564" w:rsidRPr="00EB5937" w:rsidRDefault="00497564" w:rsidP="0049756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  <w:r w:rsidRPr="007F64F4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  <w:t>5232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2266540" w14:textId="43EB22CC" w:rsidR="00497564" w:rsidRPr="00EB5937" w:rsidRDefault="00497564" w:rsidP="00EB5937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60740A9" w14:textId="4E0F8195" w:rsidR="00497564" w:rsidRPr="00EB5937" w:rsidRDefault="00497564" w:rsidP="00EB5937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F486957" w14:textId="4B4C6D72" w:rsidR="00497564" w:rsidRPr="00EB5937" w:rsidRDefault="00497564" w:rsidP="00EB5937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7FDEF32" w14:textId="4AC6E502" w:rsidR="00497564" w:rsidRPr="00EB5937" w:rsidRDefault="00497564" w:rsidP="00EB5937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3CE1AAC" w14:textId="7C04448E" w:rsidR="00497564" w:rsidRPr="00EB5937" w:rsidRDefault="00497564" w:rsidP="00EB5937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4E1F33B" w14:textId="6B858320" w:rsidR="00497564" w:rsidRPr="00EB5937" w:rsidRDefault="00497564" w:rsidP="00EB5937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B3CE17E" w14:textId="7054426F" w:rsidR="00497564" w:rsidRPr="00EB5937" w:rsidRDefault="00497564" w:rsidP="00EB5937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1C76A3AE" w14:textId="346DB8B8" w:rsidR="00497564" w:rsidRPr="00EB5937" w:rsidRDefault="00497564" w:rsidP="00EB5937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5A477141" w14:textId="77A5F325" w:rsidR="00497564" w:rsidRPr="00EB5937" w:rsidRDefault="00497564" w:rsidP="00EB593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5C67FE09" w14:textId="73CF6D6D" w:rsidR="00497564" w:rsidRPr="00EB5937" w:rsidRDefault="00497564" w:rsidP="00EB593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</w:tr>
      <w:tr w:rsidR="00497564" w:rsidRPr="00FE40B1" w14:paraId="5C2D84A5" w14:textId="1C899955" w:rsidTr="00497564">
        <w:trPr>
          <w:trHeight w:val="345"/>
        </w:trPr>
        <w:tc>
          <w:tcPr>
            <w:tcW w:w="96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29B6B13" w14:textId="77777777" w:rsidR="00497564" w:rsidRPr="009C69F9" w:rsidRDefault="00497564" w:rsidP="00FE40B1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  <w:r w:rsidRPr="009C69F9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  <w:t>Moto 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3F678754" w14:textId="1C878D36" w:rsidR="00497564" w:rsidRPr="00EB5937" w:rsidRDefault="00497564" w:rsidP="00551A8A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  <w:r w:rsidRPr="00551A8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  <w:t>3820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01BF69AD" w14:textId="7A416C2C" w:rsidR="00497564" w:rsidRPr="00EB5937" w:rsidRDefault="00497564" w:rsidP="0049756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  <w:r w:rsidRPr="007F64F4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  <w:t>4506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745C241" w14:textId="5D3ED416" w:rsidR="00497564" w:rsidRPr="00EB5937" w:rsidRDefault="00497564" w:rsidP="00EB5937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A39F821" w14:textId="507CC282" w:rsidR="00497564" w:rsidRPr="00EB5937" w:rsidRDefault="00497564" w:rsidP="00EB5937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CF0E387" w14:textId="5C15EEF3" w:rsidR="00497564" w:rsidRPr="00EB5937" w:rsidRDefault="00497564" w:rsidP="00EB5937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0558E35" w14:textId="11BB5E1B" w:rsidR="00497564" w:rsidRPr="00EB5937" w:rsidRDefault="00497564" w:rsidP="00EB5937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D3D4AC5" w14:textId="6613694B" w:rsidR="00497564" w:rsidRPr="00EB5937" w:rsidRDefault="00497564" w:rsidP="00EB5937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36A0DEF" w14:textId="7D4F4B94" w:rsidR="00497564" w:rsidRPr="00EB5937" w:rsidRDefault="00497564" w:rsidP="00EB5937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6A53D4E" w14:textId="359A58D9" w:rsidR="00497564" w:rsidRPr="00EB5937" w:rsidRDefault="00497564" w:rsidP="00EB5937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4A73A8B0" w14:textId="7B6D9281" w:rsidR="00497564" w:rsidRPr="00EB5937" w:rsidRDefault="00497564" w:rsidP="00EB5937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3B6A3183" w14:textId="0D89D2ED" w:rsidR="00497564" w:rsidRPr="00EB5937" w:rsidRDefault="00497564" w:rsidP="00EB593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65CC013B" w14:textId="32F8CAD3" w:rsidR="00497564" w:rsidRPr="00EB5937" w:rsidRDefault="00497564" w:rsidP="00EB593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</w:tr>
      <w:tr w:rsidR="00497564" w:rsidRPr="00FE40B1" w14:paraId="265BA7A7" w14:textId="2FF4333A" w:rsidTr="00497564">
        <w:trPr>
          <w:trHeight w:val="345"/>
        </w:trPr>
        <w:tc>
          <w:tcPr>
            <w:tcW w:w="96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D3B12F3" w14:textId="77777777" w:rsidR="00497564" w:rsidRPr="009C69F9" w:rsidRDefault="00497564" w:rsidP="00FE40B1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  <w:r w:rsidRPr="009C69F9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  <w:t xml:space="preserve">Carro </w:t>
            </w:r>
            <w:proofErr w:type="gramStart"/>
            <w:r w:rsidRPr="009C69F9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  <w:t>5</w:t>
            </w:r>
            <w:proofErr w:type="gramEnd"/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4E52CA12" w14:textId="38DBA9A0" w:rsidR="00497564" w:rsidRPr="00EB5937" w:rsidRDefault="00497564" w:rsidP="00551A8A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  <w:r w:rsidRPr="00551A8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  <w:t>3375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591EED8D" w14:textId="4941E571" w:rsidR="00497564" w:rsidRPr="00EB5937" w:rsidRDefault="00497564" w:rsidP="0049756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  <w:r w:rsidRPr="007F64F4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  <w:t>3430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28C3256" w14:textId="1362F8FE" w:rsidR="00497564" w:rsidRPr="00EB5937" w:rsidRDefault="00497564" w:rsidP="00EB5937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773C73D" w14:textId="4685BAFB" w:rsidR="00497564" w:rsidRPr="00EB5937" w:rsidRDefault="00497564" w:rsidP="00EB5937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FAF3944" w14:textId="157BB970" w:rsidR="00497564" w:rsidRPr="00EB5937" w:rsidRDefault="00497564" w:rsidP="00EB5937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034B1D5" w14:textId="270C1483" w:rsidR="00497564" w:rsidRPr="00EB5937" w:rsidRDefault="00497564" w:rsidP="00EB5937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09700D6" w14:textId="21D5EDAF" w:rsidR="00497564" w:rsidRPr="00EB5937" w:rsidRDefault="00497564" w:rsidP="00EB5937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C07DE05" w14:textId="3501D1AF" w:rsidR="00497564" w:rsidRPr="00EB5937" w:rsidRDefault="00497564" w:rsidP="00EB5937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4DD3C36" w14:textId="5024F618" w:rsidR="00497564" w:rsidRPr="00EB5937" w:rsidRDefault="00497564" w:rsidP="00EB5937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3B01F2E7" w14:textId="10E8DAF7" w:rsidR="00497564" w:rsidRPr="00EB5937" w:rsidRDefault="00497564" w:rsidP="00EB5937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079CC6D9" w14:textId="5ACD4BFC" w:rsidR="00497564" w:rsidRPr="00EB5937" w:rsidRDefault="00497564" w:rsidP="00EB593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465E05C5" w14:textId="53FAE26D" w:rsidR="00497564" w:rsidRPr="00EB5937" w:rsidRDefault="00497564" w:rsidP="00EB593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</w:tr>
      <w:tr w:rsidR="00497564" w:rsidRPr="00FE40B1" w14:paraId="3923E93B" w14:textId="20103E45" w:rsidTr="00497564">
        <w:trPr>
          <w:trHeight w:val="345"/>
        </w:trPr>
        <w:tc>
          <w:tcPr>
            <w:tcW w:w="96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53B88D0" w14:textId="77777777" w:rsidR="00497564" w:rsidRPr="009C69F9" w:rsidRDefault="00497564" w:rsidP="00FE40B1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  <w:r w:rsidRPr="009C69F9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  <w:t>Carro 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77FC508D" w14:textId="5E073F1B" w:rsidR="00497564" w:rsidRPr="00EB5937" w:rsidRDefault="00497564" w:rsidP="00551A8A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  <w:r w:rsidRPr="00551A8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  <w:t>1410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25AB2BE2" w14:textId="000BFE04" w:rsidR="00497564" w:rsidRPr="00EB5937" w:rsidRDefault="00497564" w:rsidP="0049756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  <w:r w:rsidRPr="007F64F4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  <w:t>3375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2BF3DEA" w14:textId="7EDAB965" w:rsidR="00497564" w:rsidRPr="00EB5937" w:rsidRDefault="00497564" w:rsidP="00EB5937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DB7186A" w14:textId="327648FC" w:rsidR="00497564" w:rsidRPr="00EB5937" w:rsidRDefault="00497564" w:rsidP="00EB5937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430959E" w14:textId="76DA5EDD" w:rsidR="00497564" w:rsidRPr="00EB5937" w:rsidRDefault="00497564" w:rsidP="00EB5937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6E892A8" w14:textId="2E5E6877" w:rsidR="00497564" w:rsidRPr="00EB5937" w:rsidRDefault="00497564" w:rsidP="00EB5937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34F2314" w14:textId="3ABE375B" w:rsidR="00497564" w:rsidRPr="00EB5937" w:rsidRDefault="00497564" w:rsidP="00EB5937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E018D43" w14:textId="1C9928C8" w:rsidR="00497564" w:rsidRPr="00EB5937" w:rsidRDefault="00497564" w:rsidP="00EB5937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C94F265" w14:textId="2D43C995" w:rsidR="00497564" w:rsidRPr="00EB5937" w:rsidRDefault="00497564" w:rsidP="00EB5937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5A7C730D" w14:textId="761C0DA1" w:rsidR="00497564" w:rsidRPr="00EB5937" w:rsidRDefault="00497564" w:rsidP="00EB5937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261813F9" w14:textId="0C500D54" w:rsidR="00497564" w:rsidRPr="00EB5937" w:rsidRDefault="00497564" w:rsidP="00EB593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2A319F88" w14:textId="56DD8BFB" w:rsidR="00497564" w:rsidRPr="00EB5937" w:rsidRDefault="00497564" w:rsidP="00EB593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</w:p>
        </w:tc>
      </w:tr>
      <w:tr w:rsidR="00497564" w:rsidRPr="00FE40B1" w14:paraId="37172C6E" w14:textId="4CC1DC4D" w:rsidTr="00497564">
        <w:trPr>
          <w:trHeight w:val="315"/>
        </w:trPr>
        <w:tc>
          <w:tcPr>
            <w:tcW w:w="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B73C6C" w14:textId="77777777" w:rsidR="00497564" w:rsidRPr="009C69F9" w:rsidRDefault="00497564" w:rsidP="00DC685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C69F9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95D9B8" w14:textId="0D09A4EA" w:rsidR="00497564" w:rsidRPr="00551A8A" w:rsidRDefault="00497564" w:rsidP="00551A8A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  <w:r w:rsidRPr="00551A8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  <w:t>16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  <w:t>.</w:t>
            </w:r>
            <w:r w:rsidRPr="00551A8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  <w:t>638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8CE438E" w14:textId="78BF7B98" w:rsidR="00497564" w:rsidRPr="00497564" w:rsidRDefault="00497564" w:rsidP="00DC685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</w:pPr>
            <w:r w:rsidRPr="007F64F4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  <w:t>21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  <w:t>.</w:t>
            </w:r>
            <w:r w:rsidRPr="007F64F4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pt-BR"/>
              </w:rPr>
              <w:t>633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028502" w14:textId="3B58EA95" w:rsidR="00497564" w:rsidRPr="00DC6857" w:rsidRDefault="00497564" w:rsidP="00DC685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B5A98C" w14:textId="4F2E394C" w:rsidR="00497564" w:rsidRPr="00DC6857" w:rsidRDefault="00497564" w:rsidP="00DC685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361116" w14:textId="14D51FB6" w:rsidR="00497564" w:rsidRPr="00DC6857" w:rsidRDefault="00497564" w:rsidP="00DC685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3A5FCB" w14:textId="40BFB024" w:rsidR="00497564" w:rsidRPr="00DC6857" w:rsidRDefault="00497564" w:rsidP="00DC685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79D0AE" w14:textId="5E6E18F1" w:rsidR="00497564" w:rsidRPr="00DC6857" w:rsidRDefault="00497564" w:rsidP="00DC685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476633" w14:textId="2BE3D4F9" w:rsidR="00497564" w:rsidRPr="00DC6857" w:rsidRDefault="00497564" w:rsidP="00DC685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2874D6" w14:textId="46970D3E" w:rsidR="00497564" w:rsidRPr="00DC6857" w:rsidRDefault="00497564" w:rsidP="00DC685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17A4A47" w14:textId="22AC49C7" w:rsidR="00497564" w:rsidRPr="00DC6857" w:rsidRDefault="00497564" w:rsidP="00DC685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71D0914" w14:textId="4E8A174A" w:rsidR="00497564" w:rsidRPr="00DC6857" w:rsidRDefault="00497564" w:rsidP="00DC685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42D6325" w14:textId="736A429B" w:rsidR="00497564" w:rsidRPr="0003235F" w:rsidRDefault="00497564" w:rsidP="00EB593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  <w:lang w:eastAsia="pt-BR"/>
              </w:rPr>
            </w:pPr>
          </w:p>
        </w:tc>
      </w:tr>
      <w:tr w:rsidR="007F64F4" w:rsidRPr="007F64F4" w14:paraId="3EB9CD01" w14:textId="77777777" w:rsidTr="00497564">
        <w:trPr>
          <w:gridAfter w:val="13"/>
          <w:wAfter w:w="9585" w:type="dxa"/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DC2665" w14:textId="3531FCFC" w:rsidR="007F64F4" w:rsidRPr="007F64F4" w:rsidRDefault="007F64F4" w:rsidP="00497564">
            <w:pPr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</w:tr>
    </w:tbl>
    <w:p w14:paraId="38B7F831" w14:textId="77777777" w:rsidR="001B0868" w:rsidRDefault="001B0868" w:rsidP="001B0868">
      <w:pPr>
        <w:pStyle w:val="PargrafodaLista"/>
        <w:spacing w:line="360" w:lineRule="auto"/>
        <w:ind w:left="1068"/>
        <w:rPr>
          <w:rFonts w:ascii="Century Gothic" w:hAnsi="Century Gothic"/>
          <w:b/>
        </w:rPr>
      </w:pPr>
    </w:p>
    <w:p w14:paraId="54C9390C" w14:textId="77777777" w:rsidR="001B0868" w:rsidRDefault="001B0868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br w:type="page"/>
      </w:r>
    </w:p>
    <w:p w14:paraId="01762290" w14:textId="04B9539C" w:rsidR="00B4141B" w:rsidRDefault="00B4141B" w:rsidP="004E515C">
      <w:pPr>
        <w:pStyle w:val="PargrafodaLista"/>
        <w:numPr>
          <w:ilvl w:val="0"/>
          <w:numId w:val="1"/>
        </w:numPr>
        <w:spacing w:line="360" w:lineRule="auto"/>
        <w:rPr>
          <w:rFonts w:ascii="Century Gothic" w:hAnsi="Century Gothic"/>
          <w:b/>
        </w:rPr>
      </w:pPr>
      <w:r w:rsidRPr="002B3149">
        <w:rPr>
          <w:rFonts w:ascii="Century Gothic" w:hAnsi="Century Gothic"/>
          <w:b/>
        </w:rPr>
        <w:lastRenderedPageBreak/>
        <w:t xml:space="preserve">Controle de ocorrências operacionais </w:t>
      </w:r>
    </w:p>
    <w:p w14:paraId="2C9B88B0" w14:textId="3ADD1331" w:rsidR="00F61B08" w:rsidRDefault="00F61B08" w:rsidP="00F61B08">
      <w:pPr>
        <w:spacing w:line="360" w:lineRule="aut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Segue abaixo a tabela de controle de ocorrências em Ibirapitanga</w:t>
      </w:r>
      <w:r w:rsidR="001B5865">
        <w:rPr>
          <w:rFonts w:ascii="Century Gothic" w:hAnsi="Century Gothic"/>
        </w:rPr>
        <w:t>.</w:t>
      </w:r>
    </w:p>
    <w:tbl>
      <w:tblPr>
        <w:tblW w:w="10788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7"/>
        <w:gridCol w:w="567"/>
        <w:gridCol w:w="597"/>
        <w:gridCol w:w="537"/>
        <w:gridCol w:w="792"/>
        <w:gridCol w:w="767"/>
        <w:gridCol w:w="567"/>
        <w:gridCol w:w="425"/>
        <w:gridCol w:w="567"/>
        <w:gridCol w:w="567"/>
        <w:gridCol w:w="696"/>
        <w:gridCol w:w="610"/>
        <w:gridCol w:w="610"/>
        <w:gridCol w:w="919"/>
      </w:tblGrid>
      <w:tr w:rsidR="00DC6857" w:rsidRPr="00A533EE" w14:paraId="3CE81BD1" w14:textId="71777032" w:rsidTr="00DC6857">
        <w:trPr>
          <w:trHeight w:val="620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1F497D" w:themeFill="text2"/>
            <w:noWrap/>
            <w:vAlign w:val="center"/>
            <w:hideMark/>
          </w:tcPr>
          <w:p w14:paraId="080C85E4" w14:textId="79EFEBE8" w:rsidR="00DC6857" w:rsidRPr="001B0868" w:rsidRDefault="00DC6857" w:rsidP="001B086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Ocorrência / Mês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1F497D" w:themeFill="text2"/>
            <w:noWrap/>
            <w:vAlign w:val="center"/>
            <w:hideMark/>
          </w:tcPr>
          <w:p w14:paraId="6379410F" w14:textId="23042B98" w:rsidR="00DC6857" w:rsidRPr="001B0868" w:rsidRDefault="00DC6857" w:rsidP="001B086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597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1F497D" w:themeFill="text2"/>
            <w:noWrap/>
            <w:vAlign w:val="center"/>
            <w:hideMark/>
          </w:tcPr>
          <w:p w14:paraId="3DC1D65C" w14:textId="64A11703" w:rsidR="00DC6857" w:rsidRPr="001B0868" w:rsidRDefault="00DC6857" w:rsidP="001B086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1F497D" w:themeFill="text2"/>
            <w:noWrap/>
            <w:vAlign w:val="center"/>
            <w:hideMark/>
          </w:tcPr>
          <w:p w14:paraId="50494F34" w14:textId="35062280" w:rsidR="00DC6857" w:rsidRPr="001B0868" w:rsidRDefault="00DC6857" w:rsidP="001B086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792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1F497D" w:themeFill="text2"/>
            <w:noWrap/>
            <w:vAlign w:val="center"/>
            <w:hideMark/>
          </w:tcPr>
          <w:p w14:paraId="2770582E" w14:textId="77777777" w:rsidR="00DC6857" w:rsidRPr="001B0868" w:rsidRDefault="00DC6857" w:rsidP="001B086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Abril</w:t>
            </w:r>
          </w:p>
        </w:tc>
        <w:tc>
          <w:tcPr>
            <w:tcW w:w="767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1F497D" w:themeFill="text2"/>
            <w:noWrap/>
            <w:vAlign w:val="center"/>
            <w:hideMark/>
          </w:tcPr>
          <w:p w14:paraId="1BF3B1D5" w14:textId="77777777" w:rsidR="00DC6857" w:rsidRPr="001B0868" w:rsidRDefault="00DC6857" w:rsidP="001B086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Maio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1F497D" w:themeFill="text2"/>
            <w:noWrap/>
            <w:vAlign w:val="center"/>
            <w:hideMark/>
          </w:tcPr>
          <w:p w14:paraId="6EF9F90A" w14:textId="4766529B" w:rsidR="00DC6857" w:rsidRPr="001B0868" w:rsidRDefault="00DC6857" w:rsidP="001B086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1F497D" w:themeFill="text2"/>
            <w:noWrap/>
            <w:vAlign w:val="center"/>
            <w:hideMark/>
          </w:tcPr>
          <w:p w14:paraId="06D3EB79" w14:textId="3B7BD070" w:rsidR="00DC6857" w:rsidRPr="001B0868" w:rsidRDefault="00DC6857" w:rsidP="001B086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1F497D" w:themeFill="text2"/>
            <w:noWrap/>
            <w:vAlign w:val="center"/>
            <w:hideMark/>
          </w:tcPr>
          <w:p w14:paraId="0AFD3795" w14:textId="12FCB9C4" w:rsidR="00DC6857" w:rsidRPr="001B0868" w:rsidRDefault="00DC6857" w:rsidP="001B086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1F497D" w:themeFill="text2"/>
            <w:noWrap/>
            <w:vAlign w:val="center"/>
            <w:hideMark/>
          </w:tcPr>
          <w:p w14:paraId="2F4A1291" w14:textId="3A6B0382" w:rsidR="00DC6857" w:rsidRPr="001B0868" w:rsidRDefault="00DC6857" w:rsidP="001B086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</w:tcPr>
          <w:p w14:paraId="01E4B091" w14:textId="77777777" w:rsidR="00DC6857" w:rsidRPr="001B0868" w:rsidRDefault="00DC6857" w:rsidP="001B086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</w:p>
          <w:p w14:paraId="780B9C83" w14:textId="3D566D96" w:rsidR="00DC6857" w:rsidRPr="001B0868" w:rsidRDefault="00DC6857" w:rsidP="001B086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center"/>
          </w:tcPr>
          <w:p w14:paraId="54182249" w14:textId="05FB56EE" w:rsidR="00DC6857" w:rsidRPr="001B0868" w:rsidRDefault="00DC6857" w:rsidP="001B086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</w:tcPr>
          <w:p w14:paraId="17F82125" w14:textId="77777777" w:rsidR="00DC6857" w:rsidRPr="001B0868" w:rsidRDefault="00DC6857" w:rsidP="001B086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</w:p>
          <w:p w14:paraId="51605CFE" w14:textId="57496074" w:rsidR="00DC6857" w:rsidRPr="001B0868" w:rsidRDefault="00DC6857" w:rsidP="001B086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</w:tcPr>
          <w:p w14:paraId="5BA42A94" w14:textId="576178B3" w:rsidR="00DC6857" w:rsidRPr="001B0868" w:rsidRDefault="00DC6857" w:rsidP="001B086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</w:p>
          <w:p w14:paraId="0E1819EA" w14:textId="1838568C" w:rsidR="00DC6857" w:rsidRPr="001B0868" w:rsidRDefault="00DC6857" w:rsidP="001B086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Total</w:t>
            </w:r>
          </w:p>
        </w:tc>
      </w:tr>
      <w:tr w:rsidR="00497564" w:rsidRPr="00FE40B1" w14:paraId="12BF7E5D" w14:textId="4DA6E120" w:rsidTr="00551A8A">
        <w:trPr>
          <w:trHeight w:val="300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602A4" w14:textId="77777777" w:rsidR="00497564" w:rsidRPr="001B0868" w:rsidRDefault="00497564" w:rsidP="00FE40B1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Luz acessa residência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0203A" w14:textId="119A41B7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15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111F5" w14:textId="09D77CD0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color w:val="000000"/>
                <w:sz w:val="16"/>
                <w:szCs w:val="18"/>
              </w:rPr>
              <w:t>28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AC962" w14:textId="2ADBF9E0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C854C" w14:textId="540DD6B2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2A681" w14:textId="31F26014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A59F0" w14:textId="3A5CAAF2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91311" w14:textId="1016CAED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D6CF0" w14:textId="5573A4BD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8ED1C" w14:textId="5083BACE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B7E4FD" w14:textId="68A24A00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ABCF3" w14:textId="34FDC1AF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5B5F9" w14:textId="05FC2EB2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76E88" w14:textId="01574E9F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43</w:t>
            </w:r>
          </w:p>
        </w:tc>
      </w:tr>
      <w:tr w:rsidR="00497564" w:rsidRPr="00FE40B1" w14:paraId="2BA7C992" w14:textId="1BF80C15" w:rsidTr="00551A8A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F5F38" w14:textId="77777777" w:rsidR="00497564" w:rsidRPr="001B0868" w:rsidRDefault="00497564" w:rsidP="00FE40B1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Disparo de alarme em residência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4D258" w14:textId="65D7CB31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02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63C20" w14:textId="0D6FC903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proofErr w:type="gramStart"/>
            <w:r w:rsidRPr="001B0868">
              <w:rPr>
                <w:rFonts w:ascii="Century Gothic" w:hAnsi="Century Gothic"/>
                <w:color w:val="000000"/>
                <w:sz w:val="16"/>
                <w:szCs w:val="18"/>
              </w:rPr>
              <w:t>8</w:t>
            </w:r>
            <w:proofErr w:type="gramEnd"/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DA6BD" w14:textId="147F21C1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2837D" w14:textId="6C3EA7CA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B42A6" w14:textId="3AB7DB32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8DE41" w14:textId="3A60D120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33883" w14:textId="2F4388CD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BA559" w14:textId="4CE3E196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3242C" w14:textId="5D520B69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C0ECBB" w14:textId="2F8CA5C5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BA00C" w14:textId="41C03C40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39EA0" w14:textId="06D43A3F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44FB5" w14:textId="0C47C717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10</w:t>
            </w:r>
          </w:p>
        </w:tc>
      </w:tr>
      <w:tr w:rsidR="00497564" w:rsidRPr="00FE40B1" w14:paraId="6A4CA3F9" w14:textId="58A29092" w:rsidTr="00551A8A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CBE61" w14:textId="77777777" w:rsidR="00497564" w:rsidRPr="001B0868" w:rsidRDefault="00497564" w:rsidP="00FE40B1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Lâmpada queimada área comum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06EFF" w14:textId="229AFC1B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proofErr w:type="gramStart"/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0</w:t>
            </w:r>
            <w:proofErr w:type="gramEnd"/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F0BB9" w14:textId="38AD7D58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proofErr w:type="gramStart"/>
            <w:r w:rsidRPr="001B0868">
              <w:rPr>
                <w:rFonts w:ascii="Century Gothic" w:hAnsi="Century Gothic"/>
                <w:color w:val="000000"/>
                <w:sz w:val="16"/>
                <w:szCs w:val="18"/>
              </w:rPr>
              <w:t>0</w:t>
            </w:r>
            <w:proofErr w:type="gramEnd"/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17EF1" w14:textId="72AE7773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FA902" w14:textId="2A2978DB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39A2C" w14:textId="140E29A0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E9221" w14:textId="7E5F9E36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8D77A" w14:textId="35457B93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F34D7" w14:textId="45A276EA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B0DEB" w14:textId="04B8D7E9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53FB45" w14:textId="423FC482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88ED7" w14:textId="23629847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A23F0" w14:textId="1878A899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10542" w14:textId="64B5CA18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</w:pPr>
            <w:proofErr w:type="gramStart"/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0</w:t>
            </w:r>
            <w:proofErr w:type="gramEnd"/>
          </w:p>
        </w:tc>
      </w:tr>
      <w:tr w:rsidR="00497564" w:rsidRPr="00FE40B1" w14:paraId="610592DD" w14:textId="2983951C" w:rsidTr="00551A8A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B6771" w14:textId="77777777" w:rsidR="00497564" w:rsidRPr="001B0868" w:rsidRDefault="00497564" w:rsidP="00FE40B1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Lâmpada iluminação pública queimada (Elektro)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66177" w14:textId="77777777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26</w:t>
            </w:r>
          </w:p>
          <w:p w14:paraId="16FC27AE" w14:textId="261558ED" w:rsidR="00497564" w:rsidRPr="001B0868" w:rsidRDefault="00497564" w:rsidP="00551A8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AF894" w14:textId="2D16D47C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color w:val="000000"/>
                <w:sz w:val="16"/>
                <w:szCs w:val="18"/>
              </w:rPr>
              <w:t>48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F32B7" w14:textId="5FE263C0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94E01" w14:textId="0B199A44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246B0" w14:textId="703FCA30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ED555" w14:textId="5A3C8913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B006A" w14:textId="5F637E7C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B9097" w14:textId="06F83A0F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6BF88" w14:textId="7BD81136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64F1A4" w14:textId="2B193490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17AED" w14:textId="01023A07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51BBE" w14:textId="4D78DD7B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C2ECF" w14:textId="30D5A7B4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74</w:t>
            </w:r>
          </w:p>
        </w:tc>
      </w:tr>
      <w:tr w:rsidR="00497564" w:rsidRPr="00FE40B1" w14:paraId="51BBA092" w14:textId="609C9AA8" w:rsidTr="00551A8A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00E0A" w14:textId="0B95DAEA" w:rsidR="00497564" w:rsidRPr="001B0868" w:rsidRDefault="00497564" w:rsidP="00FE40B1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Janela ou porta aberta residência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762BD" w14:textId="0EFBFDD4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33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39C9D" w14:textId="0F8F788A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color w:val="000000"/>
                <w:sz w:val="16"/>
                <w:szCs w:val="18"/>
              </w:rPr>
              <w:t>60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C1678" w14:textId="0E0FF8F0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6AE92" w14:textId="15CDC883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3DA9F" w14:textId="1291FB58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6FFD2" w14:textId="056429D3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0F103" w14:textId="6EA548BC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AABC7" w14:textId="55E44044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CA0CB" w14:textId="3082672B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3A98C6" w14:textId="15BC96C5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E706B" w14:textId="7EF0B53E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4BC29" w14:textId="7365F5C5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6089A" w14:textId="72CAE205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93</w:t>
            </w:r>
          </w:p>
        </w:tc>
      </w:tr>
      <w:tr w:rsidR="00497564" w:rsidRPr="00FE40B1" w14:paraId="6B0F4690" w14:textId="7DE4F986" w:rsidTr="00551A8A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BE9DE" w14:textId="77777777" w:rsidR="00497564" w:rsidRPr="001B0868" w:rsidRDefault="00497564" w:rsidP="00FE40B1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 xml:space="preserve">Chave encontrada na porta de residência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7A18C" w14:textId="7445780B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03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D3EAA" w14:textId="469E7619" w:rsidR="00497564" w:rsidRPr="001B0868" w:rsidRDefault="001B0868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color w:val="000000"/>
                <w:sz w:val="16"/>
                <w:szCs w:val="18"/>
              </w:rPr>
              <w:t>0</w:t>
            </w:r>
            <w:r w:rsidR="00497564" w:rsidRPr="001B0868">
              <w:rPr>
                <w:rFonts w:ascii="Century Gothic" w:hAnsi="Century Gothic"/>
                <w:color w:val="000000"/>
                <w:sz w:val="16"/>
                <w:szCs w:val="18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9F28C" w14:textId="01CBA254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AC931" w14:textId="7C1F24E3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51898" w14:textId="51D71765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D571C" w14:textId="43A962EB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3A97C" w14:textId="5444BA6B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9CB7F" w14:textId="6BB08E09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08B9E" w14:textId="6F45D013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019258" w14:textId="644C5CD1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DA067" w14:textId="609197C3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932E8" w14:textId="4C780BE0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57401" w14:textId="1F69EFF2" w:rsidR="00497564" w:rsidRPr="001B0868" w:rsidRDefault="001B0868" w:rsidP="00FE40B1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0</w:t>
            </w:r>
            <w:r w:rsidR="00497564"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8</w:t>
            </w:r>
          </w:p>
        </w:tc>
      </w:tr>
      <w:tr w:rsidR="00497564" w:rsidRPr="00FE40B1" w14:paraId="4E849B99" w14:textId="07801A9E" w:rsidTr="00551A8A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2F687" w14:textId="77777777" w:rsidR="00497564" w:rsidRPr="001B0868" w:rsidRDefault="00497564" w:rsidP="00FE40B1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 xml:space="preserve">Excesso de velocidade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86865" w14:textId="281B2985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01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9ABE1" w14:textId="482576C5" w:rsidR="00497564" w:rsidRPr="001B0868" w:rsidRDefault="001B0868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color w:val="000000"/>
                <w:sz w:val="16"/>
                <w:szCs w:val="18"/>
              </w:rPr>
              <w:t>0</w:t>
            </w:r>
            <w:r w:rsidR="00497564" w:rsidRPr="001B0868">
              <w:rPr>
                <w:rFonts w:ascii="Century Gothic" w:hAnsi="Century Gothic"/>
                <w:color w:val="000000"/>
                <w:sz w:val="16"/>
                <w:szCs w:val="18"/>
              </w:rPr>
              <w:t>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3B1A1" w14:textId="1AD16576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22DA1" w14:textId="6E2E1A62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D3F8C" w14:textId="79B71C7B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BB155" w14:textId="00CC96B2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ECAB1" w14:textId="43BDCF74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2C6B6" w14:textId="63CC7619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E08DC" w14:textId="35DB8409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24FC0F" w14:textId="416516C6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242AD" w14:textId="5E278B09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035C1" w14:textId="2E0DC1B2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9C11D" w14:textId="3E26D52E" w:rsidR="00497564" w:rsidRPr="001B0868" w:rsidRDefault="001B0868" w:rsidP="00FE40B1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0</w:t>
            </w:r>
            <w:r w:rsidR="00497564"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3</w:t>
            </w:r>
          </w:p>
        </w:tc>
      </w:tr>
      <w:tr w:rsidR="00497564" w:rsidRPr="00FE40B1" w14:paraId="0AB4C5DD" w14:textId="37C26BB3" w:rsidTr="00551A8A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211A0" w14:textId="77777777" w:rsidR="00497564" w:rsidRPr="001B0868" w:rsidRDefault="00497564" w:rsidP="00FE40B1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Perturbação e desordem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B072E" w14:textId="35149FF8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03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F6AAB" w14:textId="3AACC053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proofErr w:type="gramStart"/>
            <w:r w:rsidRPr="001B0868">
              <w:rPr>
                <w:rFonts w:ascii="Century Gothic" w:hAnsi="Century Gothic"/>
                <w:color w:val="000000"/>
                <w:sz w:val="16"/>
                <w:szCs w:val="18"/>
              </w:rPr>
              <w:t>0</w:t>
            </w:r>
            <w:proofErr w:type="gramEnd"/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BFECF" w14:textId="105AF850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B1920" w14:textId="0CF4C578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FB6DD" w14:textId="25484D1C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73F1D" w14:textId="61C2EDB5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CF48F" w14:textId="0E261DFC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ECE31" w14:textId="67590F3B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90923" w14:textId="5EAA3D99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28C7DE" w14:textId="4409F764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BE675" w14:textId="4D6484E1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A9A9B" w14:textId="244A8581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A76AA" w14:textId="72CD1D60" w:rsidR="00497564" w:rsidRPr="001B0868" w:rsidRDefault="001B0868" w:rsidP="00FE40B1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0</w:t>
            </w:r>
            <w:r w:rsidR="00497564"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3</w:t>
            </w:r>
          </w:p>
        </w:tc>
      </w:tr>
      <w:tr w:rsidR="00497564" w:rsidRPr="00FE40B1" w14:paraId="4DB51113" w14:textId="7E9719EA" w:rsidTr="00551A8A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75AF8" w14:textId="77777777" w:rsidR="00497564" w:rsidRPr="001B0868" w:rsidRDefault="00497564" w:rsidP="00FE40B1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Cão solto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9B1F7" w14:textId="7349BFF6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01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D0A59" w14:textId="604A4DAA" w:rsidR="00497564" w:rsidRPr="001B0868" w:rsidRDefault="001B0868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color w:val="000000"/>
                <w:sz w:val="16"/>
                <w:szCs w:val="18"/>
              </w:rPr>
              <w:t>0</w:t>
            </w:r>
            <w:r w:rsidR="00497564" w:rsidRPr="001B0868">
              <w:rPr>
                <w:rFonts w:ascii="Century Gothic" w:hAnsi="Century Gothic"/>
                <w:color w:val="000000"/>
                <w:sz w:val="16"/>
                <w:szCs w:val="18"/>
              </w:rPr>
              <w:t>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2EC51" w14:textId="12C9113C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0E687" w14:textId="46A6EBFC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86957" w14:textId="0CB7FD70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DED1A" w14:textId="098271D4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DA9CC" w14:textId="6C559812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79A71" w14:textId="2AB7E460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C9A08" w14:textId="6BC0F7B0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8B6358" w14:textId="64EAF958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D3CE0" w14:textId="256CA014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48C10" w14:textId="5345E373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A3520" w14:textId="41ECD9A5" w:rsidR="00497564" w:rsidRPr="001B0868" w:rsidRDefault="001B0868" w:rsidP="00FE40B1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0</w:t>
            </w:r>
            <w:r w:rsidR="00497564"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3</w:t>
            </w:r>
          </w:p>
        </w:tc>
      </w:tr>
      <w:tr w:rsidR="00497564" w:rsidRPr="00FE40B1" w14:paraId="7C894869" w14:textId="3964BD8E" w:rsidTr="00551A8A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CEC7B" w14:textId="77777777" w:rsidR="00497564" w:rsidRPr="001B0868" w:rsidRDefault="00497564" w:rsidP="00FE40B1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Ronda polícia militar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8F7B6" w14:textId="6F563C85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05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3D077" w14:textId="1D925464" w:rsidR="00497564" w:rsidRPr="001B0868" w:rsidRDefault="001B0868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color w:val="000000"/>
                <w:sz w:val="16"/>
                <w:szCs w:val="18"/>
              </w:rPr>
              <w:t>0</w:t>
            </w:r>
            <w:r w:rsidR="00497564" w:rsidRPr="001B0868">
              <w:rPr>
                <w:rFonts w:ascii="Century Gothic" w:hAnsi="Century Gothic"/>
                <w:color w:val="000000"/>
                <w:sz w:val="16"/>
                <w:szCs w:val="18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14CC7" w14:textId="00FB691B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B6F8B" w14:textId="47FBDF0A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30E13" w14:textId="24A85F3F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FBC01" w14:textId="6A5AC64E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C48AF" w14:textId="3776970C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D1EA4" w14:textId="5B8D72BC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D54D7" w14:textId="5C778C28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43B5A9" w14:textId="7148D004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FE6E3" w14:textId="11612277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51E7E" w14:textId="5673F031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8BB83" w14:textId="36666CD4" w:rsidR="00497564" w:rsidRPr="001B0868" w:rsidRDefault="001B0868" w:rsidP="00FE40B1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0</w:t>
            </w:r>
            <w:r w:rsidR="00497564"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8</w:t>
            </w:r>
          </w:p>
        </w:tc>
      </w:tr>
      <w:tr w:rsidR="00497564" w:rsidRPr="00FE40B1" w14:paraId="14CC96D6" w14:textId="77CE8301" w:rsidTr="00551A8A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BDBF5" w14:textId="77777777" w:rsidR="00497564" w:rsidRPr="001B0868" w:rsidRDefault="00497564" w:rsidP="00FE40B1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 xml:space="preserve">Socorro médico - </w:t>
            </w:r>
            <w:proofErr w:type="spellStart"/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samu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20A91" w14:textId="5A5CB9C5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02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C17DE" w14:textId="11BC4DCF" w:rsidR="00497564" w:rsidRPr="001B0868" w:rsidRDefault="001B0868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color w:val="000000"/>
                <w:sz w:val="16"/>
                <w:szCs w:val="18"/>
              </w:rPr>
              <w:t>0</w:t>
            </w:r>
            <w:r w:rsidR="00497564" w:rsidRPr="001B0868">
              <w:rPr>
                <w:rFonts w:ascii="Century Gothic" w:hAnsi="Century Gothic"/>
                <w:color w:val="000000"/>
                <w:sz w:val="16"/>
                <w:szCs w:val="18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C8C86" w14:textId="275EA5E3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7A13D" w14:textId="750ECDBA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14940" w14:textId="53F757B9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3D68B" w14:textId="52ED377C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A787A" w14:textId="717683BC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C9C0B" w14:textId="6AA8AE84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AFC8E" w14:textId="643BFB75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D72336" w14:textId="6C2A9ADB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1F4E4" w14:textId="3983BE38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72991" w14:textId="0E252B29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4A537" w14:textId="1269CB59" w:rsidR="00497564" w:rsidRPr="001B0868" w:rsidRDefault="001B0868" w:rsidP="00FE40B1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0</w:t>
            </w:r>
            <w:r w:rsidR="00497564"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3</w:t>
            </w:r>
          </w:p>
        </w:tc>
      </w:tr>
      <w:tr w:rsidR="00497564" w:rsidRPr="00FE40B1" w14:paraId="2AD9870D" w14:textId="23C2FF61" w:rsidTr="00551A8A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35894" w14:textId="77777777" w:rsidR="00497564" w:rsidRPr="001B0868" w:rsidRDefault="00497564" w:rsidP="00FE40B1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 xml:space="preserve">Prestador barrado na portaria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9C828" w14:textId="324F935C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proofErr w:type="gramStart"/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0</w:t>
            </w:r>
            <w:proofErr w:type="gramEnd"/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08EAF" w14:textId="0001AAA3" w:rsidR="00497564" w:rsidRPr="001B0868" w:rsidRDefault="001B0868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color w:val="000000"/>
                <w:sz w:val="16"/>
                <w:szCs w:val="18"/>
              </w:rPr>
              <w:t>0</w:t>
            </w:r>
            <w:r w:rsidR="00497564" w:rsidRPr="001B0868">
              <w:rPr>
                <w:rFonts w:ascii="Century Gothic" w:hAnsi="Century Gothic"/>
                <w:color w:val="000000"/>
                <w:sz w:val="16"/>
                <w:szCs w:val="18"/>
              </w:rPr>
              <w:t>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E957C" w14:textId="0AB6E4D4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97B95" w14:textId="25754DC4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6CC2E" w14:textId="20352D40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404BD" w14:textId="3315A9F2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67C15" w14:textId="61257D82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31F06" w14:textId="764CC0D6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A0A84" w14:textId="798EBF0F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40B422" w14:textId="7444A340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7F9DD" w14:textId="0837B162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B6A5B" w14:textId="5B9CBC11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C0242" w14:textId="7FAACFFF" w:rsidR="00497564" w:rsidRPr="001B0868" w:rsidRDefault="001B0868" w:rsidP="00FE40B1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0</w:t>
            </w:r>
            <w:r w:rsidR="00497564"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6</w:t>
            </w:r>
          </w:p>
        </w:tc>
      </w:tr>
      <w:tr w:rsidR="00497564" w:rsidRPr="00FE40B1" w14:paraId="5AD1257B" w14:textId="4F7F6588" w:rsidTr="00551A8A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EC98C" w14:textId="77777777" w:rsidR="00497564" w:rsidRPr="001B0868" w:rsidRDefault="00497564" w:rsidP="00FE40B1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 xml:space="preserve">Desrespeito regulamento </w:t>
            </w:r>
            <w:proofErr w:type="spellStart"/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prest</w:t>
            </w:r>
            <w:proofErr w:type="spellEnd"/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/visitante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6F92C" w14:textId="331D1099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02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1C374" w14:textId="5AFBD7AD" w:rsidR="00497564" w:rsidRPr="001B0868" w:rsidRDefault="001B0868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color w:val="000000"/>
                <w:sz w:val="16"/>
                <w:szCs w:val="18"/>
              </w:rPr>
              <w:t>0</w:t>
            </w:r>
            <w:r w:rsidR="00497564" w:rsidRPr="001B0868">
              <w:rPr>
                <w:rFonts w:ascii="Century Gothic" w:hAnsi="Century Gothic"/>
                <w:color w:val="000000"/>
                <w:sz w:val="16"/>
                <w:szCs w:val="18"/>
              </w:rPr>
              <w:t>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43B5E" w14:textId="071EB612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65326" w14:textId="403B788D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0B605" w14:textId="448C92E9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38FCC" w14:textId="5FECDEBE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03E81" w14:textId="1D2A00A8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AB9F2" w14:textId="6F67FA81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C6602" w14:textId="03022007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807612" w14:textId="03935515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9514E" w14:textId="4633C45F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DF1BD" w14:textId="4B0154C3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6FE27" w14:textId="56FA7274" w:rsidR="00497564" w:rsidRPr="001B0868" w:rsidRDefault="001B0868" w:rsidP="00FE40B1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0</w:t>
            </w:r>
            <w:r w:rsidR="00497564"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4</w:t>
            </w:r>
          </w:p>
        </w:tc>
      </w:tr>
      <w:tr w:rsidR="00497564" w:rsidRPr="00FE40B1" w14:paraId="3B6F152E" w14:textId="3B30FFA6" w:rsidTr="00551A8A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7BB2C" w14:textId="77777777" w:rsidR="00497564" w:rsidRPr="001B0868" w:rsidRDefault="00497564" w:rsidP="00FE40B1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Desrespeito regulamento associado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45881" w14:textId="5C368870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03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43EAF" w14:textId="0A8DE4FD" w:rsidR="00497564" w:rsidRPr="001B0868" w:rsidRDefault="001B0868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color w:val="000000"/>
                <w:sz w:val="16"/>
                <w:szCs w:val="18"/>
              </w:rPr>
              <w:t>0</w:t>
            </w:r>
            <w:r w:rsidR="00497564" w:rsidRPr="001B0868">
              <w:rPr>
                <w:rFonts w:ascii="Century Gothic" w:hAnsi="Century Gothic"/>
                <w:color w:val="000000"/>
                <w:sz w:val="16"/>
                <w:szCs w:val="18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56FC2" w14:textId="79D8CBF7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D1116" w14:textId="0D15A9C3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547E4" w14:textId="131E4807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3D9EF" w14:textId="0BBDF223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C7313" w14:textId="10FEE808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78429" w14:textId="1E18410B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5CDB9" w14:textId="2383F713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3EE004" w14:textId="18AA5099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89880" w14:textId="58E2B600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65466" w14:textId="0C6D1597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C6935" w14:textId="6105BFE7" w:rsidR="00497564" w:rsidRPr="001B0868" w:rsidRDefault="001B0868" w:rsidP="00FE40B1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0</w:t>
            </w:r>
            <w:r w:rsidR="00497564"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4</w:t>
            </w:r>
          </w:p>
        </w:tc>
      </w:tr>
      <w:tr w:rsidR="00497564" w:rsidRPr="00FE40B1" w14:paraId="5EF7EA73" w14:textId="79ECF14A" w:rsidTr="00551A8A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C65C5" w14:textId="77777777" w:rsidR="00497564" w:rsidRPr="001B0868" w:rsidRDefault="00497564" w:rsidP="00FE40B1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Foco de incêndio interno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90B29" w14:textId="7A779201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proofErr w:type="gramStart"/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0</w:t>
            </w:r>
            <w:proofErr w:type="gramEnd"/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E0082" w14:textId="009676C9" w:rsidR="00497564" w:rsidRPr="001B0868" w:rsidRDefault="001B0868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color w:val="000000"/>
                <w:sz w:val="16"/>
                <w:szCs w:val="18"/>
              </w:rPr>
              <w:t>0</w:t>
            </w:r>
            <w:r w:rsidR="00497564" w:rsidRPr="001B0868">
              <w:rPr>
                <w:rFonts w:ascii="Century Gothic" w:hAnsi="Century Gothic"/>
                <w:color w:val="000000"/>
                <w:sz w:val="16"/>
                <w:szCs w:val="18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6422F" w14:textId="72D023B7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5DF71" w14:textId="35F70CE8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9A7C7" w14:textId="61B6E9A2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639D6" w14:textId="412DE563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5AE98" w14:textId="18C5D245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7CD9D" w14:textId="78206998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7FC6B" w14:textId="0E7FE5D5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4CA9A2" w14:textId="5BA0C85C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5AD59" w14:textId="4233632A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5D87F" w14:textId="487011C2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19853" w14:textId="349FF31C" w:rsidR="00497564" w:rsidRPr="001B0868" w:rsidRDefault="001B0868" w:rsidP="00FE40B1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0</w:t>
            </w:r>
            <w:r w:rsidR="00497564"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1</w:t>
            </w:r>
          </w:p>
        </w:tc>
      </w:tr>
      <w:tr w:rsidR="00497564" w:rsidRPr="00FE40B1" w14:paraId="4C8B2F32" w14:textId="7C6D65F7" w:rsidTr="00551A8A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A23AD" w14:textId="77777777" w:rsidR="00497564" w:rsidRPr="001B0868" w:rsidRDefault="00497564" w:rsidP="00FE40B1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Foco de incêndio externo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7A540" w14:textId="58292BB2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01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B5653" w14:textId="63C9141B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proofErr w:type="gramStart"/>
            <w:r w:rsidRPr="001B0868">
              <w:rPr>
                <w:rFonts w:ascii="Century Gothic" w:hAnsi="Century Gothic"/>
                <w:color w:val="000000"/>
                <w:sz w:val="16"/>
                <w:szCs w:val="18"/>
              </w:rPr>
              <w:t>0</w:t>
            </w:r>
            <w:proofErr w:type="gramEnd"/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B9255" w14:textId="34153530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99B19" w14:textId="2CA64310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FEE37" w14:textId="01678160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28F8C" w14:textId="7ADAFB11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99FFC" w14:textId="3DDEA80C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B743D" w14:textId="21E1B6BE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7455D" w14:textId="6B2C5D74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0C637C" w14:textId="200A2174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E5B24" w14:textId="3FB231C9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BEA1C" w14:textId="322CD346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DAF51" w14:textId="773E4C1D" w:rsidR="00497564" w:rsidRPr="001B0868" w:rsidRDefault="001B0868" w:rsidP="00FE40B1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0</w:t>
            </w:r>
            <w:r w:rsidR="00497564"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1</w:t>
            </w:r>
          </w:p>
        </w:tc>
      </w:tr>
      <w:tr w:rsidR="00497564" w:rsidRPr="00FE40B1" w14:paraId="3F6BF13F" w14:textId="386B7032" w:rsidTr="00551A8A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E7712" w14:textId="77777777" w:rsidR="00497564" w:rsidRPr="001B0868" w:rsidRDefault="00497564" w:rsidP="00FE40B1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Falta de efetivo - atestado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AA236" w14:textId="3E7E24C1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proofErr w:type="gramStart"/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0</w:t>
            </w:r>
            <w:proofErr w:type="gramEnd"/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DE60F" w14:textId="7E510D30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proofErr w:type="gramStart"/>
            <w:r w:rsidRPr="001B0868">
              <w:rPr>
                <w:rFonts w:ascii="Century Gothic" w:hAnsi="Century Gothic"/>
                <w:color w:val="000000"/>
                <w:sz w:val="16"/>
                <w:szCs w:val="18"/>
              </w:rPr>
              <w:t>0</w:t>
            </w:r>
            <w:proofErr w:type="gramEnd"/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F8B44" w14:textId="0673F25C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E83EC" w14:textId="292579EE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7D4DD" w14:textId="1DC37661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E2435" w14:textId="6EA135B0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0041C" w14:textId="39958199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A6D93" w14:textId="37998A32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AA493" w14:textId="1857822C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CCE67D" w14:textId="70299BF0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801DA" w14:textId="07502ABF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B45EA" w14:textId="29848BB9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C09BB" w14:textId="252920BC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</w:pPr>
            <w:proofErr w:type="gramStart"/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0</w:t>
            </w:r>
            <w:proofErr w:type="gramEnd"/>
          </w:p>
        </w:tc>
      </w:tr>
      <w:tr w:rsidR="00497564" w:rsidRPr="00FE40B1" w14:paraId="4FCE8215" w14:textId="24CDFD10" w:rsidTr="00551A8A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2CAB1" w14:textId="77777777" w:rsidR="00497564" w:rsidRPr="001B0868" w:rsidRDefault="00497564" w:rsidP="00FE40B1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 xml:space="preserve">Falta de energia elétrica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6A2C0" w14:textId="0854D8D5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01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E46F0" w14:textId="2757AB54" w:rsidR="00497564" w:rsidRPr="001B0868" w:rsidRDefault="001B0868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color w:val="000000"/>
                <w:sz w:val="16"/>
                <w:szCs w:val="18"/>
              </w:rPr>
              <w:t>0</w:t>
            </w:r>
            <w:r w:rsidR="00497564" w:rsidRPr="001B0868">
              <w:rPr>
                <w:rFonts w:ascii="Century Gothic" w:hAnsi="Century Gothic"/>
                <w:color w:val="000000"/>
                <w:sz w:val="16"/>
                <w:szCs w:val="18"/>
              </w:rPr>
              <w:t>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43EF4" w14:textId="76F01F1A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FE159" w14:textId="74E62F03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4CA7B" w14:textId="3DA68EFC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89E89" w14:textId="39C82DFE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6BD0B" w14:textId="4F9937F3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F2F94" w14:textId="4404347A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11FC7" w14:textId="705E05EF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F4220D" w14:textId="621684F4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66A07" w14:textId="14F76A79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3F99C" w14:textId="72BC51A9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21626" w14:textId="2BFAF7A9" w:rsidR="00497564" w:rsidRPr="001B0868" w:rsidRDefault="001B0868" w:rsidP="00FE40B1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0</w:t>
            </w:r>
            <w:r w:rsidR="00497564"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7</w:t>
            </w:r>
          </w:p>
        </w:tc>
      </w:tr>
      <w:tr w:rsidR="00497564" w:rsidRPr="00FE40B1" w14:paraId="47F8085A" w14:textId="6CC86048" w:rsidTr="00551A8A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13CEA" w14:textId="77777777" w:rsidR="00497564" w:rsidRPr="001B0868" w:rsidRDefault="00497564" w:rsidP="00FE40B1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Rua trilha interrompida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ABC50" w14:textId="3A0F1941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proofErr w:type="gramStart"/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0</w:t>
            </w:r>
            <w:proofErr w:type="gramEnd"/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74B10" w14:textId="7EB56906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proofErr w:type="gramStart"/>
            <w:r w:rsidRPr="001B0868">
              <w:rPr>
                <w:rFonts w:ascii="Century Gothic" w:hAnsi="Century Gothic"/>
                <w:color w:val="000000"/>
                <w:sz w:val="16"/>
                <w:szCs w:val="18"/>
              </w:rPr>
              <w:t>0</w:t>
            </w:r>
            <w:proofErr w:type="gramEnd"/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78459" w14:textId="108AFBCD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D1483" w14:textId="3EEA9B40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8B8AF" w14:textId="4952AD6E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1FC46" w14:textId="03D4443C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7D615" w14:textId="014A5B29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CB680" w14:textId="1C97F190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2224C" w14:textId="0C1AE79A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D34AB1" w14:textId="7F33A618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18C15" w14:textId="7B77D02D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4817F" w14:textId="3E7A54B2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29800" w14:textId="5E9E1D7C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</w:pPr>
            <w:proofErr w:type="gramStart"/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0</w:t>
            </w:r>
            <w:proofErr w:type="gramEnd"/>
          </w:p>
        </w:tc>
      </w:tr>
      <w:tr w:rsidR="00497564" w:rsidRPr="00FE40B1" w14:paraId="0BA56C18" w14:textId="702E1CC7" w:rsidTr="00551A8A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52ECD" w14:textId="27A4D559" w:rsidR="00497564" w:rsidRPr="001B0868" w:rsidRDefault="00497564" w:rsidP="009C69F9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Queda de árvore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13A99" w14:textId="70489D17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proofErr w:type="gramStart"/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0</w:t>
            </w:r>
            <w:proofErr w:type="gramEnd"/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1EE67" w14:textId="72DE06DE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proofErr w:type="gramStart"/>
            <w:r w:rsidRPr="001B0868">
              <w:rPr>
                <w:rFonts w:ascii="Century Gothic" w:hAnsi="Century Gothic"/>
                <w:color w:val="000000"/>
                <w:sz w:val="16"/>
                <w:szCs w:val="18"/>
              </w:rPr>
              <w:t>0</w:t>
            </w:r>
            <w:proofErr w:type="gramEnd"/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3B1C6" w14:textId="4ABA7745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7AFEE" w14:textId="6E7E7F3C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4FD60" w14:textId="05E41397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92364" w14:textId="19D045D3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F932A" w14:textId="66136B71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D71F2" w14:textId="120DCC4F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939E3" w14:textId="3663A8A6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DCF6A4" w14:textId="2849B9C1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90945" w14:textId="2F67E599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0C071" w14:textId="3FDFF92C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2E3E6" w14:textId="1A6A7894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</w:pPr>
            <w:proofErr w:type="gramStart"/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0</w:t>
            </w:r>
            <w:proofErr w:type="gramEnd"/>
          </w:p>
        </w:tc>
      </w:tr>
      <w:tr w:rsidR="00497564" w:rsidRPr="00FE40B1" w14:paraId="3557A38C" w14:textId="53BDADB8" w:rsidTr="00551A8A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087E5" w14:textId="77777777" w:rsidR="00497564" w:rsidRPr="001B0868" w:rsidRDefault="00497564" w:rsidP="00FE40B1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Veículo estacionado sobre calçada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A385B" w14:textId="2CBF6A53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proofErr w:type="gramStart"/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0</w:t>
            </w:r>
            <w:proofErr w:type="gramEnd"/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0BE92" w14:textId="695472BB" w:rsidR="00497564" w:rsidRPr="001B0868" w:rsidRDefault="001B0868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color w:val="000000"/>
                <w:sz w:val="16"/>
                <w:szCs w:val="18"/>
              </w:rPr>
              <w:t>0</w:t>
            </w:r>
            <w:r w:rsidR="00497564" w:rsidRPr="001B0868">
              <w:rPr>
                <w:rFonts w:ascii="Century Gothic" w:hAnsi="Century Gothic"/>
                <w:color w:val="000000"/>
                <w:sz w:val="16"/>
                <w:szCs w:val="18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BB3C4" w14:textId="08E9FC90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C400B" w14:textId="138ADE0F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1B7AB" w14:textId="517597D6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FF484" w14:textId="274EDFA6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413D0" w14:textId="17E69895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904AD" w14:textId="0478453A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55342" w14:textId="15048549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A7DAE4" w14:textId="6979F25F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B3D33" w14:textId="065410D7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A094A" w14:textId="6216B1EA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E4A68" w14:textId="55FBE34A" w:rsidR="00497564" w:rsidRPr="001B0868" w:rsidRDefault="001B0868" w:rsidP="00FE40B1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0</w:t>
            </w:r>
            <w:r w:rsidR="00497564"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1</w:t>
            </w:r>
          </w:p>
        </w:tc>
      </w:tr>
      <w:tr w:rsidR="00497564" w:rsidRPr="00FE40B1" w14:paraId="7A12EDF2" w14:textId="55393419" w:rsidTr="00551A8A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9F96A" w14:textId="77777777" w:rsidR="00497564" w:rsidRPr="001B0868" w:rsidRDefault="00497564" w:rsidP="00FE40B1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Furto em obras (ferramenta)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24342" w14:textId="465ECC71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proofErr w:type="gramStart"/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0</w:t>
            </w:r>
            <w:proofErr w:type="gramEnd"/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AF619" w14:textId="7185E35A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proofErr w:type="gramStart"/>
            <w:r w:rsidRPr="001B0868">
              <w:rPr>
                <w:rFonts w:ascii="Century Gothic" w:hAnsi="Century Gothic"/>
                <w:color w:val="000000"/>
                <w:sz w:val="16"/>
                <w:szCs w:val="18"/>
              </w:rPr>
              <w:t>0</w:t>
            </w:r>
            <w:proofErr w:type="gramEnd"/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FDCA0" w14:textId="386FDFD1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F9ACC" w14:textId="36EA32F6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2788C" w14:textId="51B1DFA2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7770B" w14:textId="2FDD22A5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E8EEE" w14:textId="5186D0C8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E0133" w14:textId="3C047561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0D8F9" w14:textId="1217D339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9A0CBF" w14:textId="370EE209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9F32E" w14:textId="5102532D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7F488" w14:textId="613DD25E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08564" w14:textId="20AFFD93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</w:pPr>
            <w:proofErr w:type="gramStart"/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0</w:t>
            </w:r>
            <w:proofErr w:type="gramEnd"/>
          </w:p>
        </w:tc>
      </w:tr>
      <w:tr w:rsidR="00497564" w:rsidRPr="00FE40B1" w14:paraId="052B3804" w14:textId="595A0CCB" w:rsidTr="00551A8A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F4CA2" w14:textId="77777777" w:rsidR="00497564" w:rsidRPr="001B0868" w:rsidRDefault="00497564" w:rsidP="00FE40B1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 xml:space="preserve">Furto em residência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BB618" w14:textId="5105B8A6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01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5AF5B" w14:textId="1A9FAB73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proofErr w:type="gramStart"/>
            <w:r w:rsidRPr="001B0868">
              <w:rPr>
                <w:rFonts w:ascii="Century Gothic" w:hAnsi="Century Gothic"/>
                <w:color w:val="000000"/>
                <w:sz w:val="16"/>
                <w:szCs w:val="18"/>
              </w:rPr>
              <w:t>0</w:t>
            </w:r>
            <w:proofErr w:type="gramEnd"/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4FA77" w14:textId="7A811358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9A136" w14:textId="44D01C7E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A89BB" w14:textId="7EE1DB78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2A11B" w14:textId="39AD98A9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B37F0" w14:textId="53C64DDB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DD5B2" w14:textId="79A5A8D1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BC987" w14:textId="634A4718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36CBE3" w14:textId="33965696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119E6" w14:textId="29847D6E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DE30B" w14:textId="5ACC9CA2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99BD0" w14:textId="3B4B6001" w:rsidR="00497564" w:rsidRPr="001B0868" w:rsidRDefault="001B0868" w:rsidP="00FE40B1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0</w:t>
            </w:r>
            <w:r w:rsidR="00497564"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1</w:t>
            </w:r>
          </w:p>
        </w:tc>
      </w:tr>
      <w:tr w:rsidR="00497564" w:rsidRPr="00FE40B1" w14:paraId="6DF65DE2" w14:textId="7BCB731E" w:rsidTr="00551A8A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0B26A" w14:textId="77777777" w:rsidR="00497564" w:rsidRPr="001B0868" w:rsidRDefault="00497564" w:rsidP="00FE40B1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 xml:space="preserve">Entrega fora de horário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9845B" w14:textId="638988C7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proofErr w:type="gramStart"/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0</w:t>
            </w:r>
            <w:proofErr w:type="gramEnd"/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77240" w14:textId="10454139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proofErr w:type="gramStart"/>
            <w:r w:rsidRPr="001B0868">
              <w:rPr>
                <w:rFonts w:ascii="Century Gothic" w:hAnsi="Century Gothic"/>
                <w:color w:val="000000"/>
                <w:sz w:val="16"/>
                <w:szCs w:val="18"/>
              </w:rPr>
              <w:t>0</w:t>
            </w:r>
            <w:proofErr w:type="gramEnd"/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6B6E6" w14:textId="4BE3CEAB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3717F" w14:textId="7D7C6157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5CF35" w14:textId="27AF440A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AF553" w14:textId="09D1E9A9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25F86" w14:textId="54FDAA72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76095" w14:textId="2280BE25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12A37" w14:textId="400B460B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4FF8F5" w14:textId="0B8ADB1B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28D60" w14:textId="69045CBE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C619A" w14:textId="6766DF3B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C5024" w14:textId="2F1F4229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</w:pPr>
            <w:proofErr w:type="gramStart"/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0</w:t>
            </w:r>
            <w:proofErr w:type="gramEnd"/>
          </w:p>
        </w:tc>
      </w:tr>
      <w:tr w:rsidR="00497564" w:rsidRPr="00FE40B1" w14:paraId="411A2DE1" w14:textId="3E6B53DD" w:rsidTr="00551A8A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CA848" w14:textId="77777777" w:rsidR="00497564" w:rsidRPr="001B0868" w:rsidRDefault="00497564" w:rsidP="00FE40B1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Falta de sem justificativa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08B54" w14:textId="2E511748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proofErr w:type="gramStart"/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0</w:t>
            </w:r>
            <w:proofErr w:type="gramEnd"/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DDFB3" w14:textId="5D39F596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proofErr w:type="gramStart"/>
            <w:r w:rsidRPr="001B0868">
              <w:rPr>
                <w:rFonts w:ascii="Century Gothic" w:hAnsi="Century Gothic"/>
                <w:color w:val="000000"/>
                <w:sz w:val="16"/>
                <w:szCs w:val="18"/>
              </w:rPr>
              <w:t>0</w:t>
            </w:r>
            <w:proofErr w:type="gramEnd"/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B82C3" w14:textId="138F5B67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4372D" w14:textId="7DB24512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58600" w14:textId="3B10CEC2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280DF" w14:textId="0ED8AEB0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6C0CE" w14:textId="29B250FC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F77DA" w14:textId="38D98C1E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5B7F1" w14:textId="0CE13A10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D47C99" w14:textId="377D1F27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14CC0" w14:textId="5620DC81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74FA9" w14:textId="45B829B0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D1682" w14:textId="16672256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</w:pPr>
            <w:proofErr w:type="gramStart"/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0</w:t>
            </w:r>
            <w:proofErr w:type="gramEnd"/>
          </w:p>
        </w:tc>
      </w:tr>
      <w:tr w:rsidR="00497564" w:rsidRPr="00FE40B1" w14:paraId="3FD20626" w14:textId="77D54F2B" w:rsidTr="00551A8A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ED932" w14:textId="77777777" w:rsidR="00497564" w:rsidRPr="001B0868" w:rsidRDefault="00497564" w:rsidP="00FE40B1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Captura de cobras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F1F70" w14:textId="77F6E897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04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60871" w14:textId="0D9D09AC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proofErr w:type="gramStart"/>
            <w:r w:rsidRPr="001B0868">
              <w:rPr>
                <w:rFonts w:ascii="Century Gothic" w:hAnsi="Century Gothic"/>
                <w:color w:val="000000"/>
                <w:sz w:val="16"/>
                <w:szCs w:val="18"/>
              </w:rPr>
              <w:t>1</w:t>
            </w:r>
            <w:proofErr w:type="gramEnd"/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EC172" w14:textId="5C88C973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02FEA" w14:textId="06A522F0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B2DCE" w14:textId="083A02B8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8ECD0" w14:textId="348702CB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1AB27" w14:textId="3A82F732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FA480" w14:textId="4D51FDA6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69838" w14:textId="5D7CA3E4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E60302" w14:textId="11A852D3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9C833" w14:textId="017E18D6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CEC1B" w14:textId="5D8B7559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B0B92" w14:textId="55AEE333" w:rsidR="00497564" w:rsidRPr="001B0868" w:rsidRDefault="001B0868" w:rsidP="00FE40B1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0</w:t>
            </w:r>
            <w:r w:rsidR="00497564"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5</w:t>
            </w:r>
          </w:p>
        </w:tc>
      </w:tr>
      <w:tr w:rsidR="00497564" w:rsidRPr="00FE40B1" w14:paraId="3B0F3D19" w14:textId="5307CFE8" w:rsidTr="00551A8A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2AD6D" w14:textId="77777777" w:rsidR="00497564" w:rsidRPr="001B0868" w:rsidRDefault="00497564" w:rsidP="00FE40B1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Captura de pequenos animais – saruê – ouriço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435B1" w14:textId="5645D4FA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proofErr w:type="gramStart"/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0</w:t>
            </w:r>
            <w:proofErr w:type="gramEnd"/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CB452" w14:textId="204D549E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proofErr w:type="gramStart"/>
            <w:r w:rsidRPr="001B0868">
              <w:rPr>
                <w:rFonts w:ascii="Century Gothic" w:hAnsi="Century Gothic"/>
                <w:color w:val="000000"/>
                <w:sz w:val="16"/>
                <w:szCs w:val="18"/>
              </w:rPr>
              <w:t>0</w:t>
            </w:r>
            <w:proofErr w:type="gramEnd"/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E92A4" w14:textId="51B404F1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C8A27" w14:textId="022E7FB3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CB549" w14:textId="4CE5A9F4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3976D" w14:textId="21B5CAC4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4E545" w14:textId="56307281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C7C81" w14:textId="1BA5ACA3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1450A" w14:textId="3DDCA0AA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D2900B" w14:textId="540C5D1E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39D1D" w14:textId="795D2D0C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7A20B" w14:textId="06962DCF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FD863" w14:textId="1427BAC8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</w:pPr>
            <w:proofErr w:type="gramStart"/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0</w:t>
            </w:r>
            <w:proofErr w:type="gramEnd"/>
          </w:p>
        </w:tc>
      </w:tr>
      <w:tr w:rsidR="00497564" w:rsidRPr="00FE40B1" w14:paraId="2F0C85D2" w14:textId="73DD3763" w:rsidTr="00551A8A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7C092" w14:textId="3690FE4E" w:rsidR="00497564" w:rsidRPr="001B0868" w:rsidRDefault="00497564" w:rsidP="00FE40B1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 xml:space="preserve">Residência com sinal de arrombamento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38EBD" w14:textId="500858DB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proofErr w:type="gramStart"/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0</w:t>
            </w:r>
            <w:proofErr w:type="gramEnd"/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79924" w14:textId="5335579B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proofErr w:type="gramStart"/>
            <w:r w:rsidRPr="001B0868">
              <w:rPr>
                <w:rFonts w:ascii="Century Gothic" w:hAnsi="Century Gothic"/>
                <w:color w:val="000000"/>
                <w:sz w:val="16"/>
                <w:szCs w:val="18"/>
              </w:rPr>
              <w:t>0</w:t>
            </w:r>
            <w:proofErr w:type="gramEnd"/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AC190" w14:textId="406EC40E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06FBA" w14:textId="74641264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B182D" w14:textId="3E228735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B3583" w14:textId="4DA9BFEA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0C126" w14:textId="04344EAD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EB17C" w14:textId="65BAEE14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BC45A" w14:textId="4F4C6E0D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498FBF" w14:textId="4226BB12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366D3" w14:textId="62E36CEA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D681F" w14:textId="49D642DF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2C0B0" w14:textId="3D6CF55C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</w:pPr>
            <w:proofErr w:type="gramStart"/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0</w:t>
            </w:r>
            <w:proofErr w:type="gramEnd"/>
          </w:p>
        </w:tc>
      </w:tr>
      <w:tr w:rsidR="00497564" w:rsidRPr="00FE40B1" w14:paraId="2518B19E" w14:textId="66C6CCD1" w:rsidTr="00551A8A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6829D" w14:textId="77777777" w:rsidR="00497564" w:rsidRPr="001B0868" w:rsidRDefault="00497564" w:rsidP="00FE40B1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Prestador de serviços trabalhando fora do horário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D72C9" w14:textId="6B45A1D2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proofErr w:type="gramStart"/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0</w:t>
            </w:r>
            <w:proofErr w:type="gramEnd"/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97A3D" w14:textId="67C264A2" w:rsidR="00497564" w:rsidRPr="001B0868" w:rsidRDefault="001B0868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color w:val="000000"/>
                <w:sz w:val="16"/>
                <w:szCs w:val="18"/>
              </w:rPr>
              <w:t>0</w:t>
            </w:r>
            <w:r w:rsidR="00497564" w:rsidRPr="001B0868">
              <w:rPr>
                <w:rFonts w:ascii="Century Gothic" w:hAnsi="Century Gothic"/>
                <w:color w:val="000000"/>
                <w:sz w:val="16"/>
                <w:szCs w:val="18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33B52" w14:textId="6065F8DC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7855D" w14:textId="430906E8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4330D" w14:textId="4C5ADD34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753B6" w14:textId="54E4F572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34CBA" w14:textId="6EA90348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34CB8" w14:textId="64EFDE6F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2FDD2" w14:textId="61353D23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B02769" w14:textId="5277485F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E9720" w14:textId="45204A7D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FA654" w14:textId="02D67F6C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C668F" w14:textId="314EF764" w:rsidR="00497564" w:rsidRPr="001B0868" w:rsidRDefault="001B0868" w:rsidP="00FE40B1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0</w:t>
            </w:r>
            <w:r w:rsidR="00497564"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1</w:t>
            </w:r>
          </w:p>
        </w:tc>
      </w:tr>
      <w:tr w:rsidR="00497564" w:rsidRPr="00FE40B1" w14:paraId="30BDC7AE" w14:textId="37E766B9" w:rsidTr="00551A8A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2D224" w14:textId="77777777" w:rsidR="00497564" w:rsidRPr="001B0868" w:rsidRDefault="00497564" w:rsidP="00FE40B1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 xml:space="preserve">Ataque de animais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47D74" w14:textId="695DF471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proofErr w:type="gramStart"/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0</w:t>
            </w:r>
            <w:proofErr w:type="gramEnd"/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DA4D5" w14:textId="279B8447" w:rsidR="00497564" w:rsidRPr="001B0868" w:rsidRDefault="001B0868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color w:val="000000"/>
                <w:sz w:val="16"/>
                <w:szCs w:val="18"/>
              </w:rPr>
              <w:t>0</w:t>
            </w:r>
            <w:r w:rsidR="00497564" w:rsidRPr="001B0868">
              <w:rPr>
                <w:rFonts w:ascii="Century Gothic" w:hAnsi="Century Gothic"/>
                <w:color w:val="000000"/>
                <w:sz w:val="16"/>
                <w:szCs w:val="18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9431D" w14:textId="1951B599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0912B" w14:textId="6EB06A99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DEC18" w14:textId="00F65C62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74DE2" w14:textId="0642C531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37FA3" w14:textId="4A939502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47452" w14:textId="1AC85983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F3B0B" w14:textId="131EC86A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208B04" w14:textId="1EFB4B79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F29A8" w14:textId="298B26F1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13656" w14:textId="5A61B80D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C9AE7" w14:textId="3D758554" w:rsidR="00497564" w:rsidRPr="001B0868" w:rsidRDefault="001B0868" w:rsidP="00FE40B1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0</w:t>
            </w:r>
            <w:r w:rsidR="00497564"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1</w:t>
            </w:r>
          </w:p>
        </w:tc>
      </w:tr>
      <w:tr w:rsidR="00497564" w:rsidRPr="00FE40B1" w14:paraId="5293A593" w14:textId="52AF65A3" w:rsidTr="00551A8A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23A25" w14:textId="77777777" w:rsidR="00497564" w:rsidRPr="001B0868" w:rsidRDefault="00497564" w:rsidP="00FE40B1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Retorno de entrega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D98C7" w14:textId="54777654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02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ABD05" w14:textId="12A8728A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proofErr w:type="gramStart"/>
            <w:r w:rsidRPr="001B0868">
              <w:rPr>
                <w:rFonts w:ascii="Century Gothic" w:hAnsi="Century Gothic"/>
                <w:color w:val="000000"/>
                <w:sz w:val="16"/>
                <w:szCs w:val="18"/>
              </w:rPr>
              <w:t>0</w:t>
            </w:r>
            <w:proofErr w:type="gramEnd"/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24189" w14:textId="633ED187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8DAA4" w14:textId="7BF90720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8B66C" w14:textId="1B9343B9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B15D6" w14:textId="7B99D5AA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1B351" w14:textId="57A6C335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91EF0" w14:textId="339BAA09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4C856" w14:textId="75D6F6AE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1B8C3F" w14:textId="52C26221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AF91E" w14:textId="063B5BA4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7BDC5" w14:textId="2E375947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AF043" w14:textId="6088C4BA" w:rsidR="00497564" w:rsidRPr="001B0868" w:rsidRDefault="001B0868" w:rsidP="00FE40B1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0</w:t>
            </w:r>
            <w:r w:rsidR="00497564"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2</w:t>
            </w:r>
          </w:p>
        </w:tc>
      </w:tr>
      <w:tr w:rsidR="00497564" w:rsidRPr="00FE40B1" w14:paraId="59838651" w14:textId="43401035" w:rsidTr="00551A8A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3E2A8" w14:textId="77777777" w:rsidR="00497564" w:rsidRPr="001B0868" w:rsidRDefault="00497564" w:rsidP="00FE40B1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Prestador trabalhando no feriado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AE9E0" w14:textId="06036835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proofErr w:type="gramStart"/>
            <w:r w:rsidRPr="001B0868"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  <w:t>0</w:t>
            </w:r>
            <w:proofErr w:type="gramEnd"/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AFB9B" w14:textId="1BD85298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proofErr w:type="gramStart"/>
            <w:r w:rsidRPr="001B0868">
              <w:rPr>
                <w:rFonts w:ascii="Century Gothic" w:hAnsi="Century Gothic"/>
                <w:color w:val="000000"/>
                <w:sz w:val="16"/>
                <w:szCs w:val="18"/>
              </w:rPr>
              <w:t>0</w:t>
            </w:r>
            <w:proofErr w:type="gramEnd"/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36337" w14:textId="54E55F11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22334" w14:textId="7E7D04CF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D3CDD" w14:textId="1D2E8026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49BE4" w14:textId="1BF6EA87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D36BE" w14:textId="6A9003C6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A0AB6" w14:textId="31EDAEC1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9D358" w14:textId="0655E434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3D5F1D" w14:textId="28205A4F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D8DBE" w14:textId="7C35641C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BD43A" w14:textId="274E7717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8"/>
                <w:lang w:eastAsia="pt-BR"/>
              </w:rPr>
            </w:pPr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AA13E" w14:textId="6D376C6C" w:rsidR="00497564" w:rsidRPr="001B0868" w:rsidRDefault="00497564" w:rsidP="00FE40B1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</w:pPr>
            <w:proofErr w:type="gramStart"/>
            <w:r w:rsidRPr="001B0868">
              <w:rPr>
                <w:rFonts w:ascii="Century Gothic" w:hAnsi="Century Gothic"/>
                <w:b/>
                <w:bCs/>
                <w:color w:val="000000"/>
                <w:sz w:val="16"/>
                <w:szCs w:val="18"/>
              </w:rPr>
              <w:t>0</w:t>
            </w:r>
            <w:proofErr w:type="gramEnd"/>
          </w:p>
        </w:tc>
      </w:tr>
    </w:tbl>
    <w:p w14:paraId="3FC91C70" w14:textId="2084AECE" w:rsidR="00320EF3" w:rsidRPr="009C69F9" w:rsidRDefault="00320EF3" w:rsidP="00566FB5">
      <w:pPr>
        <w:rPr>
          <w:rFonts w:ascii="Century Gothic" w:hAnsi="Century Gothic"/>
        </w:rPr>
      </w:pPr>
    </w:p>
    <w:p w14:paraId="6B80C6F3" w14:textId="77777777" w:rsidR="001B0868" w:rsidRDefault="001B0868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br w:type="page"/>
      </w:r>
    </w:p>
    <w:p w14:paraId="14143C16" w14:textId="3744F53C" w:rsidR="00E4496E" w:rsidRDefault="00E4496E" w:rsidP="00E4496E">
      <w:pPr>
        <w:pStyle w:val="PargrafodaLista"/>
        <w:numPr>
          <w:ilvl w:val="0"/>
          <w:numId w:val="1"/>
        </w:numPr>
        <w:spacing w:line="36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 xml:space="preserve">Efetivo de vigilantes </w:t>
      </w:r>
    </w:p>
    <w:p w14:paraId="37DC0030" w14:textId="33BDC104" w:rsidR="00C04B20" w:rsidRPr="00C04B20" w:rsidRDefault="00C04B20" w:rsidP="001F6ADB">
      <w:pPr>
        <w:spacing w:line="360" w:lineRule="aut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Segue abaixo o quadro de efetivo:</w:t>
      </w:r>
    </w:p>
    <w:tbl>
      <w:tblPr>
        <w:tblStyle w:val="Tabelacomgrade"/>
        <w:tblW w:w="0" w:type="auto"/>
        <w:jc w:val="center"/>
        <w:tblInd w:w="708" w:type="dxa"/>
        <w:tblLook w:val="04A0" w:firstRow="1" w:lastRow="0" w:firstColumn="1" w:lastColumn="0" w:noHBand="0" w:noVBand="1"/>
      </w:tblPr>
      <w:tblGrid>
        <w:gridCol w:w="511"/>
        <w:gridCol w:w="2018"/>
        <w:gridCol w:w="2455"/>
        <w:gridCol w:w="55"/>
        <w:gridCol w:w="511"/>
        <w:gridCol w:w="1908"/>
        <w:gridCol w:w="2510"/>
      </w:tblGrid>
      <w:tr w:rsidR="00DF413D" w:rsidRPr="00A533EE" w14:paraId="28DDC6C6" w14:textId="77777777" w:rsidTr="00960F6A">
        <w:trPr>
          <w:jc w:val="center"/>
        </w:trPr>
        <w:tc>
          <w:tcPr>
            <w:tcW w:w="5039" w:type="dxa"/>
            <w:gridSpan w:val="4"/>
            <w:shd w:val="clear" w:color="auto" w:fill="1F497D" w:themeFill="text2"/>
          </w:tcPr>
          <w:p w14:paraId="3B0986EE" w14:textId="77777777" w:rsidR="00DF413D" w:rsidRPr="00A533EE" w:rsidRDefault="00DF413D" w:rsidP="00247A64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A533EE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Equipe: Noturna – A</w:t>
            </w:r>
          </w:p>
        </w:tc>
        <w:tc>
          <w:tcPr>
            <w:tcW w:w="4929" w:type="dxa"/>
            <w:gridSpan w:val="3"/>
            <w:shd w:val="clear" w:color="auto" w:fill="1F497D" w:themeFill="text2"/>
          </w:tcPr>
          <w:p w14:paraId="0FEA4174" w14:textId="04B8E169" w:rsidR="00DF413D" w:rsidRPr="00A533EE" w:rsidRDefault="00DF413D" w:rsidP="00DF413D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A533EE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Equipe: Noturna – B</w:t>
            </w:r>
          </w:p>
        </w:tc>
      </w:tr>
      <w:tr w:rsidR="00DF413D" w:rsidRPr="00A533EE" w14:paraId="0CD560C8" w14:textId="77777777" w:rsidTr="00960F6A">
        <w:trPr>
          <w:jc w:val="center"/>
        </w:trPr>
        <w:tc>
          <w:tcPr>
            <w:tcW w:w="511" w:type="dxa"/>
            <w:shd w:val="clear" w:color="auto" w:fill="1F497D" w:themeFill="text2"/>
          </w:tcPr>
          <w:p w14:paraId="060D8E10" w14:textId="0DBEA0C8" w:rsidR="00DF413D" w:rsidRPr="00A533EE" w:rsidRDefault="00DF413D" w:rsidP="00DF413D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A533EE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Nº</w:t>
            </w:r>
          </w:p>
        </w:tc>
        <w:tc>
          <w:tcPr>
            <w:tcW w:w="2018" w:type="dxa"/>
            <w:shd w:val="clear" w:color="auto" w:fill="1F497D" w:themeFill="text2"/>
          </w:tcPr>
          <w:p w14:paraId="510F9D74" w14:textId="652ACE14" w:rsidR="00DF413D" w:rsidRPr="00A533EE" w:rsidRDefault="00DF413D" w:rsidP="00DF413D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A533EE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Nome</w:t>
            </w:r>
          </w:p>
        </w:tc>
        <w:tc>
          <w:tcPr>
            <w:tcW w:w="2510" w:type="dxa"/>
            <w:gridSpan w:val="2"/>
            <w:shd w:val="clear" w:color="auto" w:fill="1F497D" w:themeFill="text2"/>
          </w:tcPr>
          <w:p w14:paraId="5F185A55" w14:textId="5A6609DB" w:rsidR="00DF413D" w:rsidRPr="00A533EE" w:rsidRDefault="00DF413D" w:rsidP="00DF413D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A533EE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Função</w:t>
            </w:r>
          </w:p>
        </w:tc>
        <w:tc>
          <w:tcPr>
            <w:tcW w:w="511" w:type="dxa"/>
            <w:shd w:val="clear" w:color="auto" w:fill="1F497D" w:themeFill="text2"/>
          </w:tcPr>
          <w:p w14:paraId="444E5DFF" w14:textId="4692151C" w:rsidR="00DF413D" w:rsidRPr="00A533EE" w:rsidRDefault="00DF413D" w:rsidP="00DF413D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A533EE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Nº</w:t>
            </w:r>
          </w:p>
        </w:tc>
        <w:tc>
          <w:tcPr>
            <w:tcW w:w="1908" w:type="dxa"/>
            <w:shd w:val="clear" w:color="auto" w:fill="1F497D" w:themeFill="text2"/>
          </w:tcPr>
          <w:p w14:paraId="0D78E7CA" w14:textId="6D409CC0" w:rsidR="00DF413D" w:rsidRPr="00A533EE" w:rsidRDefault="00DF413D" w:rsidP="00DF413D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A533EE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Nome</w:t>
            </w:r>
          </w:p>
        </w:tc>
        <w:tc>
          <w:tcPr>
            <w:tcW w:w="2510" w:type="dxa"/>
            <w:shd w:val="clear" w:color="auto" w:fill="1F497D" w:themeFill="text2"/>
          </w:tcPr>
          <w:p w14:paraId="7260F64A" w14:textId="7E084D22" w:rsidR="00DF413D" w:rsidRPr="00A533EE" w:rsidRDefault="00DF413D" w:rsidP="00DF413D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A533EE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Função</w:t>
            </w:r>
          </w:p>
        </w:tc>
      </w:tr>
      <w:tr w:rsidR="00DF413D" w14:paraId="38D04735" w14:textId="77777777" w:rsidTr="001F6ADB">
        <w:trPr>
          <w:jc w:val="center"/>
        </w:trPr>
        <w:tc>
          <w:tcPr>
            <w:tcW w:w="511" w:type="dxa"/>
          </w:tcPr>
          <w:p w14:paraId="3CBF7CD4" w14:textId="105F6D02" w:rsidR="00DF413D" w:rsidRPr="00960F6A" w:rsidRDefault="00DF413D" w:rsidP="00185A3E">
            <w:pPr>
              <w:spacing w:line="360" w:lineRule="auto"/>
              <w:rPr>
                <w:rFonts w:ascii="Century Gothic" w:hAnsi="Century Gothic"/>
                <w:b/>
                <w:sz w:val="16"/>
                <w:szCs w:val="16"/>
              </w:rPr>
            </w:pPr>
            <w:r w:rsidRPr="00960F6A">
              <w:rPr>
                <w:rFonts w:ascii="Century Gothic" w:hAnsi="Century Gothic"/>
                <w:b/>
                <w:sz w:val="16"/>
                <w:szCs w:val="16"/>
              </w:rPr>
              <w:t>01</w:t>
            </w:r>
          </w:p>
        </w:tc>
        <w:tc>
          <w:tcPr>
            <w:tcW w:w="2018" w:type="dxa"/>
          </w:tcPr>
          <w:p w14:paraId="1924ACF5" w14:textId="37E5947C" w:rsidR="00DF413D" w:rsidRPr="00960F6A" w:rsidRDefault="00DF413D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>Paulo</w:t>
            </w:r>
          </w:p>
        </w:tc>
        <w:tc>
          <w:tcPr>
            <w:tcW w:w="2510" w:type="dxa"/>
            <w:gridSpan w:val="2"/>
          </w:tcPr>
          <w:p w14:paraId="2F0BE19C" w14:textId="0770EF6E" w:rsidR="00DF413D" w:rsidRPr="00960F6A" w:rsidRDefault="00DF413D" w:rsidP="00DF413D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Vigilante Líder </w:t>
            </w:r>
          </w:p>
        </w:tc>
        <w:tc>
          <w:tcPr>
            <w:tcW w:w="511" w:type="dxa"/>
          </w:tcPr>
          <w:p w14:paraId="75DAF6C2" w14:textId="02B823D5" w:rsidR="00DF413D" w:rsidRPr="00960F6A" w:rsidRDefault="00DF413D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b/>
                <w:sz w:val="16"/>
                <w:szCs w:val="16"/>
              </w:rPr>
              <w:t>01</w:t>
            </w:r>
          </w:p>
        </w:tc>
        <w:tc>
          <w:tcPr>
            <w:tcW w:w="1908" w:type="dxa"/>
          </w:tcPr>
          <w:p w14:paraId="6C396F8D" w14:textId="2C8210D8" w:rsidR="00DF413D" w:rsidRPr="00960F6A" w:rsidRDefault="00DF413D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Isaac </w:t>
            </w:r>
          </w:p>
        </w:tc>
        <w:tc>
          <w:tcPr>
            <w:tcW w:w="2510" w:type="dxa"/>
          </w:tcPr>
          <w:p w14:paraId="727976D2" w14:textId="418A70F2" w:rsidR="00DF413D" w:rsidRPr="00960F6A" w:rsidRDefault="00DF413D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Vigilante Líder </w:t>
            </w:r>
          </w:p>
        </w:tc>
      </w:tr>
      <w:tr w:rsidR="00DF413D" w14:paraId="2DB2A803" w14:textId="77777777" w:rsidTr="001F6ADB">
        <w:trPr>
          <w:jc w:val="center"/>
        </w:trPr>
        <w:tc>
          <w:tcPr>
            <w:tcW w:w="511" w:type="dxa"/>
          </w:tcPr>
          <w:p w14:paraId="3F313C84" w14:textId="14DF1D40" w:rsidR="00DF413D" w:rsidRPr="00960F6A" w:rsidRDefault="00DF413D" w:rsidP="00185A3E">
            <w:pPr>
              <w:spacing w:line="360" w:lineRule="auto"/>
              <w:rPr>
                <w:rFonts w:ascii="Century Gothic" w:hAnsi="Century Gothic"/>
                <w:b/>
                <w:sz w:val="16"/>
                <w:szCs w:val="16"/>
              </w:rPr>
            </w:pPr>
            <w:r w:rsidRPr="00960F6A">
              <w:rPr>
                <w:rFonts w:ascii="Century Gothic" w:hAnsi="Century Gothic"/>
                <w:b/>
                <w:sz w:val="16"/>
                <w:szCs w:val="16"/>
              </w:rPr>
              <w:t>02</w:t>
            </w:r>
          </w:p>
        </w:tc>
        <w:tc>
          <w:tcPr>
            <w:tcW w:w="2018" w:type="dxa"/>
          </w:tcPr>
          <w:p w14:paraId="5EEB70F0" w14:textId="4E71DDD7" w:rsidR="00DF413D" w:rsidRPr="00960F6A" w:rsidRDefault="00DF413D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>Daniel</w:t>
            </w:r>
          </w:p>
        </w:tc>
        <w:tc>
          <w:tcPr>
            <w:tcW w:w="2510" w:type="dxa"/>
            <w:gridSpan w:val="2"/>
          </w:tcPr>
          <w:p w14:paraId="095890FD" w14:textId="0013A422" w:rsidR="00DF413D" w:rsidRPr="00960F6A" w:rsidRDefault="00DF413D" w:rsidP="00DF413D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>Vigilante Condutor  - Fiel</w:t>
            </w:r>
          </w:p>
        </w:tc>
        <w:tc>
          <w:tcPr>
            <w:tcW w:w="511" w:type="dxa"/>
          </w:tcPr>
          <w:p w14:paraId="25BEFFAC" w14:textId="4C07DB4F" w:rsidR="00DF413D" w:rsidRPr="00960F6A" w:rsidRDefault="00DF413D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b/>
                <w:sz w:val="16"/>
                <w:szCs w:val="16"/>
              </w:rPr>
              <w:t>02</w:t>
            </w:r>
          </w:p>
        </w:tc>
        <w:tc>
          <w:tcPr>
            <w:tcW w:w="1908" w:type="dxa"/>
          </w:tcPr>
          <w:p w14:paraId="2B632115" w14:textId="015866CA" w:rsidR="00DF413D" w:rsidRPr="00960F6A" w:rsidRDefault="00DF413D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>Abel</w:t>
            </w:r>
          </w:p>
        </w:tc>
        <w:tc>
          <w:tcPr>
            <w:tcW w:w="2510" w:type="dxa"/>
          </w:tcPr>
          <w:p w14:paraId="14F8F3EE" w14:textId="771BD804" w:rsidR="00DF413D" w:rsidRPr="00960F6A" w:rsidRDefault="00DF413D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>Vigilante Condutor  - Fiel</w:t>
            </w:r>
          </w:p>
        </w:tc>
      </w:tr>
      <w:tr w:rsidR="00DF413D" w14:paraId="13B1931F" w14:textId="77777777" w:rsidTr="001F6ADB">
        <w:trPr>
          <w:jc w:val="center"/>
        </w:trPr>
        <w:tc>
          <w:tcPr>
            <w:tcW w:w="511" w:type="dxa"/>
          </w:tcPr>
          <w:p w14:paraId="3F0DC290" w14:textId="1E65C369" w:rsidR="00DF413D" w:rsidRPr="00960F6A" w:rsidRDefault="00DF413D" w:rsidP="00185A3E">
            <w:pPr>
              <w:spacing w:line="360" w:lineRule="auto"/>
              <w:rPr>
                <w:rFonts w:ascii="Century Gothic" w:hAnsi="Century Gothic"/>
                <w:b/>
                <w:sz w:val="16"/>
                <w:szCs w:val="16"/>
              </w:rPr>
            </w:pPr>
            <w:r w:rsidRPr="00960F6A">
              <w:rPr>
                <w:rFonts w:ascii="Century Gothic" w:hAnsi="Century Gothic"/>
                <w:b/>
                <w:sz w:val="16"/>
                <w:szCs w:val="16"/>
              </w:rPr>
              <w:t>03</w:t>
            </w:r>
          </w:p>
        </w:tc>
        <w:tc>
          <w:tcPr>
            <w:tcW w:w="2018" w:type="dxa"/>
          </w:tcPr>
          <w:p w14:paraId="0DEDF75E" w14:textId="410660FF" w:rsidR="00DF413D" w:rsidRPr="00960F6A" w:rsidRDefault="00DF413D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Reginaldo </w:t>
            </w:r>
          </w:p>
        </w:tc>
        <w:tc>
          <w:tcPr>
            <w:tcW w:w="2510" w:type="dxa"/>
            <w:gridSpan w:val="2"/>
          </w:tcPr>
          <w:p w14:paraId="7D377795" w14:textId="62AAFAA5" w:rsidR="00DF413D" w:rsidRPr="00960F6A" w:rsidRDefault="00DF413D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Vigilante Condutor  </w:t>
            </w:r>
          </w:p>
        </w:tc>
        <w:tc>
          <w:tcPr>
            <w:tcW w:w="511" w:type="dxa"/>
          </w:tcPr>
          <w:p w14:paraId="53F3964C" w14:textId="0216172B" w:rsidR="00DF413D" w:rsidRPr="00960F6A" w:rsidRDefault="00DF413D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b/>
                <w:sz w:val="16"/>
                <w:szCs w:val="16"/>
              </w:rPr>
              <w:t>03</w:t>
            </w:r>
          </w:p>
        </w:tc>
        <w:tc>
          <w:tcPr>
            <w:tcW w:w="1908" w:type="dxa"/>
          </w:tcPr>
          <w:p w14:paraId="42D9D586" w14:textId="73F6C3BB" w:rsidR="00DF413D" w:rsidRPr="00960F6A" w:rsidRDefault="00DF413D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Agnaldo </w:t>
            </w:r>
          </w:p>
        </w:tc>
        <w:tc>
          <w:tcPr>
            <w:tcW w:w="2510" w:type="dxa"/>
          </w:tcPr>
          <w:p w14:paraId="39E14F72" w14:textId="023B0512" w:rsidR="00DF413D" w:rsidRPr="00960F6A" w:rsidRDefault="00DF413D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Vigilante Condutor  </w:t>
            </w:r>
          </w:p>
        </w:tc>
      </w:tr>
      <w:tr w:rsidR="00DF413D" w14:paraId="4C2ED8D4" w14:textId="77777777" w:rsidTr="001F6ADB">
        <w:trPr>
          <w:jc w:val="center"/>
        </w:trPr>
        <w:tc>
          <w:tcPr>
            <w:tcW w:w="511" w:type="dxa"/>
          </w:tcPr>
          <w:p w14:paraId="1B4CCE62" w14:textId="3C4108EB" w:rsidR="00DF413D" w:rsidRPr="00960F6A" w:rsidRDefault="00DF413D" w:rsidP="00185A3E">
            <w:pPr>
              <w:spacing w:line="360" w:lineRule="auto"/>
              <w:rPr>
                <w:rFonts w:ascii="Century Gothic" w:hAnsi="Century Gothic"/>
                <w:b/>
                <w:sz w:val="16"/>
                <w:szCs w:val="16"/>
              </w:rPr>
            </w:pPr>
            <w:r w:rsidRPr="00960F6A">
              <w:rPr>
                <w:rFonts w:ascii="Century Gothic" w:hAnsi="Century Gothic"/>
                <w:b/>
                <w:sz w:val="16"/>
                <w:szCs w:val="16"/>
              </w:rPr>
              <w:t>04</w:t>
            </w:r>
          </w:p>
        </w:tc>
        <w:tc>
          <w:tcPr>
            <w:tcW w:w="2018" w:type="dxa"/>
          </w:tcPr>
          <w:p w14:paraId="6C964F41" w14:textId="25FFF949" w:rsidR="00DF413D" w:rsidRPr="00960F6A" w:rsidRDefault="00DF413D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Andrei </w:t>
            </w:r>
          </w:p>
        </w:tc>
        <w:tc>
          <w:tcPr>
            <w:tcW w:w="2510" w:type="dxa"/>
            <w:gridSpan w:val="2"/>
          </w:tcPr>
          <w:p w14:paraId="5D6B5FA8" w14:textId="545E828D" w:rsidR="00DF413D" w:rsidRPr="00960F6A" w:rsidRDefault="00DF413D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Vigilante Condutor  </w:t>
            </w:r>
          </w:p>
        </w:tc>
        <w:tc>
          <w:tcPr>
            <w:tcW w:w="511" w:type="dxa"/>
          </w:tcPr>
          <w:p w14:paraId="7B419136" w14:textId="65AD7B8B" w:rsidR="00DF413D" w:rsidRPr="00960F6A" w:rsidRDefault="00DF413D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b/>
                <w:sz w:val="16"/>
                <w:szCs w:val="16"/>
              </w:rPr>
              <w:t>04</w:t>
            </w:r>
          </w:p>
        </w:tc>
        <w:tc>
          <w:tcPr>
            <w:tcW w:w="1908" w:type="dxa"/>
          </w:tcPr>
          <w:p w14:paraId="1D6CB503" w14:textId="17FA2839" w:rsidR="00DF413D" w:rsidRPr="00960F6A" w:rsidRDefault="00DF413D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>Wagner</w:t>
            </w:r>
          </w:p>
        </w:tc>
        <w:tc>
          <w:tcPr>
            <w:tcW w:w="2510" w:type="dxa"/>
          </w:tcPr>
          <w:p w14:paraId="6E68F93F" w14:textId="2D3E4182" w:rsidR="00DF413D" w:rsidRPr="00960F6A" w:rsidRDefault="00DF413D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Vigilante Condutor  </w:t>
            </w:r>
          </w:p>
        </w:tc>
      </w:tr>
      <w:tr w:rsidR="00DF413D" w14:paraId="40675F74" w14:textId="77777777" w:rsidTr="001F6ADB">
        <w:trPr>
          <w:jc w:val="center"/>
        </w:trPr>
        <w:tc>
          <w:tcPr>
            <w:tcW w:w="511" w:type="dxa"/>
          </w:tcPr>
          <w:p w14:paraId="05596E0F" w14:textId="58C5B982" w:rsidR="00DF413D" w:rsidRPr="00960F6A" w:rsidRDefault="00DF413D" w:rsidP="00185A3E">
            <w:pPr>
              <w:spacing w:line="360" w:lineRule="auto"/>
              <w:rPr>
                <w:rFonts w:ascii="Century Gothic" w:hAnsi="Century Gothic"/>
                <w:b/>
                <w:sz w:val="16"/>
                <w:szCs w:val="16"/>
              </w:rPr>
            </w:pPr>
            <w:r w:rsidRPr="00960F6A">
              <w:rPr>
                <w:rFonts w:ascii="Century Gothic" w:hAnsi="Century Gothic"/>
                <w:b/>
                <w:sz w:val="16"/>
                <w:szCs w:val="16"/>
              </w:rPr>
              <w:t>05</w:t>
            </w:r>
          </w:p>
        </w:tc>
        <w:tc>
          <w:tcPr>
            <w:tcW w:w="2018" w:type="dxa"/>
          </w:tcPr>
          <w:p w14:paraId="52DFF19E" w14:textId="5CBFDFFB" w:rsidR="00DF413D" w:rsidRPr="00960F6A" w:rsidRDefault="00DF413D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Edmar </w:t>
            </w:r>
          </w:p>
        </w:tc>
        <w:tc>
          <w:tcPr>
            <w:tcW w:w="2510" w:type="dxa"/>
            <w:gridSpan w:val="2"/>
          </w:tcPr>
          <w:p w14:paraId="74450EC4" w14:textId="48C349AB" w:rsidR="00DF413D" w:rsidRPr="00960F6A" w:rsidRDefault="00DF413D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Vigilante Condutor  </w:t>
            </w:r>
          </w:p>
        </w:tc>
        <w:tc>
          <w:tcPr>
            <w:tcW w:w="511" w:type="dxa"/>
          </w:tcPr>
          <w:p w14:paraId="18546347" w14:textId="29C31DA4" w:rsidR="00DF413D" w:rsidRPr="00960F6A" w:rsidRDefault="00DF413D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b/>
                <w:sz w:val="16"/>
                <w:szCs w:val="16"/>
              </w:rPr>
              <w:t>05</w:t>
            </w:r>
          </w:p>
        </w:tc>
        <w:tc>
          <w:tcPr>
            <w:tcW w:w="1908" w:type="dxa"/>
          </w:tcPr>
          <w:p w14:paraId="787147D2" w14:textId="5A4E331C" w:rsidR="00DF413D" w:rsidRPr="00960F6A" w:rsidRDefault="00DF413D" w:rsidP="00DF413D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Ezequiel </w:t>
            </w:r>
          </w:p>
        </w:tc>
        <w:tc>
          <w:tcPr>
            <w:tcW w:w="2510" w:type="dxa"/>
          </w:tcPr>
          <w:p w14:paraId="2CDD49DD" w14:textId="4863D406" w:rsidR="00DF413D" w:rsidRPr="00960F6A" w:rsidRDefault="00DF413D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Vigilante Condutor  </w:t>
            </w:r>
          </w:p>
        </w:tc>
      </w:tr>
      <w:tr w:rsidR="00DF413D" w14:paraId="58AC9421" w14:textId="77777777" w:rsidTr="001F6ADB">
        <w:trPr>
          <w:jc w:val="center"/>
        </w:trPr>
        <w:tc>
          <w:tcPr>
            <w:tcW w:w="511" w:type="dxa"/>
          </w:tcPr>
          <w:p w14:paraId="05D24CF6" w14:textId="16E5A398" w:rsidR="00DF413D" w:rsidRPr="00960F6A" w:rsidRDefault="00DF413D" w:rsidP="00185A3E">
            <w:pPr>
              <w:spacing w:line="360" w:lineRule="auto"/>
              <w:rPr>
                <w:rFonts w:ascii="Century Gothic" w:hAnsi="Century Gothic"/>
                <w:b/>
                <w:sz w:val="16"/>
                <w:szCs w:val="16"/>
              </w:rPr>
            </w:pPr>
            <w:r w:rsidRPr="00960F6A">
              <w:rPr>
                <w:rFonts w:ascii="Century Gothic" w:hAnsi="Century Gothic"/>
                <w:b/>
                <w:sz w:val="16"/>
                <w:szCs w:val="16"/>
              </w:rPr>
              <w:t>06</w:t>
            </w:r>
          </w:p>
        </w:tc>
        <w:tc>
          <w:tcPr>
            <w:tcW w:w="2018" w:type="dxa"/>
          </w:tcPr>
          <w:p w14:paraId="6FDF4019" w14:textId="7D148373" w:rsidR="00DF413D" w:rsidRPr="00960F6A" w:rsidRDefault="00563DFE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>Josevaldo</w:t>
            </w:r>
          </w:p>
        </w:tc>
        <w:tc>
          <w:tcPr>
            <w:tcW w:w="2510" w:type="dxa"/>
            <w:gridSpan w:val="2"/>
          </w:tcPr>
          <w:p w14:paraId="62AAEAE7" w14:textId="06EDF4EC" w:rsidR="00DF413D" w:rsidRPr="00960F6A" w:rsidRDefault="00DF413D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Vigilante Condutor  </w:t>
            </w:r>
          </w:p>
        </w:tc>
        <w:tc>
          <w:tcPr>
            <w:tcW w:w="511" w:type="dxa"/>
          </w:tcPr>
          <w:p w14:paraId="52028871" w14:textId="7D30F30D" w:rsidR="00DF413D" w:rsidRPr="00960F6A" w:rsidRDefault="00DF413D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b/>
                <w:sz w:val="16"/>
                <w:szCs w:val="16"/>
              </w:rPr>
              <w:t>06</w:t>
            </w:r>
          </w:p>
        </w:tc>
        <w:tc>
          <w:tcPr>
            <w:tcW w:w="1908" w:type="dxa"/>
          </w:tcPr>
          <w:p w14:paraId="46393FCD" w14:textId="647F3B2E" w:rsidR="00DF413D" w:rsidRPr="00960F6A" w:rsidRDefault="00DF413D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>Ademar</w:t>
            </w:r>
          </w:p>
        </w:tc>
        <w:tc>
          <w:tcPr>
            <w:tcW w:w="2510" w:type="dxa"/>
          </w:tcPr>
          <w:p w14:paraId="1D5172C4" w14:textId="38C9B2B6" w:rsidR="00DF413D" w:rsidRPr="00960F6A" w:rsidRDefault="00DF413D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Vigilante Condutor  </w:t>
            </w:r>
          </w:p>
        </w:tc>
      </w:tr>
      <w:tr w:rsidR="00DF413D" w14:paraId="369BCE6C" w14:textId="77777777" w:rsidTr="001F6ADB">
        <w:trPr>
          <w:jc w:val="center"/>
        </w:trPr>
        <w:tc>
          <w:tcPr>
            <w:tcW w:w="511" w:type="dxa"/>
          </w:tcPr>
          <w:p w14:paraId="55BA869C" w14:textId="02C1BF56" w:rsidR="00DF413D" w:rsidRPr="00960F6A" w:rsidRDefault="00DF413D" w:rsidP="00185A3E">
            <w:pPr>
              <w:spacing w:line="360" w:lineRule="auto"/>
              <w:rPr>
                <w:rFonts w:ascii="Century Gothic" w:hAnsi="Century Gothic"/>
                <w:b/>
                <w:sz w:val="16"/>
                <w:szCs w:val="16"/>
              </w:rPr>
            </w:pPr>
            <w:r w:rsidRPr="00960F6A">
              <w:rPr>
                <w:rFonts w:ascii="Century Gothic" w:hAnsi="Century Gothic"/>
                <w:b/>
                <w:sz w:val="16"/>
                <w:szCs w:val="16"/>
              </w:rPr>
              <w:t>07</w:t>
            </w:r>
          </w:p>
        </w:tc>
        <w:tc>
          <w:tcPr>
            <w:tcW w:w="2018" w:type="dxa"/>
          </w:tcPr>
          <w:p w14:paraId="6FCAF492" w14:textId="5DD5F3CC" w:rsidR="00DF413D" w:rsidRPr="00960F6A" w:rsidRDefault="00DF413D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Alexandre </w:t>
            </w:r>
          </w:p>
        </w:tc>
        <w:tc>
          <w:tcPr>
            <w:tcW w:w="2510" w:type="dxa"/>
            <w:gridSpan w:val="2"/>
          </w:tcPr>
          <w:p w14:paraId="58158670" w14:textId="71D9C65E" w:rsidR="00DF413D" w:rsidRPr="00960F6A" w:rsidRDefault="00DF413D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Vigilante Condutor  </w:t>
            </w:r>
          </w:p>
        </w:tc>
        <w:tc>
          <w:tcPr>
            <w:tcW w:w="511" w:type="dxa"/>
          </w:tcPr>
          <w:p w14:paraId="4CD36B33" w14:textId="636E6A1F" w:rsidR="00DF413D" w:rsidRPr="00960F6A" w:rsidRDefault="00DF413D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b/>
                <w:sz w:val="16"/>
                <w:szCs w:val="16"/>
              </w:rPr>
              <w:t>07</w:t>
            </w:r>
          </w:p>
        </w:tc>
        <w:tc>
          <w:tcPr>
            <w:tcW w:w="1908" w:type="dxa"/>
          </w:tcPr>
          <w:p w14:paraId="65C46EAC" w14:textId="669E81DC" w:rsidR="00DF413D" w:rsidRPr="00960F6A" w:rsidRDefault="00DF413D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Fábio </w:t>
            </w:r>
          </w:p>
        </w:tc>
        <w:tc>
          <w:tcPr>
            <w:tcW w:w="2510" w:type="dxa"/>
          </w:tcPr>
          <w:p w14:paraId="3BD6B2F2" w14:textId="2CD9C35D" w:rsidR="00DF413D" w:rsidRPr="00960F6A" w:rsidRDefault="00DF413D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Vigilante Condutor  </w:t>
            </w:r>
          </w:p>
        </w:tc>
      </w:tr>
      <w:tr w:rsidR="00924A03" w14:paraId="14761A37" w14:textId="77777777" w:rsidTr="001F6ADB">
        <w:trPr>
          <w:jc w:val="center"/>
        </w:trPr>
        <w:tc>
          <w:tcPr>
            <w:tcW w:w="511" w:type="dxa"/>
          </w:tcPr>
          <w:p w14:paraId="2DA66EC6" w14:textId="2C33AE4A" w:rsidR="00924A03" w:rsidRPr="00960F6A" w:rsidRDefault="00924A03" w:rsidP="00185A3E">
            <w:pPr>
              <w:spacing w:line="360" w:lineRule="auto"/>
              <w:rPr>
                <w:rFonts w:ascii="Century Gothic" w:hAnsi="Century Gothic"/>
                <w:b/>
                <w:sz w:val="16"/>
                <w:szCs w:val="16"/>
              </w:rPr>
            </w:pPr>
            <w:r w:rsidRPr="00960F6A">
              <w:rPr>
                <w:rFonts w:ascii="Century Gothic" w:hAnsi="Century Gothic"/>
                <w:b/>
                <w:sz w:val="16"/>
                <w:szCs w:val="16"/>
              </w:rPr>
              <w:t>08</w:t>
            </w:r>
          </w:p>
        </w:tc>
        <w:tc>
          <w:tcPr>
            <w:tcW w:w="2018" w:type="dxa"/>
          </w:tcPr>
          <w:p w14:paraId="64F463F1" w14:textId="02F334E6" w:rsidR="001C46C7" w:rsidRPr="00960F6A" w:rsidRDefault="001136B6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>Marcos</w:t>
            </w:r>
          </w:p>
        </w:tc>
        <w:tc>
          <w:tcPr>
            <w:tcW w:w="2510" w:type="dxa"/>
            <w:gridSpan w:val="2"/>
          </w:tcPr>
          <w:p w14:paraId="0EAAEF5E" w14:textId="6D024834" w:rsidR="00924A03" w:rsidRPr="00960F6A" w:rsidRDefault="00924A03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Vigilante Condutor  </w:t>
            </w:r>
          </w:p>
        </w:tc>
        <w:tc>
          <w:tcPr>
            <w:tcW w:w="511" w:type="dxa"/>
          </w:tcPr>
          <w:p w14:paraId="4EADA251" w14:textId="1F204865" w:rsidR="00924A03" w:rsidRPr="00960F6A" w:rsidRDefault="00924A03" w:rsidP="00185A3E">
            <w:pPr>
              <w:spacing w:line="360" w:lineRule="auto"/>
              <w:rPr>
                <w:rFonts w:ascii="Century Gothic" w:hAnsi="Century Gothic"/>
                <w:b/>
                <w:sz w:val="16"/>
                <w:szCs w:val="16"/>
              </w:rPr>
            </w:pPr>
            <w:r w:rsidRPr="00960F6A">
              <w:rPr>
                <w:rFonts w:ascii="Century Gothic" w:hAnsi="Century Gothic"/>
                <w:b/>
                <w:sz w:val="16"/>
                <w:szCs w:val="16"/>
              </w:rPr>
              <w:t>08</w:t>
            </w:r>
          </w:p>
        </w:tc>
        <w:tc>
          <w:tcPr>
            <w:tcW w:w="1908" w:type="dxa"/>
          </w:tcPr>
          <w:p w14:paraId="7638EDF7" w14:textId="02F1A55B" w:rsidR="00924A03" w:rsidRPr="00960F6A" w:rsidRDefault="001136B6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Anselmo </w:t>
            </w:r>
          </w:p>
        </w:tc>
        <w:tc>
          <w:tcPr>
            <w:tcW w:w="2510" w:type="dxa"/>
          </w:tcPr>
          <w:p w14:paraId="010E1632" w14:textId="0B98ED8D" w:rsidR="00924A03" w:rsidRPr="00960F6A" w:rsidRDefault="00924A03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Vigilante Condutor  </w:t>
            </w:r>
          </w:p>
        </w:tc>
      </w:tr>
      <w:tr w:rsidR="00924A03" w14:paraId="62B15FB6" w14:textId="77777777" w:rsidTr="001F6ADB">
        <w:trPr>
          <w:jc w:val="center"/>
        </w:trPr>
        <w:tc>
          <w:tcPr>
            <w:tcW w:w="511" w:type="dxa"/>
          </w:tcPr>
          <w:p w14:paraId="494F3D65" w14:textId="55B216FC" w:rsidR="00924A03" w:rsidRPr="00960F6A" w:rsidRDefault="00924A03" w:rsidP="00185A3E">
            <w:pPr>
              <w:spacing w:line="360" w:lineRule="auto"/>
              <w:rPr>
                <w:rFonts w:ascii="Century Gothic" w:hAnsi="Century Gothic"/>
                <w:b/>
                <w:sz w:val="16"/>
                <w:szCs w:val="16"/>
              </w:rPr>
            </w:pPr>
            <w:r w:rsidRPr="00960F6A">
              <w:rPr>
                <w:rFonts w:ascii="Century Gothic" w:hAnsi="Century Gothic"/>
                <w:b/>
                <w:sz w:val="16"/>
                <w:szCs w:val="16"/>
              </w:rPr>
              <w:t>09</w:t>
            </w:r>
          </w:p>
        </w:tc>
        <w:tc>
          <w:tcPr>
            <w:tcW w:w="2018" w:type="dxa"/>
          </w:tcPr>
          <w:p w14:paraId="7FF320E2" w14:textId="5AD36B4F" w:rsidR="00924A03" w:rsidRPr="00960F6A" w:rsidRDefault="00924A03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>Luiz</w:t>
            </w:r>
          </w:p>
        </w:tc>
        <w:tc>
          <w:tcPr>
            <w:tcW w:w="2510" w:type="dxa"/>
            <w:gridSpan w:val="2"/>
          </w:tcPr>
          <w:p w14:paraId="2D416C19" w14:textId="0C1BEB86" w:rsidR="00924A03" w:rsidRPr="00960F6A" w:rsidRDefault="00924A03" w:rsidP="00DF413D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Guarda Parque </w:t>
            </w:r>
          </w:p>
        </w:tc>
        <w:tc>
          <w:tcPr>
            <w:tcW w:w="511" w:type="dxa"/>
          </w:tcPr>
          <w:p w14:paraId="41DCC76F" w14:textId="34860B8B" w:rsidR="00924A03" w:rsidRPr="00960F6A" w:rsidRDefault="00924A03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b/>
                <w:sz w:val="16"/>
                <w:szCs w:val="16"/>
              </w:rPr>
              <w:t>09</w:t>
            </w:r>
          </w:p>
        </w:tc>
        <w:tc>
          <w:tcPr>
            <w:tcW w:w="1908" w:type="dxa"/>
          </w:tcPr>
          <w:p w14:paraId="4DDBCAAF" w14:textId="56E5EFF2" w:rsidR="00924A03" w:rsidRPr="00960F6A" w:rsidRDefault="00924A03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>Orlando</w:t>
            </w:r>
          </w:p>
        </w:tc>
        <w:tc>
          <w:tcPr>
            <w:tcW w:w="2510" w:type="dxa"/>
          </w:tcPr>
          <w:p w14:paraId="03FB81DB" w14:textId="3928990F" w:rsidR="00924A03" w:rsidRPr="00960F6A" w:rsidRDefault="00924A03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Guarda Parque </w:t>
            </w:r>
          </w:p>
        </w:tc>
      </w:tr>
      <w:tr w:rsidR="00924A03" w14:paraId="3710B467" w14:textId="77777777" w:rsidTr="001F6ADB">
        <w:trPr>
          <w:jc w:val="center"/>
        </w:trPr>
        <w:tc>
          <w:tcPr>
            <w:tcW w:w="511" w:type="dxa"/>
          </w:tcPr>
          <w:p w14:paraId="0E580E88" w14:textId="2C28B40A" w:rsidR="00924A03" w:rsidRPr="00960F6A" w:rsidRDefault="00924A03" w:rsidP="00185A3E">
            <w:pPr>
              <w:spacing w:line="360" w:lineRule="auto"/>
              <w:rPr>
                <w:rFonts w:ascii="Century Gothic" w:hAnsi="Century Gothic"/>
                <w:b/>
                <w:sz w:val="16"/>
                <w:szCs w:val="16"/>
              </w:rPr>
            </w:pPr>
            <w:r w:rsidRPr="00960F6A">
              <w:rPr>
                <w:rFonts w:ascii="Century Gothic" w:hAnsi="Century Gothic"/>
                <w:b/>
                <w:sz w:val="16"/>
                <w:szCs w:val="16"/>
              </w:rPr>
              <w:t>10</w:t>
            </w:r>
          </w:p>
        </w:tc>
        <w:tc>
          <w:tcPr>
            <w:tcW w:w="2018" w:type="dxa"/>
          </w:tcPr>
          <w:p w14:paraId="6332305A" w14:textId="4C7689D9" w:rsidR="00924A03" w:rsidRPr="00960F6A" w:rsidRDefault="00924A03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>Adeildo</w:t>
            </w:r>
          </w:p>
        </w:tc>
        <w:tc>
          <w:tcPr>
            <w:tcW w:w="2510" w:type="dxa"/>
            <w:gridSpan w:val="2"/>
          </w:tcPr>
          <w:p w14:paraId="1775C856" w14:textId="7A933520" w:rsidR="00924A03" w:rsidRPr="00960F6A" w:rsidRDefault="00924A03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Guarda Parque </w:t>
            </w:r>
          </w:p>
        </w:tc>
        <w:tc>
          <w:tcPr>
            <w:tcW w:w="511" w:type="dxa"/>
          </w:tcPr>
          <w:p w14:paraId="1C934457" w14:textId="1575A236" w:rsidR="00924A03" w:rsidRPr="00960F6A" w:rsidRDefault="00924A03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b/>
                <w:sz w:val="16"/>
                <w:szCs w:val="16"/>
              </w:rPr>
              <w:t>10</w:t>
            </w:r>
          </w:p>
        </w:tc>
        <w:tc>
          <w:tcPr>
            <w:tcW w:w="1908" w:type="dxa"/>
          </w:tcPr>
          <w:p w14:paraId="58B180D1" w14:textId="15C35156" w:rsidR="00924A03" w:rsidRPr="00960F6A" w:rsidRDefault="00924A03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José Francisco </w:t>
            </w:r>
          </w:p>
        </w:tc>
        <w:tc>
          <w:tcPr>
            <w:tcW w:w="2510" w:type="dxa"/>
          </w:tcPr>
          <w:p w14:paraId="2CA7A925" w14:textId="658498DB" w:rsidR="00924A03" w:rsidRPr="00960F6A" w:rsidRDefault="00924A03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Guarda Parque </w:t>
            </w:r>
          </w:p>
        </w:tc>
      </w:tr>
      <w:tr w:rsidR="00924A03" w14:paraId="53984310" w14:textId="77777777" w:rsidTr="001F6ADB">
        <w:trPr>
          <w:jc w:val="center"/>
        </w:trPr>
        <w:tc>
          <w:tcPr>
            <w:tcW w:w="511" w:type="dxa"/>
          </w:tcPr>
          <w:p w14:paraId="63BA6782" w14:textId="308FAC17" w:rsidR="00924A03" w:rsidRPr="00960F6A" w:rsidRDefault="00924A03" w:rsidP="00185A3E">
            <w:pPr>
              <w:spacing w:line="360" w:lineRule="auto"/>
              <w:rPr>
                <w:rFonts w:ascii="Century Gothic" w:hAnsi="Century Gothic"/>
                <w:b/>
                <w:sz w:val="16"/>
                <w:szCs w:val="16"/>
              </w:rPr>
            </w:pPr>
            <w:r w:rsidRPr="00960F6A">
              <w:rPr>
                <w:rFonts w:ascii="Century Gothic" w:hAnsi="Century Gothic"/>
                <w:b/>
                <w:sz w:val="16"/>
                <w:szCs w:val="16"/>
              </w:rPr>
              <w:t>11</w:t>
            </w:r>
          </w:p>
        </w:tc>
        <w:tc>
          <w:tcPr>
            <w:tcW w:w="2018" w:type="dxa"/>
          </w:tcPr>
          <w:p w14:paraId="0121C58A" w14:textId="4839BA3F" w:rsidR="00924A03" w:rsidRPr="00960F6A" w:rsidRDefault="00924A03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Thiago </w:t>
            </w:r>
          </w:p>
        </w:tc>
        <w:tc>
          <w:tcPr>
            <w:tcW w:w="2510" w:type="dxa"/>
            <w:gridSpan w:val="2"/>
          </w:tcPr>
          <w:p w14:paraId="07A3F469" w14:textId="4009C86E" w:rsidR="00924A03" w:rsidRPr="00960F6A" w:rsidRDefault="00924A03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Operador de monitoramento </w:t>
            </w:r>
          </w:p>
        </w:tc>
        <w:tc>
          <w:tcPr>
            <w:tcW w:w="511" w:type="dxa"/>
          </w:tcPr>
          <w:p w14:paraId="37E4193E" w14:textId="5CDCB11E" w:rsidR="00924A03" w:rsidRPr="00960F6A" w:rsidRDefault="00924A03" w:rsidP="00185A3E">
            <w:pPr>
              <w:spacing w:line="360" w:lineRule="auto"/>
              <w:rPr>
                <w:rFonts w:ascii="Century Gothic" w:hAnsi="Century Gothic"/>
                <w:b/>
                <w:sz w:val="16"/>
                <w:szCs w:val="16"/>
              </w:rPr>
            </w:pPr>
            <w:r w:rsidRPr="00960F6A">
              <w:rPr>
                <w:rFonts w:ascii="Century Gothic" w:hAnsi="Century Gothic"/>
                <w:b/>
                <w:sz w:val="16"/>
                <w:szCs w:val="16"/>
              </w:rPr>
              <w:t>11</w:t>
            </w:r>
          </w:p>
        </w:tc>
        <w:tc>
          <w:tcPr>
            <w:tcW w:w="1908" w:type="dxa"/>
          </w:tcPr>
          <w:p w14:paraId="44A92E3C" w14:textId="0114115C" w:rsidR="00924A03" w:rsidRPr="00960F6A" w:rsidRDefault="00924A03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Alex </w:t>
            </w:r>
          </w:p>
        </w:tc>
        <w:tc>
          <w:tcPr>
            <w:tcW w:w="2510" w:type="dxa"/>
          </w:tcPr>
          <w:p w14:paraId="295F99B3" w14:textId="2AE9038B" w:rsidR="00924A03" w:rsidRPr="00960F6A" w:rsidRDefault="00924A03" w:rsidP="00185A3E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Operador de monitoramento </w:t>
            </w:r>
          </w:p>
        </w:tc>
      </w:tr>
      <w:tr w:rsidR="00924A03" w:rsidRPr="00A533EE" w14:paraId="5D1EA2B3" w14:textId="77777777" w:rsidTr="00960F6A">
        <w:trPr>
          <w:jc w:val="center"/>
        </w:trPr>
        <w:tc>
          <w:tcPr>
            <w:tcW w:w="5039" w:type="dxa"/>
            <w:gridSpan w:val="4"/>
            <w:shd w:val="clear" w:color="auto" w:fill="1F497D" w:themeFill="text2"/>
          </w:tcPr>
          <w:p w14:paraId="0FBA6B63" w14:textId="7EE9EE76" w:rsidR="00924A03" w:rsidRPr="00A533EE" w:rsidRDefault="00924A03" w:rsidP="00DF413D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A533EE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Equipe: Diurno – A</w:t>
            </w:r>
          </w:p>
        </w:tc>
        <w:tc>
          <w:tcPr>
            <w:tcW w:w="4929" w:type="dxa"/>
            <w:gridSpan w:val="3"/>
            <w:shd w:val="clear" w:color="auto" w:fill="1F497D" w:themeFill="text2"/>
          </w:tcPr>
          <w:p w14:paraId="7DB67E77" w14:textId="5D49754B" w:rsidR="00924A03" w:rsidRPr="00A533EE" w:rsidRDefault="00924A03" w:rsidP="00DF413D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A533EE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Equipe: Diurno – B</w:t>
            </w:r>
          </w:p>
        </w:tc>
      </w:tr>
      <w:tr w:rsidR="00924A03" w:rsidRPr="00A533EE" w14:paraId="62270441" w14:textId="77777777" w:rsidTr="00960F6A">
        <w:trPr>
          <w:jc w:val="center"/>
        </w:trPr>
        <w:tc>
          <w:tcPr>
            <w:tcW w:w="511" w:type="dxa"/>
            <w:shd w:val="clear" w:color="auto" w:fill="1F497D" w:themeFill="text2"/>
          </w:tcPr>
          <w:p w14:paraId="7B549673" w14:textId="77777777" w:rsidR="00924A03" w:rsidRPr="00A533EE" w:rsidRDefault="00924A03" w:rsidP="00247A64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A533EE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Nº</w:t>
            </w:r>
          </w:p>
        </w:tc>
        <w:tc>
          <w:tcPr>
            <w:tcW w:w="2018" w:type="dxa"/>
            <w:shd w:val="clear" w:color="auto" w:fill="1F497D" w:themeFill="text2"/>
          </w:tcPr>
          <w:p w14:paraId="771CA96B" w14:textId="77777777" w:rsidR="00924A03" w:rsidRPr="00A533EE" w:rsidRDefault="00924A03" w:rsidP="00247A64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A533EE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Nome</w:t>
            </w:r>
          </w:p>
        </w:tc>
        <w:tc>
          <w:tcPr>
            <w:tcW w:w="2510" w:type="dxa"/>
            <w:gridSpan w:val="2"/>
            <w:shd w:val="clear" w:color="auto" w:fill="1F497D" w:themeFill="text2"/>
          </w:tcPr>
          <w:p w14:paraId="219C6070" w14:textId="77777777" w:rsidR="00924A03" w:rsidRPr="00A533EE" w:rsidRDefault="00924A03" w:rsidP="00247A64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A533EE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Função</w:t>
            </w:r>
          </w:p>
        </w:tc>
        <w:tc>
          <w:tcPr>
            <w:tcW w:w="511" w:type="dxa"/>
            <w:shd w:val="clear" w:color="auto" w:fill="1F497D" w:themeFill="text2"/>
          </w:tcPr>
          <w:p w14:paraId="072C7831" w14:textId="77777777" w:rsidR="00924A03" w:rsidRPr="00A533EE" w:rsidRDefault="00924A03" w:rsidP="00247A64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A533EE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Nº</w:t>
            </w:r>
          </w:p>
        </w:tc>
        <w:tc>
          <w:tcPr>
            <w:tcW w:w="1908" w:type="dxa"/>
            <w:shd w:val="clear" w:color="auto" w:fill="1F497D" w:themeFill="text2"/>
          </w:tcPr>
          <w:p w14:paraId="500B9890" w14:textId="77777777" w:rsidR="00924A03" w:rsidRPr="00A533EE" w:rsidRDefault="00924A03" w:rsidP="00247A64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A533EE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Nome</w:t>
            </w:r>
          </w:p>
        </w:tc>
        <w:tc>
          <w:tcPr>
            <w:tcW w:w="2510" w:type="dxa"/>
            <w:shd w:val="clear" w:color="auto" w:fill="1F497D" w:themeFill="text2"/>
          </w:tcPr>
          <w:p w14:paraId="67E89EF5" w14:textId="77777777" w:rsidR="00924A03" w:rsidRPr="00A533EE" w:rsidRDefault="00924A03" w:rsidP="00247A64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A533EE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Função</w:t>
            </w:r>
          </w:p>
        </w:tc>
      </w:tr>
      <w:tr w:rsidR="00924A03" w14:paraId="6D44FE5C" w14:textId="77777777" w:rsidTr="001F6ADB">
        <w:trPr>
          <w:jc w:val="center"/>
        </w:trPr>
        <w:tc>
          <w:tcPr>
            <w:tcW w:w="511" w:type="dxa"/>
          </w:tcPr>
          <w:p w14:paraId="0DDB16FF" w14:textId="77777777" w:rsidR="00924A03" w:rsidRPr="00960F6A" w:rsidRDefault="00924A03" w:rsidP="00247A64">
            <w:pPr>
              <w:spacing w:line="360" w:lineRule="auto"/>
              <w:rPr>
                <w:rFonts w:ascii="Century Gothic" w:hAnsi="Century Gothic"/>
                <w:b/>
                <w:sz w:val="16"/>
                <w:szCs w:val="16"/>
              </w:rPr>
            </w:pPr>
            <w:r w:rsidRPr="00960F6A">
              <w:rPr>
                <w:rFonts w:ascii="Century Gothic" w:hAnsi="Century Gothic"/>
                <w:b/>
                <w:sz w:val="16"/>
                <w:szCs w:val="16"/>
              </w:rPr>
              <w:t>01</w:t>
            </w:r>
          </w:p>
        </w:tc>
        <w:tc>
          <w:tcPr>
            <w:tcW w:w="2018" w:type="dxa"/>
          </w:tcPr>
          <w:p w14:paraId="290DDEE6" w14:textId="056CE0B1" w:rsidR="00924A03" w:rsidRPr="00960F6A" w:rsidRDefault="00924A03" w:rsidP="00247A64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Ordelei </w:t>
            </w:r>
          </w:p>
        </w:tc>
        <w:tc>
          <w:tcPr>
            <w:tcW w:w="2510" w:type="dxa"/>
            <w:gridSpan w:val="2"/>
          </w:tcPr>
          <w:p w14:paraId="142CE21E" w14:textId="77777777" w:rsidR="00924A03" w:rsidRPr="00960F6A" w:rsidRDefault="00924A03" w:rsidP="00247A64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Vigilante Líder </w:t>
            </w:r>
          </w:p>
        </w:tc>
        <w:tc>
          <w:tcPr>
            <w:tcW w:w="511" w:type="dxa"/>
          </w:tcPr>
          <w:p w14:paraId="18EB5418" w14:textId="77777777" w:rsidR="00924A03" w:rsidRPr="00960F6A" w:rsidRDefault="00924A03" w:rsidP="00247A64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b/>
                <w:sz w:val="16"/>
                <w:szCs w:val="16"/>
              </w:rPr>
              <w:t>01</w:t>
            </w:r>
          </w:p>
        </w:tc>
        <w:tc>
          <w:tcPr>
            <w:tcW w:w="1908" w:type="dxa"/>
          </w:tcPr>
          <w:p w14:paraId="1705E33B" w14:textId="7BD81931" w:rsidR="00924A03" w:rsidRPr="00960F6A" w:rsidRDefault="00924A03" w:rsidP="00247A64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>Sandro</w:t>
            </w:r>
          </w:p>
        </w:tc>
        <w:tc>
          <w:tcPr>
            <w:tcW w:w="2510" w:type="dxa"/>
          </w:tcPr>
          <w:p w14:paraId="57EAFEFC" w14:textId="77777777" w:rsidR="00924A03" w:rsidRPr="00960F6A" w:rsidRDefault="00924A03" w:rsidP="00247A64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Vigilante Líder </w:t>
            </w:r>
          </w:p>
        </w:tc>
      </w:tr>
      <w:tr w:rsidR="00924A03" w14:paraId="1B93F7BD" w14:textId="77777777" w:rsidTr="001F6ADB">
        <w:trPr>
          <w:jc w:val="center"/>
        </w:trPr>
        <w:tc>
          <w:tcPr>
            <w:tcW w:w="511" w:type="dxa"/>
          </w:tcPr>
          <w:p w14:paraId="0ADEF015" w14:textId="77777777" w:rsidR="00924A03" w:rsidRPr="00960F6A" w:rsidRDefault="00924A03" w:rsidP="00247A64">
            <w:pPr>
              <w:spacing w:line="360" w:lineRule="auto"/>
              <w:rPr>
                <w:rFonts w:ascii="Century Gothic" w:hAnsi="Century Gothic"/>
                <w:b/>
                <w:sz w:val="16"/>
                <w:szCs w:val="16"/>
              </w:rPr>
            </w:pPr>
            <w:r w:rsidRPr="00960F6A">
              <w:rPr>
                <w:rFonts w:ascii="Century Gothic" w:hAnsi="Century Gothic"/>
                <w:b/>
                <w:sz w:val="16"/>
                <w:szCs w:val="16"/>
              </w:rPr>
              <w:t>02</w:t>
            </w:r>
          </w:p>
        </w:tc>
        <w:tc>
          <w:tcPr>
            <w:tcW w:w="2018" w:type="dxa"/>
          </w:tcPr>
          <w:p w14:paraId="25AD153F" w14:textId="3CF48CD0" w:rsidR="00924A03" w:rsidRPr="00960F6A" w:rsidRDefault="00924A03" w:rsidP="00247A64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Adeblando </w:t>
            </w:r>
          </w:p>
        </w:tc>
        <w:tc>
          <w:tcPr>
            <w:tcW w:w="2510" w:type="dxa"/>
            <w:gridSpan w:val="2"/>
          </w:tcPr>
          <w:p w14:paraId="7C14CD87" w14:textId="77777777" w:rsidR="00924A03" w:rsidRPr="00960F6A" w:rsidRDefault="00924A03" w:rsidP="00247A64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>Vigilante Condutor  - Fiel</w:t>
            </w:r>
          </w:p>
        </w:tc>
        <w:tc>
          <w:tcPr>
            <w:tcW w:w="511" w:type="dxa"/>
          </w:tcPr>
          <w:p w14:paraId="451DA45C" w14:textId="77777777" w:rsidR="00924A03" w:rsidRPr="00960F6A" w:rsidRDefault="00924A03" w:rsidP="00247A64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b/>
                <w:sz w:val="16"/>
                <w:szCs w:val="16"/>
              </w:rPr>
              <w:t>02</w:t>
            </w:r>
          </w:p>
        </w:tc>
        <w:tc>
          <w:tcPr>
            <w:tcW w:w="1908" w:type="dxa"/>
          </w:tcPr>
          <w:p w14:paraId="1D37420E" w14:textId="7A8A8FDD" w:rsidR="00924A03" w:rsidRPr="00960F6A" w:rsidRDefault="001136B6" w:rsidP="00247A64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Vonei </w:t>
            </w:r>
          </w:p>
        </w:tc>
        <w:tc>
          <w:tcPr>
            <w:tcW w:w="2510" w:type="dxa"/>
          </w:tcPr>
          <w:p w14:paraId="6BEDC463" w14:textId="77777777" w:rsidR="00924A03" w:rsidRPr="00960F6A" w:rsidRDefault="00924A03" w:rsidP="00247A64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>Vigilante Condutor  - Fiel</w:t>
            </w:r>
          </w:p>
        </w:tc>
      </w:tr>
      <w:tr w:rsidR="00924A03" w14:paraId="1EBCDD02" w14:textId="77777777" w:rsidTr="001F6ADB">
        <w:trPr>
          <w:jc w:val="center"/>
        </w:trPr>
        <w:tc>
          <w:tcPr>
            <w:tcW w:w="511" w:type="dxa"/>
          </w:tcPr>
          <w:p w14:paraId="1693C52F" w14:textId="77777777" w:rsidR="00924A03" w:rsidRPr="00960F6A" w:rsidRDefault="00924A03" w:rsidP="00247A64">
            <w:pPr>
              <w:spacing w:line="360" w:lineRule="auto"/>
              <w:rPr>
                <w:rFonts w:ascii="Century Gothic" w:hAnsi="Century Gothic"/>
                <w:b/>
                <w:sz w:val="16"/>
                <w:szCs w:val="16"/>
              </w:rPr>
            </w:pPr>
            <w:r w:rsidRPr="00960F6A">
              <w:rPr>
                <w:rFonts w:ascii="Century Gothic" w:hAnsi="Century Gothic"/>
                <w:b/>
                <w:sz w:val="16"/>
                <w:szCs w:val="16"/>
              </w:rPr>
              <w:t>03</w:t>
            </w:r>
          </w:p>
        </w:tc>
        <w:tc>
          <w:tcPr>
            <w:tcW w:w="2018" w:type="dxa"/>
          </w:tcPr>
          <w:p w14:paraId="3E006667" w14:textId="0CCAEF57" w:rsidR="00924A03" w:rsidRPr="00960F6A" w:rsidRDefault="00924A03" w:rsidP="00247A64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>Eliene</w:t>
            </w:r>
          </w:p>
        </w:tc>
        <w:tc>
          <w:tcPr>
            <w:tcW w:w="2510" w:type="dxa"/>
            <w:gridSpan w:val="2"/>
          </w:tcPr>
          <w:p w14:paraId="30655E74" w14:textId="77777777" w:rsidR="00924A03" w:rsidRPr="00960F6A" w:rsidRDefault="00924A03" w:rsidP="00247A64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Vigilante Condutor  </w:t>
            </w:r>
          </w:p>
        </w:tc>
        <w:tc>
          <w:tcPr>
            <w:tcW w:w="511" w:type="dxa"/>
          </w:tcPr>
          <w:p w14:paraId="3BE5443C" w14:textId="77777777" w:rsidR="00924A03" w:rsidRPr="00960F6A" w:rsidRDefault="00924A03" w:rsidP="00247A64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b/>
                <w:sz w:val="16"/>
                <w:szCs w:val="16"/>
              </w:rPr>
              <w:t>03</w:t>
            </w:r>
          </w:p>
        </w:tc>
        <w:tc>
          <w:tcPr>
            <w:tcW w:w="1908" w:type="dxa"/>
          </w:tcPr>
          <w:p w14:paraId="65777F32" w14:textId="60E73C0B" w:rsidR="00924A03" w:rsidRPr="00960F6A" w:rsidRDefault="00924A03" w:rsidP="00247A64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>Mara</w:t>
            </w:r>
          </w:p>
        </w:tc>
        <w:tc>
          <w:tcPr>
            <w:tcW w:w="2510" w:type="dxa"/>
          </w:tcPr>
          <w:p w14:paraId="3457935B" w14:textId="136B286A" w:rsidR="00924A03" w:rsidRPr="00960F6A" w:rsidRDefault="00924A03" w:rsidP="00960F6A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Vigilante </w:t>
            </w:r>
          </w:p>
        </w:tc>
      </w:tr>
      <w:tr w:rsidR="00924A03" w14:paraId="67671E3C" w14:textId="77777777" w:rsidTr="001F6ADB">
        <w:trPr>
          <w:jc w:val="center"/>
        </w:trPr>
        <w:tc>
          <w:tcPr>
            <w:tcW w:w="511" w:type="dxa"/>
          </w:tcPr>
          <w:p w14:paraId="4E774C20" w14:textId="77777777" w:rsidR="00924A03" w:rsidRPr="00960F6A" w:rsidRDefault="00924A03" w:rsidP="00247A64">
            <w:pPr>
              <w:spacing w:line="360" w:lineRule="auto"/>
              <w:rPr>
                <w:rFonts w:ascii="Century Gothic" w:hAnsi="Century Gothic"/>
                <w:b/>
                <w:sz w:val="16"/>
                <w:szCs w:val="16"/>
              </w:rPr>
            </w:pPr>
            <w:r w:rsidRPr="00960F6A">
              <w:rPr>
                <w:rFonts w:ascii="Century Gothic" w:hAnsi="Century Gothic"/>
                <w:b/>
                <w:sz w:val="16"/>
                <w:szCs w:val="16"/>
              </w:rPr>
              <w:t>04</w:t>
            </w:r>
          </w:p>
        </w:tc>
        <w:tc>
          <w:tcPr>
            <w:tcW w:w="2018" w:type="dxa"/>
          </w:tcPr>
          <w:p w14:paraId="51B03C85" w14:textId="2804E1F6" w:rsidR="00924A03" w:rsidRPr="00960F6A" w:rsidRDefault="00924A03" w:rsidP="00247A64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>Júlio</w:t>
            </w:r>
          </w:p>
        </w:tc>
        <w:tc>
          <w:tcPr>
            <w:tcW w:w="2510" w:type="dxa"/>
            <w:gridSpan w:val="2"/>
          </w:tcPr>
          <w:p w14:paraId="710E8C6F" w14:textId="77777777" w:rsidR="00924A03" w:rsidRPr="00960F6A" w:rsidRDefault="00924A03" w:rsidP="00247A64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Vigilante Condutor  </w:t>
            </w:r>
          </w:p>
        </w:tc>
        <w:tc>
          <w:tcPr>
            <w:tcW w:w="511" w:type="dxa"/>
          </w:tcPr>
          <w:p w14:paraId="562E8186" w14:textId="77777777" w:rsidR="00924A03" w:rsidRPr="00960F6A" w:rsidRDefault="00924A03" w:rsidP="00247A64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b/>
                <w:sz w:val="16"/>
                <w:szCs w:val="16"/>
              </w:rPr>
              <w:t>04</w:t>
            </w:r>
          </w:p>
        </w:tc>
        <w:tc>
          <w:tcPr>
            <w:tcW w:w="1908" w:type="dxa"/>
          </w:tcPr>
          <w:p w14:paraId="512BCD9E" w14:textId="16DEDA02" w:rsidR="00924A03" w:rsidRPr="00960F6A" w:rsidRDefault="00924A03" w:rsidP="00247A64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Waldemir </w:t>
            </w:r>
          </w:p>
        </w:tc>
        <w:tc>
          <w:tcPr>
            <w:tcW w:w="2510" w:type="dxa"/>
          </w:tcPr>
          <w:p w14:paraId="187BFB5F" w14:textId="77777777" w:rsidR="00924A03" w:rsidRPr="00960F6A" w:rsidRDefault="00924A03" w:rsidP="00247A64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Vigilante Condutor  </w:t>
            </w:r>
          </w:p>
        </w:tc>
      </w:tr>
      <w:tr w:rsidR="00924A03" w14:paraId="4379E14C" w14:textId="77777777" w:rsidTr="001F6ADB">
        <w:trPr>
          <w:jc w:val="center"/>
        </w:trPr>
        <w:tc>
          <w:tcPr>
            <w:tcW w:w="511" w:type="dxa"/>
          </w:tcPr>
          <w:p w14:paraId="79FFE2DF" w14:textId="77777777" w:rsidR="00924A03" w:rsidRPr="00960F6A" w:rsidRDefault="00924A03" w:rsidP="00247A64">
            <w:pPr>
              <w:spacing w:line="360" w:lineRule="auto"/>
              <w:rPr>
                <w:rFonts w:ascii="Century Gothic" w:hAnsi="Century Gothic"/>
                <w:b/>
                <w:sz w:val="16"/>
                <w:szCs w:val="16"/>
              </w:rPr>
            </w:pPr>
            <w:r w:rsidRPr="00960F6A">
              <w:rPr>
                <w:rFonts w:ascii="Century Gothic" w:hAnsi="Century Gothic"/>
                <w:b/>
                <w:sz w:val="16"/>
                <w:szCs w:val="16"/>
              </w:rPr>
              <w:t>05</w:t>
            </w:r>
          </w:p>
        </w:tc>
        <w:tc>
          <w:tcPr>
            <w:tcW w:w="2018" w:type="dxa"/>
          </w:tcPr>
          <w:p w14:paraId="68AF879C" w14:textId="778A8168" w:rsidR="00924A03" w:rsidRPr="00960F6A" w:rsidRDefault="00924A03" w:rsidP="00247A64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>Gilberto</w:t>
            </w:r>
          </w:p>
        </w:tc>
        <w:tc>
          <w:tcPr>
            <w:tcW w:w="2510" w:type="dxa"/>
            <w:gridSpan w:val="2"/>
          </w:tcPr>
          <w:p w14:paraId="30F25C97" w14:textId="77777777" w:rsidR="00924A03" w:rsidRPr="00960F6A" w:rsidRDefault="00924A03" w:rsidP="00247A64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Vigilante Condutor  </w:t>
            </w:r>
          </w:p>
        </w:tc>
        <w:tc>
          <w:tcPr>
            <w:tcW w:w="511" w:type="dxa"/>
          </w:tcPr>
          <w:p w14:paraId="5CD6DC6E" w14:textId="77777777" w:rsidR="00924A03" w:rsidRPr="00960F6A" w:rsidRDefault="00924A03" w:rsidP="00247A64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b/>
                <w:sz w:val="16"/>
                <w:szCs w:val="16"/>
              </w:rPr>
              <w:t>05</w:t>
            </w:r>
          </w:p>
        </w:tc>
        <w:tc>
          <w:tcPr>
            <w:tcW w:w="1908" w:type="dxa"/>
          </w:tcPr>
          <w:p w14:paraId="39D33E0E" w14:textId="7E5E35CC" w:rsidR="00924A03" w:rsidRPr="00960F6A" w:rsidRDefault="00924A03" w:rsidP="00247A64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Adriano </w:t>
            </w:r>
          </w:p>
        </w:tc>
        <w:tc>
          <w:tcPr>
            <w:tcW w:w="2510" w:type="dxa"/>
          </w:tcPr>
          <w:p w14:paraId="78006D9C" w14:textId="77777777" w:rsidR="00924A03" w:rsidRPr="00960F6A" w:rsidRDefault="00924A03" w:rsidP="00247A64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Vigilante Condutor  </w:t>
            </w:r>
          </w:p>
        </w:tc>
      </w:tr>
      <w:tr w:rsidR="001F6ADB" w:rsidRPr="00F93085" w14:paraId="260FDE08" w14:textId="77777777" w:rsidTr="001F6ADB">
        <w:trPr>
          <w:jc w:val="center"/>
        </w:trPr>
        <w:tc>
          <w:tcPr>
            <w:tcW w:w="511" w:type="dxa"/>
          </w:tcPr>
          <w:p w14:paraId="35C5028B" w14:textId="77777777" w:rsidR="001F6ADB" w:rsidRPr="00960F6A" w:rsidRDefault="001F6ADB" w:rsidP="00247A64">
            <w:pPr>
              <w:spacing w:line="360" w:lineRule="auto"/>
              <w:rPr>
                <w:rFonts w:ascii="Century Gothic" w:hAnsi="Century Gothic"/>
                <w:b/>
                <w:sz w:val="16"/>
                <w:szCs w:val="16"/>
              </w:rPr>
            </w:pPr>
            <w:r w:rsidRPr="00960F6A">
              <w:rPr>
                <w:rFonts w:ascii="Century Gothic" w:hAnsi="Century Gothic"/>
                <w:b/>
                <w:sz w:val="16"/>
                <w:szCs w:val="16"/>
              </w:rPr>
              <w:t>06</w:t>
            </w:r>
          </w:p>
        </w:tc>
        <w:tc>
          <w:tcPr>
            <w:tcW w:w="2018" w:type="dxa"/>
          </w:tcPr>
          <w:p w14:paraId="61FF517B" w14:textId="3F443D84" w:rsidR="001F6ADB" w:rsidRPr="00960F6A" w:rsidRDefault="009E7F97" w:rsidP="00247A64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Sindoval </w:t>
            </w:r>
          </w:p>
        </w:tc>
        <w:tc>
          <w:tcPr>
            <w:tcW w:w="2510" w:type="dxa"/>
            <w:gridSpan w:val="2"/>
          </w:tcPr>
          <w:p w14:paraId="1AE5C45C" w14:textId="47C7FED0" w:rsidR="001F6ADB" w:rsidRPr="00960F6A" w:rsidRDefault="009E7F97" w:rsidP="00247A64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Vigilante Condutor  </w:t>
            </w:r>
          </w:p>
        </w:tc>
        <w:tc>
          <w:tcPr>
            <w:tcW w:w="511" w:type="dxa"/>
          </w:tcPr>
          <w:p w14:paraId="7BAACDBE" w14:textId="77777777" w:rsidR="001F6ADB" w:rsidRPr="00960F6A" w:rsidRDefault="001F6ADB" w:rsidP="00247A64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b/>
                <w:sz w:val="16"/>
                <w:szCs w:val="16"/>
              </w:rPr>
              <w:t>06</w:t>
            </w:r>
          </w:p>
        </w:tc>
        <w:tc>
          <w:tcPr>
            <w:tcW w:w="1908" w:type="dxa"/>
          </w:tcPr>
          <w:p w14:paraId="62A3E76F" w14:textId="42BD7DA9" w:rsidR="001F6ADB" w:rsidRPr="00960F6A" w:rsidRDefault="001F6ADB" w:rsidP="00247A64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>Felipe</w:t>
            </w:r>
          </w:p>
        </w:tc>
        <w:tc>
          <w:tcPr>
            <w:tcW w:w="2510" w:type="dxa"/>
          </w:tcPr>
          <w:p w14:paraId="44F27F71" w14:textId="77777777" w:rsidR="001F6ADB" w:rsidRPr="00960F6A" w:rsidRDefault="001F6ADB" w:rsidP="00247A64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Vigilante Condutor  </w:t>
            </w:r>
          </w:p>
        </w:tc>
      </w:tr>
      <w:tr w:rsidR="009E7F97" w:rsidRPr="00F93085" w14:paraId="1AB5EC56" w14:textId="77777777" w:rsidTr="001F6ADB">
        <w:trPr>
          <w:jc w:val="center"/>
        </w:trPr>
        <w:tc>
          <w:tcPr>
            <w:tcW w:w="511" w:type="dxa"/>
          </w:tcPr>
          <w:p w14:paraId="49C5936D" w14:textId="77777777" w:rsidR="009E7F97" w:rsidRPr="00960F6A" w:rsidRDefault="009E7F97" w:rsidP="00247A64">
            <w:pPr>
              <w:spacing w:line="360" w:lineRule="auto"/>
              <w:rPr>
                <w:rFonts w:ascii="Century Gothic" w:hAnsi="Century Gothic"/>
                <w:b/>
                <w:sz w:val="16"/>
                <w:szCs w:val="16"/>
              </w:rPr>
            </w:pPr>
            <w:r w:rsidRPr="00960F6A">
              <w:rPr>
                <w:rFonts w:ascii="Century Gothic" w:hAnsi="Century Gothic"/>
                <w:b/>
                <w:sz w:val="16"/>
                <w:szCs w:val="16"/>
              </w:rPr>
              <w:t>07</w:t>
            </w:r>
          </w:p>
        </w:tc>
        <w:tc>
          <w:tcPr>
            <w:tcW w:w="2018" w:type="dxa"/>
          </w:tcPr>
          <w:p w14:paraId="3BB5911E" w14:textId="28FD2B19" w:rsidR="009E7F97" w:rsidRPr="00960F6A" w:rsidRDefault="00960F6A" w:rsidP="00247A64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Cibele </w:t>
            </w:r>
          </w:p>
        </w:tc>
        <w:tc>
          <w:tcPr>
            <w:tcW w:w="2510" w:type="dxa"/>
            <w:gridSpan w:val="2"/>
          </w:tcPr>
          <w:p w14:paraId="3F8D018B" w14:textId="10FA252E" w:rsidR="009E7F97" w:rsidRPr="00960F6A" w:rsidRDefault="00960F6A" w:rsidP="00247A64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>Vigilante</w:t>
            </w:r>
          </w:p>
        </w:tc>
        <w:tc>
          <w:tcPr>
            <w:tcW w:w="511" w:type="dxa"/>
          </w:tcPr>
          <w:p w14:paraId="1F80FC94" w14:textId="77777777" w:rsidR="009E7F97" w:rsidRPr="00960F6A" w:rsidRDefault="009E7F97" w:rsidP="00247A64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b/>
                <w:sz w:val="16"/>
                <w:szCs w:val="16"/>
              </w:rPr>
              <w:t>07</w:t>
            </w:r>
          </w:p>
        </w:tc>
        <w:tc>
          <w:tcPr>
            <w:tcW w:w="1908" w:type="dxa"/>
          </w:tcPr>
          <w:p w14:paraId="32666D64" w14:textId="3EDA3674" w:rsidR="009E7F97" w:rsidRPr="00960F6A" w:rsidRDefault="009E7F97" w:rsidP="00247A64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Welber </w:t>
            </w:r>
          </w:p>
        </w:tc>
        <w:tc>
          <w:tcPr>
            <w:tcW w:w="2510" w:type="dxa"/>
          </w:tcPr>
          <w:p w14:paraId="1E7F74F0" w14:textId="68288C33" w:rsidR="009E7F97" w:rsidRPr="00960F6A" w:rsidRDefault="009E7F97" w:rsidP="00247A64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>Operador de monitoramento</w:t>
            </w:r>
          </w:p>
        </w:tc>
      </w:tr>
      <w:tr w:rsidR="00960F6A" w:rsidRPr="00F93085" w14:paraId="767402EB" w14:textId="77777777" w:rsidTr="001F6ADB">
        <w:trPr>
          <w:jc w:val="center"/>
        </w:trPr>
        <w:tc>
          <w:tcPr>
            <w:tcW w:w="511" w:type="dxa"/>
          </w:tcPr>
          <w:p w14:paraId="697F0552" w14:textId="281782AF" w:rsidR="00960F6A" w:rsidRPr="00960F6A" w:rsidRDefault="00960F6A" w:rsidP="00247A64">
            <w:pPr>
              <w:spacing w:line="360" w:lineRule="auto"/>
              <w:rPr>
                <w:rFonts w:ascii="Century Gothic" w:hAnsi="Century Gothic"/>
                <w:b/>
                <w:sz w:val="16"/>
                <w:szCs w:val="16"/>
              </w:rPr>
            </w:pPr>
            <w:r w:rsidRPr="00960F6A">
              <w:rPr>
                <w:rFonts w:ascii="Century Gothic" w:hAnsi="Century Gothic"/>
                <w:b/>
                <w:sz w:val="16"/>
                <w:szCs w:val="16"/>
              </w:rPr>
              <w:t>08</w:t>
            </w:r>
          </w:p>
        </w:tc>
        <w:tc>
          <w:tcPr>
            <w:tcW w:w="2018" w:type="dxa"/>
          </w:tcPr>
          <w:p w14:paraId="48FC15F9" w14:textId="1E7293E6" w:rsidR="00960F6A" w:rsidRPr="00960F6A" w:rsidRDefault="00960F6A" w:rsidP="00247A64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Andrelaine </w:t>
            </w:r>
          </w:p>
        </w:tc>
        <w:tc>
          <w:tcPr>
            <w:tcW w:w="2510" w:type="dxa"/>
            <w:gridSpan w:val="2"/>
          </w:tcPr>
          <w:p w14:paraId="09E3BC9D" w14:textId="2CA098ED" w:rsidR="00960F6A" w:rsidRPr="00960F6A" w:rsidRDefault="00960F6A" w:rsidP="00247A64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>Operador de monitoramento</w:t>
            </w:r>
          </w:p>
        </w:tc>
        <w:tc>
          <w:tcPr>
            <w:tcW w:w="511" w:type="dxa"/>
          </w:tcPr>
          <w:p w14:paraId="00C78DA2" w14:textId="77777777" w:rsidR="00960F6A" w:rsidRPr="00960F6A" w:rsidRDefault="00960F6A" w:rsidP="00247A64">
            <w:pPr>
              <w:spacing w:line="360" w:lineRule="auto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908" w:type="dxa"/>
          </w:tcPr>
          <w:p w14:paraId="029134FB" w14:textId="77777777" w:rsidR="00960F6A" w:rsidRPr="00960F6A" w:rsidRDefault="00960F6A" w:rsidP="00247A64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510" w:type="dxa"/>
          </w:tcPr>
          <w:p w14:paraId="17AA2C59" w14:textId="77777777" w:rsidR="00960F6A" w:rsidRPr="00960F6A" w:rsidRDefault="00960F6A" w:rsidP="00247A64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960F6A" w:rsidRPr="00A533EE" w14:paraId="05794EA2" w14:textId="77777777" w:rsidTr="00960F6A">
        <w:trPr>
          <w:jc w:val="center"/>
        </w:trPr>
        <w:tc>
          <w:tcPr>
            <w:tcW w:w="7458" w:type="dxa"/>
            <w:gridSpan w:val="6"/>
            <w:shd w:val="clear" w:color="auto" w:fill="1F497D" w:themeFill="text2"/>
          </w:tcPr>
          <w:p w14:paraId="0C413FF1" w14:textId="2613551B" w:rsidR="00960F6A" w:rsidRPr="00A533EE" w:rsidRDefault="00960F6A" w:rsidP="005E09BD">
            <w:pPr>
              <w:spacing w:line="360" w:lineRule="auto"/>
              <w:jc w:val="right"/>
              <w:rPr>
                <w:rFonts w:ascii="Century Gothic" w:hAnsi="Century Gothic"/>
                <w:sz w:val="20"/>
                <w:szCs w:val="20"/>
              </w:rPr>
            </w:pPr>
            <w:r w:rsidRPr="00A533EE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Supervisor de segurança</w:t>
            </w:r>
          </w:p>
        </w:tc>
        <w:tc>
          <w:tcPr>
            <w:tcW w:w="2510" w:type="dxa"/>
            <w:shd w:val="clear" w:color="auto" w:fill="FFFFFF" w:themeFill="background1"/>
          </w:tcPr>
          <w:p w14:paraId="3E3EACD5" w14:textId="25935E86" w:rsidR="00960F6A" w:rsidRPr="00A533EE" w:rsidRDefault="00960F6A" w:rsidP="00960F6A">
            <w:pPr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A533EE">
              <w:rPr>
                <w:rFonts w:ascii="Century Gothic" w:hAnsi="Century Gothic"/>
                <w:b/>
                <w:sz w:val="20"/>
                <w:szCs w:val="20"/>
              </w:rPr>
              <w:t>Edson Casemiro</w:t>
            </w:r>
          </w:p>
        </w:tc>
      </w:tr>
      <w:tr w:rsidR="00960F6A" w:rsidRPr="00A533EE" w14:paraId="38166C80" w14:textId="77777777" w:rsidTr="00960F6A">
        <w:trPr>
          <w:jc w:val="center"/>
        </w:trPr>
        <w:tc>
          <w:tcPr>
            <w:tcW w:w="9968" w:type="dxa"/>
            <w:gridSpan w:val="7"/>
            <w:shd w:val="clear" w:color="auto" w:fill="1F497D" w:themeFill="text2"/>
          </w:tcPr>
          <w:p w14:paraId="6D963FB1" w14:textId="7B656EED" w:rsidR="00960F6A" w:rsidRPr="00A533EE" w:rsidRDefault="00960F6A" w:rsidP="00960F6A">
            <w:pPr>
              <w:spacing w:line="36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A533EE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Quantidades</w:t>
            </w:r>
          </w:p>
        </w:tc>
      </w:tr>
      <w:tr w:rsidR="00960F6A" w:rsidRPr="00F93085" w14:paraId="74B7296C" w14:textId="77777777" w:rsidTr="00960F6A">
        <w:trPr>
          <w:jc w:val="center"/>
        </w:trPr>
        <w:tc>
          <w:tcPr>
            <w:tcW w:w="4984" w:type="dxa"/>
            <w:gridSpan w:val="3"/>
            <w:shd w:val="clear" w:color="auto" w:fill="FFFFFF" w:themeFill="background1"/>
          </w:tcPr>
          <w:p w14:paraId="5F789E6D" w14:textId="49F4FDFD" w:rsidR="00960F6A" w:rsidRPr="00960F6A" w:rsidRDefault="00960F6A" w:rsidP="00960F6A">
            <w:pPr>
              <w:spacing w:line="36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>Supervisor de segurança</w:t>
            </w:r>
          </w:p>
        </w:tc>
        <w:tc>
          <w:tcPr>
            <w:tcW w:w="4984" w:type="dxa"/>
            <w:gridSpan w:val="4"/>
            <w:shd w:val="clear" w:color="auto" w:fill="FFFFFF" w:themeFill="background1"/>
          </w:tcPr>
          <w:p w14:paraId="03948B78" w14:textId="56C0B7D6" w:rsidR="00960F6A" w:rsidRPr="00960F6A" w:rsidRDefault="00960F6A" w:rsidP="00960F6A">
            <w:pPr>
              <w:spacing w:line="36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>01</w:t>
            </w:r>
          </w:p>
        </w:tc>
      </w:tr>
      <w:tr w:rsidR="00960F6A" w:rsidRPr="00F93085" w14:paraId="323790E9" w14:textId="77777777" w:rsidTr="00960F6A">
        <w:trPr>
          <w:jc w:val="center"/>
        </w:trPr>
        <w:tc>
          <w:tcPr>
            <w:tcW w:w="4984" w:type="dxa"/>
            <w:gridSpan w:val="3"/>
            <w:shd w:val="clear" w:color="auto" w:fill="FFFFFF" w:themeFill="background1"/>
          </w:tcPr>
          <w:p w14:paraId="5944F95C" w14:textId="5156BA71" w:rsidR="00960F6A" w:rsidRPr="00960F6A" w:rsidRDefault="00960F6A" w:rsidP="00960F6A">
            <w:pPr>
              <w:spacing w:line="36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Vigilantes lideres </w:t>
            </w:r>
          </w:p>
        </w:tc>
        <w:tc>
          <w:tcPr>
            <w:tcW w:w="4984" w:type="dxa"/>
            <w:gridSpan w:val="4"/>
            <w:shd w:val="clear" w:color="auto" w:fill="FFFFFF" w:themeFill="background1"/>
          </w:tcPr>
          <w:p w14:paraId="461F1A0F" w14:textId="073B57D2" w:rsidR="00960F6A" w:rsidRPr="00960F6A" w:rsidRDefault="00960F6A" w:rsidP="00960F6A">
            <w:pPr>
              <w:spacing w:line="36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>04</w:t>
            </w:r>
          </w:p>
        </w:tc>
      </w:tr>
      <w:tr w:rsidR="00960F6A" w:rsidRPr="00F93085" w14:paraId="38A8B2DD" w14:textId="77777777" w:rsidTr="00960F6A">
        <w:trPr>
          <w:jc w:val="center"/>
        </w:trPr>
        <w:tc>
          <w:tcPr>
            <w:tcW w:w="4984" w:type="dxa"/>
            <w:gridSpan w:val="3"/>
            <w:shd w:val="clear" w:color="auto" w:fill="FFFFFF" w:themeFill="background1"/>
          </w:tcPr>
          <w:p w14:paraId="6C0B49BD" w14:textId="34A40EE9" w:rsidR="00960F6A" w:rsidRPr="00960F6A" w:rsidRDefault="00960F6A" w:rsidP="00960F6A">
            <w:pPr>
              <w:spacing w:line="36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>Vigilante</w:t>
            </w:r>
            <w:r w:rsidR="00C141E2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</w:tc>
        <w:tc>
          <w:tcPr>
            <w:tcW w:w="4984" w:type="dxa"/>
            <w:gridSpan w:val="4"/>
            <w:shd w:val="clear" w:color="auto" w:fill="FFFFFF" w:themeFill="background1"/>
          </w:tcPr>
          <w:p w14:paraId="0818C0CA" w14:textId="24EB065B" w:rsidR="00960F6A" w:rsidRPr="00960F6A" w:rsidRDefault="00960F6A" w:rsidP="00960F6A">
            <w:pPr>
              <w:spacing w:line="36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>02</w:t>
            </w:r>
          </w:p>
        </w:tc>
      </w:tr>
      <w:tr w:rsidR="00960F6A" w:rsidRPr="00F93085" w14:paraId="45ED319B" w14:textId="77777777" w:rsidTr="00960F6A">
        <w:trPr>
          <w:jc w:val="center"/>
        </w:trPr>
        <w:tc>
          <w:tcPr>
            <w:tcW w:w="4984" w:type="dxa"/>
            <w:gridSpan w:val="3"/>
            <w:shd w:val="clear" w:color="auto" w:fill="FFFFFF" w:themeFill="background1"/>
          </w:tcPr>
          <w:p w14:paraId="1AE3C02A" w14:textId="3794D6F5" w:rsidR="00960F6A" w:rsidRPr="00960F6A" w:rsidRDefault="00960F6A" w:rsidP="00960F6A">
            <w:pPr>
              <w:spacing w:line="36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>Vigilante condutor</w:t>
            </w:r>
          </w:p>
        </w:tc>
        <w:tc>
          <w:tcPr>
            <w:tcW w:w="4984" w:type="dxa"/>
            <w:gridSpan w:val="4"/>
            <w:shd w:val="clear" w:color="auto" w:fill="FFFFFF" w:themeFill="background1"/>
          </w:tcPr>
          <w:p w14:paraId="2E4FC960" w14:textId="64075210" w:rsidR="00960F6A" w:rsidRPr="00960F6A" w:rsidRDefault="00960F6A" w:rsidP="00960F6A">
            <w:pPr>
              <w:spacing w:line="36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>23</w:t>
            </w:r>
          </w:p>
        </w:tc>
      </w:tr>
      <w:tr w:rsidR="00960F6A" w:rsidRPr="00F93085" w14:paraId="6E03CFF3" w14:textId="77777777" w:rsidTr="00960F6A">
        <w:trPr>
          <w:jc w:val="center"/>
        </w:trPr>
        <w:tc>
          <w:tcPr>
            <w:tcW w:w="4984" w:type="dxa"/>
            <w:gridSpan w:val="3"/>
            <w:shd w:val="clear" w:color="auto" w:fill="FFFFFF" w:themeFill="background1"/>
          </w:tcPr>
          <w:p w14:paraId="29C3FE8A" w14:textId="234D81FC" w:rsidR="00960F6A" w:rsidRPr="00960F6A" w:rsidRDefault="00960F6A" w:rsidP="00960F6A">
            <w:pPr>
              <w:spacing w:line="36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>Operador de monitoramento</w:t>
            </w:r>
          </w:p>
        </w:tc>
        <w:tc>
          <w:tcPr>
            <w:tcW w:w="4984" w:type="dxa"/>
            <w:gridSpan w:val="4"/>
            <w:shd w:val="clear" w:color="auto" w:fill="FFFFFF" w:themeFill="background1"/>
          </w:tcPr>
          <w:p w14:paraId="5F08C1E8" w14:textId="6F8058D1" w:rsidR="00960F6A" w:rsidRPr="00960F6A" w:rsidRDefault="00960F6A" w:rsidP="00960F6A">
            <w:pPr>
              <w:spacing w:line="36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>04</w:t>
            </w:r>
          </w:p>
        </w:tc>
      </w:tr>
      <w:tr w:rsidR="00960F6A" w:rsidRPr="00F93085" w14:paraId="1082E093" w14:textId="77777777" w:rsidTr="00960F6A">
        <w:trPr>
          <w:jc w:val="center"/>
        </w:trPr>
        <w:tc>
          <w:tcPr>
            <w:tcW w:w="4984" w:type="dxa"/>
            <w:gridSpan w:val="3"/>
            <w:shd w:val="clear" w:color="auto" w:fill="FFFFFF" w:themeFill="background1"/>
          </w:tcPr>
          <w:p w14:paraId="21599CB2" w14:textId="07EE26B8" w:rsidR="00960F6A" w:rsidRPr="00960F6A" w:rsidRDefault="00960F6A" w:rsidP="00960F6A">
            <w:pPr>
              <w:spacing w:line="36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 xml:space="preserve">Guarda parque </w:t>
            </w:r>
          </w:p>
        </w:tc>
        <w:tc>
          <w:tcPr>
            <w:tcW w:w="4984" w:type="dxa"/>
            <w:gridSpan w:val="4"/>
            <w:shd w:val="clear" w:color="auto" w:fill="FFFFFF" w:themeFill="background1"/>
          </w:tcPr>
          <w:p w14:paraId="05DD2937" w14:textId="565026FA" w:rsidR="00960F6A" w:rsidRPr="00960F6A" w:rsidRDefault="00960F6A" w:rsidP="00960F6A">
            <w:pPr>
              <w:spacing w:line="36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960F6A">
              <w:rPr>
                <w:rFonts w:ascii="Century Gothic" w:hAnsi="Century Gothic"/>
                <w:sz w:val="16"/>
                <w:szCs w:val="16"/>
              </w:rPr>
              <w:t>04</w:t>
            </w:r>
          </w:p>
        </w:tc>
      </w:tr>
      <w:tr w:rsidR="00960F6A" w:rsidRPr="00A533EE" w14:paraId="1F18D318" w14:textId="77777777" w:rsidTr="00960F6A">
        <w:trPr>
          <w:jc w:val="center"/>
        </w:trPr>
        <w:tc>
          <w:tcPr>
            <w:tcW w:w="4984" w:type="dxa"/>
            <w:gridSpan w:val="3"/>
            <w:shd w:val="clear" w:color="auto" w:fill="1F497D" w:themeFill="text2"/>
          </w:tcPr>
          <w:p w14:paraId="720657FB" w14:textId="16670914" w:rsidR="00960F6A" w:rsidRPr="00A533EE" w:rsidRDefault="00960F6A" w:rsidP="00960F6A">
            <w:pPr>
              <w:spacing w:line="360" w:lineRule="auto"/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  <w:r w:rsidRPr="00A533EE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  <w:tc>
          <w:tcPr>
            <w:tcW w:w="4984" w:type="dxa"/>
            <w:gridSpan w:val="4"/>
            <w:shd w:val="clear" w:color="auto" w:fill="FFFFFF" w:themeFill="background1"/>
          </w:tcPr>
          <w:p w14:paraId="786A3FA7" w14:textId="09D3F114" w:rsidR="00960F6A" w:rsidRPr="00A533EE" w:rsidRDefault="00960F6A" w:rsidP="00960F6A">
            <w:pPr>
              <w:spacing w:line="36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A533EE">
              <w:rPr>
                <w:rFonts w:ascii="Century Gothic" w:hAnsi="Century Gothic"/>
                <w:b/>
                <w:sz w:val="20"/>
                <w:szCs w:val="20"/>
              </w:rPr>
              <w:t xml:space="preserve">38 colaboradores </w:t>
            </w:r>
          </w:p>
        </w:tc>
      </w:tr>
    </w:tbl>
    <w:p w14:paraId="6A25F746" w14:textId="77777777" w:rsidR="001F6ADB" w:rsidRDefault="001F6ADB" w:rsidP="001F6ADB">
      <w:pPr>
        <w:spacing w:line="360" w:lineRule="auto"/>
        <w:rPr>
          <w:rFonts w:ascii="Century Gothic" w:hAnsi="Century Gothic"/>
        </w:rPr>
      </w:pPr>
    </w:p>
    <w:p w14:paraId="05A25DA9" w14:textId="77777777" w:rsidR="001B0868" w:rsidRDefault="001B0868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br w:type="page"/>
      </w:r>
    </w:p>
    <w:p w14:paraId="0BE8B64F" w14:textId="465D5568" w:rsidR="000349F5" w:rsidRDefault="00A50ABC" w:rsidP="00E4496E">
      <w:pPr>
        <w:pStyle w:val="PargrafodaLista"/>
        <w:numPr>
          <w:ilvl w:val="0"/>
          <w:numId w:val="1"/>
        </w:numPr>
        <w:spacing w:line="36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 xml:space="preserve">Sistema de CFTV – Fase </w:t>
      </w:r>
      <w:proofErr w:type="gramStart"/>
      <w:r>
        <w:rPr>
          <w:rFonts w:ascii="Century Gothic" w:hAnsi="Century Gothic"/>
          <w:b/>
        </w:rPr>
        <w:t>4</w:t>
      </w:r>
      <w:proofErr w:type="gramEnd"/>
    </w:p>
    <w:p w14:paraId="17DC4678" w14:textId="5EA62B63" w:rsidR="00A50ABC" w:rsidRPr="00A50ABC" w:rsidRDefault="00A50ABC" w:rsidP="00A50ABC">
      <w:pPr>
        <w:spacing w:line="360" w:lineRule="auto"/>
        <w:ind w:firstLine="708"/>
        <w:rPr>
          <w:rFonts w:ascii="Century Gothic" w:hAnsi="Century Gothic"/>
        </w:rPr>
      </w:pPr>
      <w:r w:rsidRPr="00A50ABC">
        <w:rPr>
          <w:rFonts w:ascii="Century Gothic" w:hAnsi="Century Gothic"/>
        </w:rPr>
        <w:t>Segue abaixo o plano de localização física das câm</w:t>
      </w:r>
      <w:r>
        <w:rPr>
          <w:rFonts w:ascii="Century Gothic" w:hAnsi="Century Gothic"/>
        </w:rPr>
        <w:t xml:space="preserve">eras do projeto de CFTV, fase </w:t>
      </w:r>
      <w:proofErr w:type="gramStart"/>
      <w:r>
        <w:rPr>
          <w:rFonts w:ascii="Century Gothic" w:hAnsi="Century Gothic"/>
        </w:rPr>
        <w:t>4</w:t>
      </w:r>
      <w:proofErr w:type="gramEnd"/>
      <w:r>
        <w:rPr>
          <w:rFonts w:ascii="Century Gothic" w:hAnsi="Century Gothic"/>
        </w:rPr>
        <w:t xml:space="preserve">, o prazo estimado de conclusão da implantação é de 120 dias.  </w:t>
      </w:r>
    </w:p>
    <w:tbl>
      <w:tblPr>
        <w:tblW w:w="10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6224"/>
        <w:gridCol w:w="3486"/>
      </w:tblGrid>
      <w:tr w:rsidR="00A50ABC" w:rsidRPr="000349F5" w14:paraId="66EC016E" w14:textId="77777777" w:rsidTr="00A50ABC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817" w:type="dxa"/>
            <w:shd w:val="clear" w:color="auto" w:fill="1F497D" w:themeFill="text2"/>
          </w:tcPr>
          <w:p w14:paraId="348972B7" w14:textId="66970CBF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Century Gothic"/>
                <w:color w:val="FFFFFF" w:themeColor="background1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b/>
                <w:bCs/>
                <w:color w:val="FFFFFF" w:themeColor="background1"/>
                <w:sz w:val="18"/>
                <w:szCs w:val="18"/>
              </w:rPr>
              <w:t>Item</w:t>
            </w:r>
          </w:p>
        </w:tc>
        <w:tc>
          <w:tcPr>
            <w:tcW w:w="6224" w:type="dxa"/>
            <w:shd w:val="clear" w:color="auto" w:fill="1F497D" w:themeFill="text2"/>
          </w:tcPr>
          <w:p w14:paraId="1802B2F2" w14:textId="5AC86C9F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Century Gothic"/>
                <w:color w:val="FFFFFF" w:themeColor="background1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b/>
                <w:bCs/>
                <w:color w:val="FFFFFF" w:themeColor="background1"/>
                <w:sz w:val="18"/>
                <w:szCs w:val="18"/>
              </w:rPr>
              <w:t>Localização</w:t>
            </w:r>
          </w:p>
        </w:tc>
        <w:tc>
          <w:tcPr>
            <w:tcW w:w="3486" w:type="dxa"/>
            <w:shd w:val="clear" w:color="auto" w:fill="1F497D" w:themeFill="text2"/>
          </w:tcPr>
          <w:p w14:paraId="3A97A6EF" w14:textId="7388A51F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Century Gothic"/>
                <w:color w:val="FFFFFF" w:themeColor="background1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b/>
                <w:bCs/>
                <w:color w:val="FFFFFF" w:themeColor="background1"/>
                <w:sz w:val="18"/>
                <w:szCs w:val="18"/>
              </w:rPr>
              <w:t>Tipo</w:t>
            </w:r>
          </w:p>
        </w:tc>
      </w:tr>
      <w:tr w:rsidR="00A50ABC" w:rsidRPr="000349F5" w14:paraId="3F244343" w14:textId="77777777" w:rsidTr="00A50ABC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817" w:type="dxa"/>
          </w:tcPr>
          <w:p w14:paraId="4F3414A0" w14:textId="3E1CEA01" w:rsidR="00A50ABC" w:rsidRPr="00A50ABC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01 </w:t>
            </w:r>
          </w:p>
        </w:tc>
        <w:tc>
          <w:tcPr>
            <w:tcW w:w="6224" w:type="dxa"/>
          </w:tcPr>
          <w:p w14:paraId="1C081D23" w14:textId="7649EE0B" w:rsidR="00A50ABC" w:rsidRPr="00A50ABC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Estrada Municipal do Ouro Fino – Sentido Arujá </w:t>
            </w:r>
          </w:p>
        </w:tc>
        <w:tc>
          <w:tcPr>
            <w:tcW w:w="3486" w:type="dxa"/>
          </w:tcPr>
          <w:p w14:paraId="7E52877A" w14:textId="0D3E195B" w:rsidR="00A50ABC" w:rsidRPr="00A50ABC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Fixa </w:t>
            </w:r>
          </w:p>
        </w:tc>
      </w:tr>
      <w:tr w:rsidR="00A50ABC" w:rsidRPr="000349F5" w14:paraId="79C925A8" w14:textId="77777777" w:rsidTr="00A50ABC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817" w:type="dxa"/>
          </w:tcPr>
          <w:p w14:paraId="06FFB44D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02 </w:t>
            </w:r>
          </w:p>
        </w:tc>
        <w:tc>
          <w:tcPr>
            <w:tcW w:w="6224" w:type="dxa"/>
          </w:tcPr>
          <w:p w14:paraId="1AB4B190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Estrada Municipal do Ouro Fino – Sentido Arujá </w:t>
            </w:r>
          </w:p>
        </w:tc>
        <w:tc>
          <w:tcPr>
            <w:tcW w:w="3486" w:type="dxa"/>
          </w:tcPr>
          <w:p w14:paraId="210C8EA5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Fixa </w:t>
            </w:r>
          </w:p>
        </w:tc>
      </w:tr>
      <w:tr w:rsidR="00A50ABC" w:rsidRPr="000349F5" w14:paraId="5C170793" w14:textId="77777777" w:rsidTr="00A50ABC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817" w:type="dxa"/>
          </w:tcPr>
          <w:p w14:paraId="34B69671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03 </w:t>
            </w:r>
          </w:p>
        </w:tc>
        <w:tc>
          <w:tcPr>
            <w:tcW w:w="6224" w:type="dxa"/>
          </w:tcPr>
          <w:p w14:paraId="5BB642FE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Estrada Municipal do Ouro Fino – Sentido Arujá </w:t>
            </w:r>
          </w:p>
        </w:tc>
        <w:tc>
          <w:tcPr>
            <w:tcW w:w="3486" w:type="dxa"/>
          </w:tcPr>
          <w:p w14:paraId="7A34F139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Fixa </w:t>
            </w:r>
          </w:p>
        </w:tc>
      </w:tr>
      <w:tr w:rsidR="00A50ABC" w:rsidRPr="000349F5" w14:paraId="41C27CAF" w14:textId="77777777" w:rsidTr="00A50ABC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817" w:type="dxa"/>
          </w:tcPr>
          <w:p w14:paraId="7A8A7395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04 </w:t>
            </w:r>
          </w:p>
        </w:tc>
        <w:tc>
          <w:tcPr>
            <w:tcW w:w="6224" w:type="dxa"/>
          </w:tcPr>
          <w:p w14:paraId="2C810B86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Estrada Municipal do Ouro Fino – Sentido Arujá </w:t>
            </w:r>
          </w:p>
        </w:tc>
        <w:tc>
          <w:tcPr>
            <w:tcW w:w="3486" w:type="dxa"/>
          </w:tcPr>
          <w:p w14:paraId="6DA3D8D6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Fixa </w:t>
            </w:r>
          </w:p>
        </w:tc>
      </w:tr>
      <w:tr w:rsidR="00A50ABC" w:rsidRPr="000349F5" w14:paraId="67B26307" w14:textId="77777777" w:rsidTr="00A50ABC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817" w:type="dxa"/>
          </w:tcPr>
          <w:p w14:paraId="5D36117A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05 </w:t>
            </w:r>
          </w:p>
        </w:tc>
        <w:tc>
          <w:tcPr>
            <w:tcW w:w="6224" w:type="dxa"/>
          </w:tcPr>
          <w:p w14:paraId="7E494F3B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Estrada Municipal do Ouro Fino – Sentido Arujá </w:t>
            </w:r>
          </w:p>
        </w:tc>
        <w:tc>
          <w:tcPr>
            <w:tcW w:w="3486" w:type="dxa"/>
          </w:tcPr>
          <w:p w14:paraId="5D718970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Fixa </w:t>
            </w:r>
          </w:p>
        </w:tc>
      </w:tr>
      <w:tr w:rsidR="00A50ABC" w:rsidRPr="000349F5" w14:paraId="5F4FAAC5" w14:textId="77777777" w:rsidTr="00A50ABC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817" w:type="dxa"/>
          </w:tcPr>
          <w:p w14:paraId="418DFF79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06 </w:t>
            </w:r>
          </w:p>
        </w:tc>
        <w:tc>
          <w:tcPr>
            <w:tcW w:w="6224" w:type="dxa"/>
          </w:tcPr>
          <w:p w14:paraId="7F8EAF6D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Estrada Municipal do Ouro Fino – Sentido Arujá </w:t>
            </w:r>
          </w:p>
        </w:tc>
        <w:tc>
          <w:tcPr>
            <w:tcW w:w="3486" w:type="dxa"/>
          </w:tcPr>
          <w:p w14:paraId="1FECED13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Fixa </w:t>
            </w:r>
          </w:p>
        </w:tc>
      </w:tr>
      <w:tr w:rsidR="00A50ABC" w:rsidRPr="000349F5" w14:paraId="4DC0EC75" w14:textId="77777777" w:rsidTr="00A50ABC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817" w:type="dxa"/>
          </w:tcPr>
          <w:p w14:paraId="0E57429A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07 </w:t>
            </w:r>
          </w:p>
        </w:tc>
        <w:tc>
          <w:tcPr>
            <w:tcW w:w="6224" w:type="dxa"/>
          </w:tcPr>
          <w:p w14:paraId="44A2CB29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Estrada Municipal do Ouro Fino – Sentido Arujá </w:t>
            </w:r>
          </w:p>
        </w:tc>
        <w:tc>
          <w:tcPr>
            <w:tcW w:w="3486" w:type="dxa"/>
          </w:tcPr>
          <w:p w14:paraId="3458CD18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Fixa </w:t>
            </w:r>
          </w:p>
        </w:tc>
      </w:tr>
      <w:tr w:rsidR="00A50ABC" w:rsidRPr="000349F5" w14:paraId="2A881FBF" w14:textId="77777777" w:rsidTr="00A50ABC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817" w:type="dxa"/>
          </w:tcPr>
          <w:p w14:paraId="7D3C1D11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09 </w:t>
            </w:r>
          </w:p>
        </w:tc>
        <w:tc>
          <w:tcPr>
            <w:tcW w:w="6224" w:type="dxa"/>
          </w:tcPr>
          <w:p w14:paraId="063409D8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Estrada Municipal do Ouro Fino – Sentido Arujá </w:t>
            </w:r>
          </w:p>
        </w:tc>
        <w:tc>
          <w:tcPr>
            <w:tcW w:w="3486" w:type="dxa"/>
          </w:tcPr>
          <w:p w14:paraId="156A4FE7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Fixa </w:t>
            </w:r>
          </w:p>
        </w:tc>
      </w:tr>
      <w:tr w:rsidR="00A50ABC" w:rsidRPr="000349F5" w14:paraId="3D9799D7" w14:textId="77777777" w:rsidTr="00A50ABC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817" w:type="dxa"/>
          </w:tcPr>
          <w:p w14:paraId="43369929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10 </w:t>
            </w:r>
          </w:p>
        </w:tc>
        <w:tc>
          <w:tcPr>
            <w:tcW w:w="6224" w:type="dxa"/>
          </w:tcPr>
          <w:p w14:paraId="209E8B45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Estrada Municipal do Ouro Fino – Sentido Arujá </w:t>
            </w:r>
          </w:p>
        </w:tc>
        <w:tc>
          <w:tcPr>
            <w:tcW w:w="3486" w:type="dxa"/>
          </w:tcPr>
          <w:p w14:paraId="7D519394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Fixa </w:t>
            </w:r>
          </w:p>
        </w:tc>
      </w:tr>
      <w:tr w:rsidR="00A50ABC" w:rsidRPr="000349F5" w14:paraId="6FDB6426" w14:textId="77777777" w:rsidTr="00A50ABC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817" w:type="dxa"/>
          </w:tcPr>
          <w:p w14:paraId="7BF5975B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11 </w:t>
            </w:r>
          </w:p>
        </w:tc>
        <w:tc>
          <w:tcPr>
            <w:tcW w:w="6224" w:type="dxa"/>
          </w:tcPr>
          <w:p w14:paraId="17BC7E7D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Trilha Rua 13 - Muro </w:t>
            </w:r>
          </w:p>
        </w:tc>
        <w:tc>
          <w:tcPr>
            <w:tcW w:w="3486" w:type="dxa"/>
          </w:tcPr>
          <w:p w14:paraId="354D41A0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Fixa </w:t>
            </w:r>
          </w:p>
        </w:tc>
      </w:tr>
      <w:tr w:rsidR="00A50ABC" w:rsidRPr="000349F5" w14:paraId="00257726" w14:textId="77777777" w:rsidTr="00A50ABC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817" w:type="dxa"/>
          </w:tcPr>
          <w:p w14:paraId="4E9DFB84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12 </w:t>
            </w:r>
          </w:p>
        </w:tc>
        <w:tc>
          <w:tcPr>
            <w:tcW w:w="6224" w:type="dxa"/>
          </w:tcPr>
          <w:p w14:paraId="1DC6DE95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Trilha Rua 13 - Muro </w:t>
            </w:r>
          </w:p>
        </w:tc>
        <w:tc>
          <w:tcPr>
            <w:tcW w:w="3486" w:type="dxa"/>
          </w:tcPr>
          <w:p w14:paraId="7155B59F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Fixa </w:t>
            </w:r>
          </w:p>
        </w:tc>
      </w:tr>
      <w:tr w:rsidR="00A50ABC" w:rsidRPr="000349F5" w14:paraId="57B7AFDC" w14:textId="77777777" w:rsidTr="00A50ABC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817" w:type="dxa"/>
          </w:tcPr>
          <w:p w14:paraId="38588CF3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13 </w:t>
            </w:r>
          </w:p>
        </w:tc>
        <w:tc>
          <w:tcPr>
            <w:tcW w:w="6224" w:type="dxa"/>
          </w:tcPr>
          <w:p w14:paraId="38241D32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Trilha Rua 13 - Muro </w:t>
            </w:r>
          </w:p>
        </w:tc>
        <w:tc>
          <w:tcPr>
            <w:tcW w:w="3486" w:type="dxa"/>
          </w:tcPr>
          <w:p w14:paraId="5C80E400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Fixa </w:t>
            </w:r>
          </w:p>
        </w:tc>
      </w:tr>
      <w:tr w:rsidR="00A50ABC" w:rsidRPr="000349F5" w14:paraId="25917331" w14:textId="77777777" w:rsidTr="00A50ABC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817" w:type="dxa"/>
          </w:tcPr>
          <w:p w14:paraId="3CE27F49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14 </w:t>
            </w:r>
          </w:p>
        </w:tc>
        <w:tc>
          <w:tcPr>
            <w:tcW w:w="6224" w:type="dxa"/>
          </w:tcPr>
          <w:p w14:paraId="5839F0BB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Trilha Rua 13 - Muro </w:t>
            </w:r>
          </w:p>
        </w:tc>
        <w:tc>
          <w:tcPr>
            <w:tcW w:w="3486" w:type="dxa"/>
          </w:tcPr>
          <w:p w14:paraId="41D50E46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Fixa </w:t>
            </w:r>
          </w:p>
        </w:tc>
      </w:tr>
      <w:tr w:rsidR="00A50ABC" w:rsidRPr="000349F5" w14:paraId="1DC7BD2F" w14:textId="77777777" w:rsidTr="00A50ABC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817" w:type="dxa"/>
          </w:tcPr>
          <w:p w14:paraId="57FCD785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15 </w:t>
            </w:r>
          </w:p>
        </w:tc>
        <w:tc>
          <w:tcPr>
            <w:tcW w:w="6224" w:type="dxa"/>
          </w:tcPr>
          <w:p w14:paraId="19E4F66A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Trilha Rua 13 - Muro </w:t>
            </w:r>
          </w:p>
        </w:tc>
        <w:tc>
          <w:tcPr>
            <w:tcW w:w="3486" w:type="dxa"/>
          </w:tcPr>
          <w:p w14:paraId="7FCE05F6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Fixa </w:t>
            </w:r>
          </w:p>
        </w:tc>
      </w:tr>
      <w:tr w:rsidR="00A50ABC" w:rsidRPr="000349F5" w14:paraId="1F5A9ED9" w14:textId="77777777" w:rsidTr="00A50ABC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817" w:type="dxa"/>
          </w:tcPr>
          <w:p w14:paraId="12B16F7F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16 </w:t>
            </w:r>
          </w:p>
        </w:tc>
        <w:tc>
          <w:tcPr>
            <w:tcW w:w="6224" w:type="dxa"/>
          </w:tcPr>
          <w:p w14:paraId="3C0F1030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Trilha Rua 13 - Muro </w:t>
            </w:r>
          </w:p>
        </w:tc>
        <w:tc>
          <w:tcPr>
            <w:tcW w:w="3486" w:type="dxa"/>
          </w:tcPr>
          <w:p w14:paraId="28ECCBFE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Fixa </w:t>
            </w:r>
          </w:p>
        </w:tc>
      </w:tr>
      <w:tr w:rsidR="00A50ABC" w:rsidRPr="000349F5" w14:paraId="116FC8D3" w14:textId="77777777" w:rsidTr="00A50ABC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817" w:type="dxa"/>
          </w:tcPr>
          <w:p w14:paraId="728CC0EC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17 </w:t>
            </w:r>
          </w:p>
        </w:tc>
        <w:tc>
          <w:tcPr>
            <w:tcW w:w="6224" w:type="dxa"/>
          </w:tcPr>
          <w:p w14:paraId="1CD212A0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Trilha Rua 13 - Muro </w:t>
            </w:r>
          </w:p>
        </w:tc>
        <w:tc>
          <w:tcPr>
            <w:tcW w:w="3486" w:type="dxa"/>
          </w:tcPr>
          <w:p w14:paraId="42214563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Fixa </w:t>
            </w:r>
          </w:p>
        </w:tc>
      </w:tr>
      <w:tr w:rsidR="00A50ABC" w:rsidRPr="000349F5" w14:paraId="691D9D6F" w14:textId="77777777" w:rsidTr="00A50ABC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817" w:type="dxa"/>
          </w:tcPr>
          <w:p w14:paraId="087802AC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18 </w:t>
            </w:r>
          </w:p>
        </w:tc>
        <w:tc>
          <w:tcPr>
            <w:tcW w:w="6224" w:type="dxa"/>
          </w:tcPr>
          <w:p w14:paraId="7F0B46EA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Trilha Rua 13 – Muro </w:t>
            </w:r>
          </w:p>
        </w:tc>
        <w:tc>
          <w:tcPr>
            <w:tcW w:w="3486" w:type="dxa"/>
          </w:tcPr>
          <w:p w14:paraId="6EAC7551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Fixa </w:t>
            </w:r>
          </w:p>
        </w:tc>
      </w:tr>
      <w:tr w:rsidR="00A50ABC" w:rsidRPr="000349F5" w14:paraId="626009EB" w14:textId="77777777" w:rsidTr="00A50ABC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817" w:type="dxa"/>
          </w:tcPr>
          <w:p w14:paraId="302D92A7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19 </w:t>
            </w:r>
          </w:p>
        </w:tc>
        <w:tc>
          <w:tcPr>
            <w:tcW w:w="6224" w:type="dxa"/>
          </w:tcPr>
          <w:p w14:paraId="5F5FD6A6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Sede interna </w:t>
            </w:r>
          </w:p>
        </w:tc>
        <w:tc>
          <w:tcPr>
            <w:tcW w:w="3486" w:type="dxa"/>
          </w:tcPr>
          <w:p w14:paraId="7ABA912B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Fixa </w:t>
            </w:r>
          </w:p>
        </w:tc>
      </w:tr>
      <w:tr w:rsidR="00A50ABC" w:rsidRPr="000349F5" w14:paraId="6FC9A615" w14:textId="77777777" w:rsidTr="00A50ABC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817" w:type="dxa"/>
          </w:tcPr>
          <w:p w14:paraId="19695A69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20 </w:t>
            </w:r>
          </w:p>
        </w:tc>
        <w:tc>
          <w:tcPr>
            <w:tcW w:w="6224" w:type="dxa"/>
          </w:tcPr>
          <w:p w14:paraId="79BE200B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Sede praça (acesso </w:t>
            </w:r>
            <w:proofErr w:type="gramStart"/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>a</w:t>
            </w:r>
            <w:proofErr w:type="gramEnd"/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 sede) </w:t>
            </w:r>
          </w:p>
        </w:tc>
        <w:tc>
          <w:tcPr>
            <w:tcW w:w="3486" w:type="dxa"/>
          </w:tcPr>
          <w:p w14:paraId="0DE04527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Fixa </w:t>
            </w:r>
          </w:p>
        </w:tc>
      </w:tr>
      <w:tr w:rsidR="00A50ABC" w:rsidRPr="000349F5" w14:paraId="243D94E6" w14:textId="77777777" w:rsidTr="00A50ABC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817" w:type="dxa"/>
          </w:tcPr>
          <w:p w14:paraId="25F56752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21 </w:t>
            </w:r>
          </w:p>
        </w:tc>
        <w:tc>
          <w:tcPr>
            <w:tcW w:w="6224" w:type="dxa"/>
          </w:tcPr>
          <w:p w14:paraId="528979A6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ETA </w:t>
            </w:r>
          </w:p>
        </w:tc>
        <w:tc>
          <w:tcPr>
            <w:tcW w:w="3486" w:type="dxa"/>
          </w:tcPr>
          <w:p w14:paraId="7F0CAC5E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Fixa </w:t>
            </w:r>
          </w:p>
        </w:tc>
      </w:tr>
      <w:tr w:rsidR="00A50ABC" w:rsidRPr="000349F5" w14:paraId="4963EAEC" w14:textId="77777777" w:rsidTr="00A50ABC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817" w:type="dxa"/>
          </w:tcPr>
          <w:p w14:paraId="6986140B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22 </w:t>
            </w:r>
          </w:p>
        </w:tc>
        <w:tc>
          <w:tcPr>
            <w:tcW w:w="6224" w:type="dxa"/>
          </w:tcPr>
          <w:p w14:paraId="57BBD7B1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ETA </w:t>
            </w:r>
          </w:p>
        </w:tc>
        <w:tc>
          <w:tcPr>
            <w:tcW w:w="3486" w:type="dxa"/>
          </w:tcPr>
          <w:p w14:paraId="5C4E7824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Fixa </w:t>
            </w:r>
          </w:p>
        </w:tc>
      </w:tr>
      <w:tr w:rsidR="00A50ABC" w:rsidRPr="000349F5" w14:paraId="7AEFF112" w14:textId="77777777" w:rsidTr="00A50ABC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817" w:type="dxa"/>
          </w:tcPr>
          <w:p w14:paraId="19384484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23 </w:t>
            </w:r>
          </w:p>
        </w:tc>
        <w:tc>
          <w:tcPr>
            <w:tcW w:w="6224" w:type="dxa"/>
          </w:tcPr>
          <w:p w14:paraId="1EA93B32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Churrasqueira família </w:t>
            </w:r>
          </w:p>
        </w:tc>
        <w:tc>
          <w:tcPr>
            <w:tcW w:w="3486" w:type="dxa"/>
          </w:tcPr>
          <w:p w14:paraId="5D50AC54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Fixa </w:t>
            </w:r>
          </w:p>
        </w:tc>
      </w:tr>
      <w:tr w:rsidR="00A50ABC" w:rsidRPr="000349F5" w14:paraId="57084C21" w14:textId="77777777" w:rsidTr="00A50ABC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817" w:type="dxa"/>
          </w:tcPr>
          <w:p w14:paraId="62004895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24 </w:t>
            </w:r>
          </w:p>
        </w:tc>
        <w:tc>
          <w:tcPr>
            <w:tcW w:w="6224" w:type="dxa"/>
          </w:tcPr>
          <w:p w14:paraId="3FED5E83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Quiosque </w:t>
            </w:r>
          </w:p>
        </w:tc>
        <w:tc>
          <w:tcPr>
            <w:tcW w:w="3486" w:type="dxa"/>
          </w:tcPr>
          <w:p w14:paraId="104F8E07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Fixa </w:t>
            </w:r>
          </w:p>
        </w:tc>
      </w:tr>
      <w:tr w:rsidR="00A50ABC" w:rsidRPr="000349F5" w14:paraId="58F25EF1" w14:textId="77777777" w:rsidTr="00A50ABC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817" w:type="dxa"/>
          </w:tcPr>
          <w:p w14:paraId="745D608E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25 </w:t>
            </w:r>
          </w:p>
        </w:tc>
        <w:tc>
          <w:tcPr>
            <w:tcW w:w="6224" w:type="dxa"/>
          </w:tcPr>
          <w:p w14:paraId="3D4E2E3C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Quiosque </w:t>
            </w:r>
          </w:p>
        </w:tc>
        <w:tc>
          <w:tcPr>
            <w:tcW w:w="3486" w:type="dxa"/>
          </w:tcPr>
          <w:p w14:paraId="7B507701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Fixa </w:t>
            </w:r>
          </w:p>
        </w:tc>
      </w:tr>
      <w:tr w:rsidR="00A50ABC" w:rsidRPr="000349F5" w14:paraId="6E19DB29" w14:textId="77777777" w:rsidTr="00A50ABC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817" w:type="dxa"/>
          </w:tcPr>
          <w:p w14:paraId="65312DDF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26 </w:t>
            </w:r>
          </w:p>
        </w:tc>
        <w:tc>
          <w:tcPr>
            <w:tcW w:w="6224" w:type="dxa"/>
          </w:tcPr>
          <w:p w14:paraId="2AB9BA8D" w14:textId="77777777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>Praça externa – Face externa (</w:t>
            </w:r>
            <w:proofErr w:type="gramStart"/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>rotatória Bar</w:t>
            </w:r>
            <w:proofErr w:type="gramEnd"/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 da Cassia) </w:t>
            </w:r>
          </w:p>
        </w:tc>
        <w:tc>
          <w:tcPr>
            <w:tcW w:w="3486" w:type="dxa"/>
          </w:tcPr>
          <w:p w14:paraId="32367456" w14:textId="76354E4A" w:rsidR="00A50ABC" w:rsidRPr="000349F5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Móvel </w:t>
            </w:r>
          </w:p>
        </w:tc>
      </w:tr>
      <w:tr w:rsidR="00A50ABC" w:rsidRPr="000349F5" w14:paraId="41651DA3" w14:textId="77777777" w:rsidTr="001B0868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10527" w:type="dxa"/>
            <w:gridSpan w:val="3"/>
            <w:shd w:val="clear" w:color="auto" w:fill="1F497D" w:themeFill="text2"/>
          </w:tcPr>
          <w:p w14:paraId="66FADFB5" w14:textId="5CE8EFE8" w:rsidR="00A50ABC" w:rsidRPr="00A50ABC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Century Gothic"/>
                <w:b/>
                <w:color w:val="FFFFFF" w:themeColor="background1"/>
                <w:sz w:val="18"/>
                <w:szCs w:val="18"/>
              </w:rPr>
            </w:pPr>
            <w:r w:rsidRPr="00A50ABC">
              <w:rPr>
                <w:rFonts w:ascii="Century Gothic" w:hAnsi="Century Gothic" w:cs="Century Gothic"/>
                <w:b/>
                <w:color w:val="FFFFFF" w:themeColor="background1"/>
                <w:sz w:val="18"/>
                <w:szCs w:val="18"/>
              </w:rPr>
              <w:t>Reposicionamento</w:t>
            </w:r>
          </w:p>
        </w:tc>
      </w:tr>
      <w:tr w:rsidR="00A50ABC" w:rsidRPr="000349F5" w14:paraId="7B9183D9" w14:textId="77777777" w:rsidTr="001B0868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817" w:type="dxa"/>
            <w:shd w:val="clear" w:color="auto" w:fill="1F497D" w:themeFill="text2"/>
          </w:tcPr>
          <w:p w14:paraId="54D894E5" w14:textId="2787D23E" w:rsidR="00A50ABC" w:rsidRPr="00A50ABC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Century Gothic"/>
                <w:b/>
                <w:color w:val="FFFFFF" w:themeColor="background1"/>
                <w:sz w:val="18"/>
                <w:szCs w:val="18"/>
              </w:rPr>
            </w:pPr>
            <w:r w:rsidRPr="00A50ABC">
              <w:rPr>
                <w:rFonts w:ascii="Century Gothic" w:hAnsi="Century Gothic" w:cs="Century Gothic"/>
                <w:b/>
                <w:color w:val="FFFFFF" w:themeColor="background1"/>
                <w:sz w:val="18"/>
                <w:szCs w:val="18"/>
              </w:rPr>
              <w:t>Item</w:t>
            </w:r>
          </w:p>
        </w:tc>
        <w:tc>
          <w:tcPr>
            <w:tcW w:w="6224" w:type="dxa"/>
            <w:shd w:val="clear" w:color="auto" w:fill="1F497D" w:themeFill="text2"/>
          </w:tcPr>
          <w:p w14:paraId="13D4FE52" w14:textId="2099575D" w:rsidR="00A50ABC" w:rsidRPr="00A50ABC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Century Gothic"/>
                <w:b/>
                <w:color w:val="FFFFFF" w:themeColor="background1"/>
                <w:sz w:val="18"/>
                <w:szCs w:val="18"/>
              </w:rPr>
            </w:pPr>
            <w:r w:rsidRPr="00A50ABC">
              <w:rPr>
                <w:rFonts w:ascii="Century Gothic" w:hAnsi="Century Gothic" w:cs="Century Gothic"/>
                <w:b/>
                <w:color w:val="FFFFFF" w:themeColor="background1"/>
                <w:sz w:val="18"/>
                <w:szCs w:val="18"/>
              </w:rPr>
              <w:t>Local de origem</w:t>
            </w:r>
          </w:p>
        </w:tc>
        <w:tc>
          <w:tcPr>
            <w:tcW w:w="3486" w:type="dxa"/>
            <w:shd w:val="clear" w:color="auto" w:fill="1F497D" w:themeFill="text2"/>
          </w:tcPr>
          <w:p w14:paraId="6D2D3D31" w14:textId="35B93F29" w:rsidR="00A50ABC" w:rsidRPr="00A50ABC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Century Gothic"/>
                <w:b/>
                <w:color w:val="FFFFFF" w:themeColor="background1"/>
                <w:sz w:val="18"/>
                <w:szCs w:val="18"/>
              </w:rPr>
            </w:pPr>
            <w:r w:rsidRPr="00A50ABC">
              <w:rPr>
                <w:rFonts w:ascii="Century Gothic" w:hAnsi="Century Gothic" w:cs="Century Gothic"/>
                <w:b/>
                <w:color w:val="FFFFFF" w:themeColor="background1"/>
                <w:sz w:val="18"/>
                <w:szCs w:val="18"/>
              </w:rPr>
              <w:t>Local de destino</w:t>
            </w:r>
          </w:p>
        </w:tc>
      </w:tr>
      <w:tr w:rsidR="00A50ABC" w:rsidRPr="000349F5" w14:paraId="2482319A" w14:textId="77777777" w:rsidTr="00A50ABC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817" w:type="dxa"/>
          </w:tcPr>
          <w:p w14:paraId="4EADCCDF" w14:textId="2E0F753C" w:rsidR="00A50ABC" w:rsidRPr="00A50ABC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01 </w:t>
            </w:r>
          </w:p>
        </w:tc>
        <w:tc>
          <w:tcPr>
            <w:tcW w:w="6224" w:type="dxa"/>
          </w:tcPr>
          <w:p w14:paraId="7C996126" w14:textId="2211545E" w:rsidR="00A50ABC" w:rsidRPr="00A50ABC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Acesso entrada do centro de manutenção (fibra ótica não chegou ao ponto da câmera) </w:t>
            </w:r>
          </w:p>
        </w:tc>
        <w:tc>
          <w:tcPr>
            <w:tcW w:w="3486" w:type="dxa"/>
          </w:tcPr>
          <w:p w14:paraId="2330DC5A" w14:textId="39528C75" w:rsidR="00A50ABC" w:rsidRPr="00A50ABC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Trilha cachoeira </w:t>
            </w:r>
          </w:p>
        </w:tc>
      </w:tr>
      <w:tr w:rsidR="00A50ABC" w:rsidRPr="000349F5" w14:paraId="04F04A3D" w14:textId="77777777" w:rsidTr="00A50ABC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817" w:type="dxa"/>
          </w:tcPr>
          <w:p w14:paraId="04E8D499" w14:textId="0DDE5E43" w:rsidR="00A50ABC" w:rsidRPr="00A50ABC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02 </w:t>
            </w:r>
          </w:p>
        </w:tc>
        <w:tc>
          <w:tcPr>
            <w:tcW w:w="6224" w:type="dxa"/>
          </w:tcPr>
          <w:p w14:paraId="733094F2" w14:textId="26D2E817" w:rsidR="00A50ABC" w:rsidRPr="00A50ABC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Acesso entrada do centro de manutenção (fibra ótica não chegou ao ponto da câmera) </w:t>
            </w:r>
          </w:p>
        </w:tc>
        <w:tc>
          <w:tcPr>
            <w:tcW w:w="3486" w:type="dxa"/>
          </w:tcPr>
          <w:p w14:paraId="29CEFDEE" w14:textId="2EE32AF0" w:rsidR="00A50ABC" w:rsidRPr="00A50ABC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Trilha cachoeira </w:t>
            </w:r>
          </w:p>
        </w:tc>
      </w:tr>
      <w:tr w:rsidR="00A50ABC" w:rsidRPr="000349F5" w14:paraId="74FDBFA0" w14:textId="77777777" w:rsidTr="00A50ABC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817" w:type="dxa"/>
          </w:tcPr>
          <w:p w14:paraId="3318B9A1" w14:textId="041E733B" w:rsidR="00A50ABC" w:rsidRPr="00A50ABC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03 </w:t>
            </w:r>
          </w:p>
        </w:tc>
        <w:tc>
          <w:tcPr>
            <w:tcW w:w="6224" w:type="dxa"/>
          </w:tcPr>
          <w:p w14:paraId="569634F2" w14:textId="1F374CBE" w:rsidR="00A50ABC" w:rsidRPr="00A50ABC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Câmera móvel da guarita elevada da Rua 13 (vegetação encobriu a guarita elevada e o entorno) </w:t>
            </w:r>
          </w:p>
        </w:tc>
        <w:tc>
          <w:tcPr>
            <w:tcW w:w="3486" w:type="dxa"/>
          </w:tcPr>
          <w:p w14:paraId="5B7A117D" w14:textId="5BF30922" w:rsidR="00A50ABC" w:rsidRPr="00A50ABC" w:rsidRDefault="00A50ABC" w:rsidP="00A50AB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Poste </w:t>
            </w:r>
            <w:proofErr w:type="spellStart"/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>Vmax</w:t>
            </w:r>
            <w:proofErr w:type="spellEnd"/>
            <w:r w:rsidRPr="000349F5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 Rua 13 </w:t>
            </w:r>
          </w:p>
        </w:tc>
      </w:tr>
    </w:tbl>
    <w:p w14:paraId="50FA741E" w14:textId="77777777" w:rsidR="00A50ABC" w:rsidRPr="00A50ABC" w:rsidRDefault="00A50ABC" w:rsidP="00A50ABC">
      <w:pPr>
        <w:spacing w:line="360" w:lineRule="auto"/>
        <w:rPr>
          <w:rFonts w:ascii="Century Gothic" w:hAnsi="Century Gothic"/>
          <w:b/>
        </w:rPr>
      </w:pPr>
    </w:p>
    <w:p w14:paraId="2CAC0210" w14:textId="6A30D8DE" w:rsidR="00F05D67" w:rsidRPr="00BA679A" w:rsidRDefault="00AB17F5" w:rsidP="00AB17F5">
      <w:pPr>
        <w:spacing w:line="360" w:lineRule="aut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A</w:t>
      </w:r>
      <w:r w:rsidR="00BA679A" w:rsidRPr="00BA679A">
        <w:rPr>
          <w:rFonts w:ascii="Century Gothic" w:hAnsi="Century Gothic"/>
        </w:rPr>
        <w:t>tenciosamente.</w:t>
      </w:r>
    </w:p>
    <w:p w14:paraId="0606F9E5" w14:textId="77777777" w:rsidR="00FC4508" w:rsidRPr="00E4496E" w:rsidRDefault="00500754" w:rsidP="00E4496E">
      <w:pPr>
        <w:spacing w:line="360" w:lineRule="auto"/>
        <w:ind w:firstLine="708"/>
        <w:rPr>
          <w:rFonts w:ascii="Century Gothic" w:hAnsi="Century Gothic"/>
        </w:rPr>
      </w:pPr>
      <w:r w:rsidRPr="00E4496E">
        <w:rPr>
          <w:rFonts w:ascii="Century Gothic" w:hAnsi="Century Gothic"/>
        </w:rPr>
        <w:t>E</w:t>
      </w:r>
      <w:r w:rsidR="00F50D91" w:rsidRPr="00E4496E">
        <w:rPr>
          <w:rFonts w:ascii="Century Gothic" w:hAnsi="Century Gothic"/>
        </w:rPr>
        <w:t>dson Casemiro</w:t>
      </w:r>
      <w:r w:rsidRPr="00E4496E">
        <w:rPr>
          <w:rFonts w:ascii="Century Gothic" w:hAnsi="Century Gothic"/>
        </w:rPr>
        <w:t xml:space="preserve"> </w:t>
      </w:r>
    </w:p>
    <w:p w14:paraId="749E51CC" w14:textId="325D01F4" w:rsidR="00463EA4" w:rsidRPr="00E4496E" w:rsidRDefault="00991AFD" w:rsidP="00E4496E">
      <w:pPr>
        <w:spacing w:line="360" w:lineRule="auto"/>
        <w:ind w:firstLine="708"/>
        <w:rPr>
          <w:rFonts w:ascii="Century Gothic" w:hAnsi="Century Gothic"/>
        </w:rPr>
      </w:pPr>
      <w:r w:rsidRPr="00E4496E">
        <w:rPr>
          <w:rFonts w:ascii="Century Gothic" w:hAnsi="Century Gothic"/>
        </w:rPr>
        <w:t>Felipe Gonçalves Silva</w:t>
      </w:r>
    </w:p>
    <w:sectPr w:rsidR="00463EA4" w:rsidRPr="00E4496E" w:rsidSect="003624F5">
      <w:headerReference w:type="even" r:id="rId20"/>
      <w:headerReference w:type="default" r:id="rId21"/>
      <w:footerReference w:type="default" r:id="rId22"/>
      <w:headerReference w:type="first" r:id="rId23"/>
      <w:pgSz w:w="11900" w:h="1682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B08182" w14:textId="77777777" w:rsidR="008F6590" w:rsidRDefault="008F6590" w:rsidP="00B16968">
      <w:r>
        <w:separator/>
      </w:r>
    </w:p>
  </w:endnote>
  <w:endnote w:type="continuationSeparator" w:id="0">
    <w:p w14:paraId="6813C0CE" w14:textId="77777777" w:rsidR="008F6590" w:rsidRDefault="008F6590" w:rsidP="00B16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Roboto Slab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1690065"/>
      <w:docPartObj>
        <w:docPartGallery w:val="Page Numbers (Bottom of Page)"/>
        <w:docPartUnique/>
      </w:docPartObj>
    </w:sdtPr>
    <w:sdtContent>
      <w:p w14:paraId="2ECC596A" w14:textId="3829BC94" w:rsidR="00A50ABC" w:rsidRDefault="00A50ABC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0868">
          <w:rPr>
            <w:noProof/>
          </w:rPr>
          <w:t>1</w:t>
        </w:r>
        <w:r>
          <w:fldChar w:fldCharType="end"/>
        </w:r>
      </w:p>
    </w:sdtContent>
  </w:sdt>
  <w:p w14:paraId="78E22D80" w14:textId="77777777" w:rsidR="00A50ABC" w:rsidRDefault="00A50AB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222B5B" w14:textId="77777777" w:rsidR="008F6590" w:rsidRDefault="008F6590" w:rsidP="00B16968">
      <w:r>
        <w:separator/>
      </w:r>
    </w:p>
  </w:footnote>
  <w:footnote w:type="continuationSeparator" w:id="0">
    <w:p w14:paraId="0E28F906" w14:textId="77777777" w:rsidR="008F6590" w:rsidRDefault="008F6590" w:rsidP="00B169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69AF8D" w14:textId="77777777" w:rsidR="00A50ABC" w:rsidRDefault="00A50ABC">
    <w:pPr>
      <w:pStyle w:val="Cabealho"/>
    </w:pPr>
    <w:r>
      <w:rPr>
        <w:noProof/>
        <w:lang w:eastAsia="pt-BR"/>
      </w:rPr>
      <w:pict w14:anchorId="2F9B6D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5517" o:spid="_x0000_s2050" type="#_x0000_t75" style="position:absolute;margin-left:0;margin-top:0;width:425.1pt;height:516pt;z-index:-251657216;mso-position-horizontal:center;mso-position-horizontal-relative:margin;mso-position-vertical:center;mso-position-vertical-relative:margin" o:allowincell="f">
          <v:imagedata r:id="rId1" o:title="brasão fgs" gain="19661f" blacklevel="22938f"/>
          <w10:wrap anchorx="margin" anchory="margin"/>
        </v:shape>
      </w:pict>
    </w:r>
  </w:p>
  <w:p w14:paraId="15B9795B" w14:textId="77777777" w:rsidR="00A50ABC" w:rsidRDefault="00A50AB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9E5EC2" w14:textId="36211DC7" w:rsidR="00A50ABC" w:rsidRDefault="00A50ABC" w:rsidP="006C5A90">
    <w:pPr>
      <w:pStyle w:val="Cabealho"/>
      <w:jc w:val="right"/>
    </w:pPr>
    <w:r>
      <w:rPr>
        <w:rFonts w:ascii="Roboto Slab" w:hAnsi="Roboto Slab"/>
        <w:noProof/>
        <w:color w:val="0C2979"/>
        <w:sz w:val="33"/>
        <w:szCs w:val="33"/>
        <w:lang w:eastAsia="pt-BR"/>
      </w:rPr>
      <w:drawing>
        <wp:inline distT="0" distB="0" distL="0" distR="0" wp14:anchorId="4AE564F8" wp14:editId="6C06863F">
          <wp:extent cx="1790700" cy="562908"/>
          <wp:effectExtent l="0" t="0" r="0" b="8890"/>
          <wp:docPr id="11" name="Imagem 11" descr="logo-fgs-10-anos">
            <a:hlinkClick xmlns:a="http://schemas.openxmlformats.org/drawingml/2006/main" r:id="rId1" tooltip="&quot;FGS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-fgs-10-anos">
                    <a:hlinkClick r:id="rId1" tooltip="&quot;FGS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562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245C9C" w14:textId="77777777" w:rsidR="00A50ABC" w:rsidRDefault="00A50ABC">
    <w:pPr>
      <w:pStyle w:val="Cabealho"/>
    </w:pPr>
    <w:r>
      <w:rPr>
        <w:noProof/>
        <w:lang w:eastAsia="pt-BR"/>
      </w:rPr>
      <w:pict w14:anchorId="6182EB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5516" o:spid="_x0000_s2049" type="#_x0000_t75" style="position:absolute;margin-left:0;margin-top:0;width:425.1pt;height:516pt;z-index:-251658240;mso-position-horizontal:center;mso-position-horizontal-relative:margin;mso-position-vertical:center;mso-position-vertical-relative:margin" o:allowincell="f">
          <v:imagedata r:id="rId1" o:title="brasão fg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6211C"/>
    <w:multiLevelType w:val="hybridMultilevel"/>
    <w:tmpl w:val="39DAE2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593EDE"/>
    <w:multiLevelType w:val="hybridMultilevel"/>
    <w:tmpl w:val="73922228"/>
    <w:lvl w:ilvl="0" w:tplc="719847A8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8D4465"/>
    <w:multiLevelType w:val="hybridMultilevel"/>
    <w:tmpl w:val="236A2598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E265319"/>
    <w:multiLevelType w:val="hybridMultilevel"/>
    <w:tmpl w:val="10641390"/>
    <w:lvl w:ilvl="0" w:tplc="F5E62D9A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997A19"/>
    <w:multiLevelType w:val="hybridMultilevel"/>
    <w:tmpl w:val="33BAE94C"/>
    <w:lvl w:ilvl="0" w:tplc="AD90F84C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>
    <w:nsid w:val="20B161A1"/>
    <w:multiLevelType w:val="hybridMultilevel"/>
    <w:tmpl w:val="183E53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621D0F"/>
    <w:multiLevelType w:val="hybridMultilevel"/>
    <w:tmpl w:val="39FAA1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8E298F"/>
    <w:multiLevelType w:val="hybridMultilevel"/>
    <w:tmpl w:val="208873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AC5BF7"/>
    <w:multiLevelType w:val="hybridMultilevel"/>
    <w:tmpl w:val="CBB8E6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2F3134"/>
    <w:multiLevelType w:val="hybridMultilevel"/>
    <w:tmpl w:val="DD8845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8541EB"/>
    <w:multiLevelType w:val="hybridMultilevel"/>
    <w:tmpl w:val="16EA7F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DE580C"/>
    <w:multiLevelType w:val="hybridMultilevel"/>
    <w:tmpl w:val="8452CAD2"/>
    <w:lvl w:ilvl="0" w:tplc="BC2EC328">
      <w:start w:val="1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CA14A4"/>
    <w:multiLevelType w:val="hybridMultilevel"/>
    <w:tmpl w:val="F2AA05DC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4C8D01C1"/>
    <w:multiLevelType w:val="hybridMultilevel"/>
    <w:tmpl w:val="F6E8BF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5A715A"/>
    <w:multiLevelType w:val="hybridMultilevel"/>
    <w:tmpl w:val="A9D00E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AA6E75"/>
    <w:multiLevelType w:val="hybridMultilevel"/>
    <w:tmpl w:val="5428F8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8F1267"/>
    <w:multiLevelType w:val="hybridMultilevel"/>
    <w:tmpl w:val="DB68CC4E"/>
    <w:lvl w:ilvl="0" w:tplc="F5E62D9A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A353D8"/>
    <w:multiLevelType w:val="hybridMultilevel"/>
    <w:tmpl w:val="9DB80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DE2690"/>
    <w:multiLevelType w:val="hybridMultilevel"/>
    <w:tmpl w:val="5762DCEA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9">
    <w:nsid w:val="58127EEB"/>
    <w:multiLevelType w:val="hybridMultilevel"/>
    <w:tmpl w:val="8666653A"/>
    <w:lvl w:ilvl="0" w:tplc="0416000F">
      <w:start w:val="1"/>
      <w:numFmt w:val="decimal"/>
      <w:lvlText w:val="%1."/>
      <w:lvlJc w:val="left"/>
      <w:pPr>
        <w:ind w:left="2136" w:hanging="360"/>
      </w:pPr>
    </w:lvl>
    <w:lvl w:ilvl="1" w:tplc="04160019" w:tentative="1">
      <w:start w:val="1"/>
      <w:numFmt w:val="lowerLetter"/>
      <w:lvlText w:val="%2."/>
      <w:lvlJc w:val="left"/>
      <w:pPr>
        <w:ind w:left="2856" w:hanging="360"/>
      </w:pPr>
    </w:lvl>
    <w:lvl w:ilvl="2" w:tplc="0416001B" w:tentative="1">
      <w:start w:val="1"/>
      <w:numFmt w:val="lowerRoman"/>
      <w:lvlText w:val="%3."/>
      <w:lvlJc w:val="right"/>
      <w:pPr>
        <w:ind w:left="3576" w:hanging="180"/>
      </w:pPr>
    </w:lvl>
    <w:lvl w:ilvl="3" w:tplc="0416000F" w:tentative="1">
      <w:start w:val="1"/>
      <w:numFmt w:val="decimal"/>
      <w:lvlText w:val="%4."/>
      <w:lvlJc w:val="left"/>
      <w:pPr>
        <w:ind w:left="4296" w:hanging="360"/>
      </w:pPr>
    </w:lvl>
    <w:lvl w:ilvl="4" w:tplc="04160019" w:tentative="1">
      <w:start w:val="1"/>
      <w:numFmt w:val="lowerLetter"/>
      <w:lvlText w:val="%5."/>
      <w:lvlJc w:val="left"/>
      <w:pPr>
        <w:ind w:left="5016" w:hanging="360"/>
      </w:pPr>
    </w:lvl>
    <w:lvl w:ilvl="5" w:tplc="0416001B" w:tentative="1">
      <w:start w:val="1"/>
      <w:numFmt w:val="lowerRoman"/>
      <w:lvlText w:val="%6."/>
      <w:lvlJc w:val="right"/>
      <w:pPr>
        <w:ind w:left="5736" w:hanging="180"/>
      </w:pPr>
    </w:lvl>
    <w:lvl w:ilvl="6" w:tplc="0416000F" w:tentative="1">
      <w:start w:val="1"/>
      <w:numFmt w:val="decimal"/>
      <w:lvlText w:val="%7."/>
      <w:lvlJc w:val="left"/>
      <w:pPr>
        <w:ind w:left="6456" w:hanging="360"/>
      </w:pPr>
    </w:lvl>
    <w:lvl w:ilvl="7" w:tplc="04160019" w:tentative="1">
      <w:start w:val="1"/>
      <w:numFmt w:val="lowerLetter"/>
      <w:lvlText w:val="%8."/>
      <w:lvlJc w:val="left"/>
      <w:pPr>
        <w:ind w:left="7176" w:hanging="360"/>
      </w:pPr>
    </w:lvl>
    <w:lvl w:ilvl="8" w:tplc="0416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0">
    <w:nsid w:val="62AB021B"/>
    <w:multiLevelType w:val="hybridMultilevel"/>
    <w:tmpl w:val="1E1A1A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42403B"/>
    <w:multiLevelType w:val="hybridMultilevel"/>
    <w:tmpl w:val="5784E7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063EC8"/>
    <w:multiLevelType w:val="hybridMultilevel"/>
    <w:tmpl w:val="9326BF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9C733D"/>
    <w:multiLevelType w:val="hybridMultilevel"/>
    <w:tmpl w:val="DB68CC4E"/>
    <w:lvl w:ilvl="0" w:tplc="F5E62D9A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6D2A25"/>
    <w:multiLevelType w:val="hybridMultilevel"/>
    <w:tmpl w:val="DB68CC4E"/>
    <w:lvl w:ilvl="0" w:tplc="F5E62D9A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"/>
  </w:num>
  <w:num w:numId="3">
    <w:abstractNumId w:val="14"/>
  </w:num>
  <w:num w:numId="4">
    <w:abstractNumId w:val="10"/>
  </w:num>
  <w:num w:numId="5">
    <w:abstractNumId w:val="21"/>
  </w:num>
  <w:num w:numId="6">
    <w:abstractNumId w:val="22"/>
  </w:num>
  <w:num w:numId="7">
    <w:abstractNumId w:val="2"/>
  </w:num>
  <w:num w:numId="8">
    <w:abstractNumId w:val="23"/>
  </w:num>
  <w:num w:numId="9">
    <w:abstractNumId w:val="9"/>
  </w:num>
  <w:num w:numId="10">
    <w:abstractNumId w:val="13"/>
  </w:num>
  <w:num w:numId="11">
    <w:abstractNumId w:val="0"/>
  </w:num>
  <w:num w:numId="12">
    <w:abstractNumId w:val="8"/>
  </w:num>
  <w:num w:numId="13">
    <w:abstractNumId w:val="20"/>
  </w:num>
  <w:num w:numId="14">
    <w:abstractNumId w:val="5"/>
  </w:num>
  <w:num w:numId="15">
    <w:abstractNumId w:val="7"/>
  </w:num>
  <w:num w:numId="16">
    <w:abstractNumId w:val="17"/>
  </w:num>
  <w:num w:numId="17">
    <w:abstractNumId w:val="6"/>
  </w:num>
  <w:num w:numId="18">
    <w:abstractNumId w:val="15"/>
  </w:num>
  <w:num w:numId="19">
    <w:abstractNumId w:val="12"/>
  </w:num>
  <w:num w:numId="20">
    <w:abstractNumId w:val="11"/>
  </w:num>
  <w:num w:numId="21">
    <w:abstractNumId w:val="16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  <w:num w:numId="24">
    <w:abstractNumId w:val="19"/>
  </w:num>
  <w:num w:numId="25">
    <w:abstractNumId w:val="4"/>
  </w:num>
  <w:num w:numId="26">
    <w:abstractNumId w:val="1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hideGrammatical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968"/>
    <w:rsid w:val="00003E0A"/>
    <w:rsid w:val="00005F54"/>
    <w:rsid w:val="000061E3"/>
    <w:rsid w:val="00006CBF"/>
    <w:rsid w:val="00010EA0"/>
    <w:rsid w:val="000111B5"/>
    <w:rsid w:val="00011560"/>
    <w:rsid w:val="0001267A"/>
    <w:rsid w:val="00013B05"/>
    <w:rsid w:val="00013DB5"/>
    <w:rsid w:val="00015750"/>
    <w:rsid w:val="0001765C"/>
    <w:rsid w:val="0002046A"/>
    <w:rsid w:val="000208C7"/>
    <w:rsid w:val="00022C69"/>
    <w:rsid w:val="00022D89"/>
    <w:rsid w:val="00024281"/>
    <w:rsid w:val="000251FC"/>
    <w:rsid w:val="00025682"/>
    <w:rsid w:val="00027078"/>
    <w:rsid w:val="00030762"/>
    <w:rsid w:val="00031ECE"/>
    <w:rsid w:val="0003235F"/>
    <w:rsid w:val="000331B3"/>
    <w:rsid w:val="00034476"/>
    <w:rsid w:val="000349F5"/>
    <w:rsid w:val="0004182E"/>
    <w:rsid w:val="00044031"/>
    <w:rsid w:val="000450D7"/>
    <w:rsid w:val="00045896"/>
    <w:rsid w:val="00047065"/>
    <w:rsid w:val="00051638"/>
    <w:rsid w:val="00053037"/>
    <w:rsid w:val="00055A39"/>
    <w:rsid w:val="000646C8"/>
    <w:rsid w:val="00066AF4"/>
    <w:rsid w:val="00071580"/>
    <w:rsid w:val="000723BF"/>
    <w:rsid w:val="00075E3E"/>
    <w:rsid w:val="00076409"/>
    <w:rsid w:val="00077B9A"/>
    <w:rsid w:val="000825AD"/>
    <w:rsid w:val="00083D2D"/>
    <w:rsid w:val="00084C48"/>
    <w:rsid w:val="00085D8E"/>
    <w:rsid w:val="00091054"/>
    <w:rsid w:val="00093A24"/>
    <w:rsid w:val="00094C97"/>
    <w:rsid w:val="00096379"/>
    <w:rsid w:val="0009703C"/>
    <w:rsid w:val="000A1C0F"/>
    <w:rsid w:val="000A2A2E"/>
    <w:rsid w:val="000A5A26"/>
    <w:rsid w:val="000A6330"/>
    <w:rsid w:val="000A6D96"/>
    <w:rsid w:val="000A7599"/>
    <w:rsid w:val="000A7B42"/>
    <w:rsid w:val="000B033B"/>
    <w:rsid w:val="000B2A60"/>
    <w:rsid w:val="000B57C8"/>
    <w:rsid w:val="000B605D"/>
    <w:rsid w:val="000B640D"/>
    <w:rsid w:val="000C1006"/>
    <w:rsid w:val="000C29A9"/>
    <w:rsid w:val="000C47FA"/>
    <w:rsid w:val="000C5111"/>
    <w:rsid w:val="000D2203"/>
    <w:rsid w:val="000D2A3A"/>
    <w:rsid w:val="000D358F"/>
    <w:rsid w:val="000D363C"/>
    <w:rsid w:val="000D5F02"/>
    <w:rsid w:val="000E072F"/>
    <w:rsid w:val="000E1729"/>
    <w:rsid w:val="000E28AA"/>
    <w:rsid w:val="000E3BBF"/>
    <w:rsid w:val="000E4DF2"/>
    <w:rsid w:val="000E5D1E"/>
    <w:rsid w:val="000E6B0D"/>
    <w:rsid w:val="000E724C"/>
    <w:rsid w:val="000F1341"/>
    <w:rsid w:val="000F43E0"/>
    <w:rsid w:val="00100271"/>
    <w:rsid w:val="0010033D"/>
    <w:rsid w:val="001006E6"/>
    <w:rsid w:val="001032A2"/>
    <w:rsid w:val="00105769"/>
    <w:rsid w:val="001057DE"/>
    <w:rsid w:val="00106ED4"/>
    <w:rsid w:val="00111051"/>
    <w:rsid w:val="00111480"/>
    <w:rsid w:val="00112043"/>
    <w:rsid w:val="0011221F"/>
    <w:rsid w:val="001136B6"/>
    <w:rsid w:val="00113B59"/>
    <w:rsid w:val="00117E33"/>
    <w:rsid w:val="00121495"/>
    <w:rsid w:val="001227DD"/>
    <w:rsid w:val="00123572"/>
    <w:rsid w:val="00123E6E"/>
    <w:rsid w:val="0012503B"/>
    <w:rsid w:val="00127D18"/>
    <w:rsid w:val="001315A5"/>
    <w:rsid w:val="00133CF0"/>
    <w:rsid w:val="00134756"/>
    <w:rsid w:val="0013770A"/>
    <w:rsid w:val="00137B1E"/>
    <w:rsid w:val="00140D32"/>
    <w:rsid w:val="00140D34"/>
    <w:rsid w:val="00141A9E"/>
    <w:rsid w:val="00141CB0"/>
    <w:rsid w:val="00142EF0"/>
    <w:rsid w:val="00143816"/>
    <w:rsid w:val="00144A2E"/>
    <w:rsid w:val="00146A81"/>
    <w:rsid w:val="00147C17"/>
    <w:rsid w:val="00151186"/>
    <w:rsid w:val="00153433"/>
    <w:rsid w:val="001545FB"/>
    <w:rsid w:val="00154C97"/>
    <w:rsid w:val="00156FC8"/>
    <w:rsid w:val="001570E4"/>
    <w:rsid w:val="00160031"/>
    <w:rsid w:val="00160425"/>
    <w:rsid w:val="0016106D"/>
    <w:rsid w:val="0016229D"/>
    <w:rsid w:val="001628F4"/>
    <w:rsid w:val="001630C5"/>
    <w:rsid w:val="00164C79"/>
    <w:rsid w:val="0016746F"/>
    <w:rsid w:val="0017485B"/>
    <w:rsid w:val="0017566D"/>
    <w:rsid w:val="00176FD5"/>
    <w:rsid w:val="001804F5"/>
    <w:rsid w:val="001808B3"/>
    <w:rsid w:val="00180A65"/>
    <w:rsid w:val="0018125D"/>
    <w:rsid w:val="00181B9C"/>
    <w:rsid w:val="001822F0"/>
    <w:rsid w:val="00182C11"/>
    <w:rsid w:val="00184E36"/>
    <w:rsid w:val="00185A3E"/>
    <w:rsid w:val="00190119"/>
    <w:rsid w:val="001916A1"/>
    <w:rsid w:val="001919E5"/>
    <w:rsid w:val="001940A4"/>
    <w:rsid w:val="00194DB4"/>
    <w:rsid w:val="00195A95"/>
    <w:rsid w:val="0019676A"/>
    <w:rsid w:val="001967F5"/>
    <w:rsid w:val="00197969"/>
    <w:rsid w:val="001A2001"/>
    <w:rsid w:val="001A27FB"/>
    <w:rsid w:val="001A2915"/>
    <w:rsid w:val="001A2CAD"/>
    <w:rsid w:val="001A2CBC"/>
    <w:rsid w:val="001A3C95"/>
    <w:rsid w:val="001A431A"/>
    <w:rsid w:val="001A4377"/>
    <w:rsid w:val="001A7001"/>
    <w:rsid w:val="001A737B"/>
    <w:rsid w:val="001B0868"/>
    <w:rsid w:val="001B1709"/>
    <w:rsid w:val="001B46A2"/>
    <w:rsid w:val="001B4795"/>
    <w:rsid w:val="001B5865"/>
    <w:rsid w:val="001B799A"/>
    <w:rsid w:val="001C46C7"/>
    <w:rsid w:val="001C5723"/>
    <w:rsid w:val="001C606F"/>
    <w:rsid w:val="001C6780"/>
    <w:rsid w:val="001C6B0F"/>
    <w:rsid w:val="001C70A9"/>
    <w:rsid w:val="001C71C8"/>
    <w:rsid w:val="001D0B90"/>
    <w:rsid w:val="001D1963"/>
    <w:rsid w:val="001D1D61"/>
    <w:rsid w:val="001D33E4"/>
    <w:rsid w:val="001D3495"/>
    <w:rsid w:val="001E01CA"/>
    <w:rsid w:val="001E1DCD"/>
    <w:rsid w:val="001E3552"/>
    <w:rsid w:val="001E3D4E"/>
    <w:rsid w:val="001E615E"/>
    <w:rsid w:val="001E66A3"/>
    <w:rsid w:val="001E77C3"/>
    <w:rsid w:val="001E79A7"/>
    <w:rsid w:val="001E7E40"/>
    <w:rsid w:val="001E7EE2"/>
    <w:rsid w:val="001F08AD"/>
    <w:rsid w:val="001F1516"/>
    <w:rsid w:val="001F3619"/>
    <w:rsid w:val="001F5143"/>
    <w:rsid w:val="001F54FF"/>
    <w:rsid w:val="001F650A"/>
    <w:rsid w:val="001F6ADB"/>
    <w:rsid w:val="001F7A78"/>
    <w:rsid w:val="001F7BCE"/>
    <w:rsid w:val="002012BC"/>
    <w:rsid w:val="00201CD0"/>
    <w:rsid w:val="00202A1F"/>
    <w:rsid w:val="00202A50"/>
    <w:rsid w:val="002031BD"/>
    <w:rsid w:val="002033A5"/>
    <w:rsid w:val="00204003"/>
    <w:rsid w:val="00204186"/>
    <w:rsid w:val="00204F4B"/>
    <w:rsid w:val="00206053"/>
    <w:rsid w:val="0021122C"/>
    <w:rsid w:val="00211E9B"/>
    <w:rsid w:val="00214529"/>
    <w:rsid w:val="00214988"/>
    <w:rsid w:val="00214A15"/>
    <w:rsid w:val="00216AFA"/>
    <w:rsid w:val="00217439"/>
    <w:rsid w:val="00221BEE"/>
    <w:rsid w:val="00221DB6"/>
    <w:rsid w:val="00222002"/>
    <w:rsid w:val="002224D9"/>
    <w:rsid w:val="002230D2"/>
    <w:rsid w:val="0022401A"/>
    <w:rsid w:val="00224E6F"/>
    <w:rsid w:val="002251FA"/>
    <w:rsid w:val="00225457"/>
    <w:rsid w:val="00225BA9"/>
    <w:rsid w:val="00226615"/>
    <w:rsid w:val="00230476"/>
    <w:rsid w:val="00230CD3"/>
    <w:rsid w:val="00232C2D"/>
    <w:rsid w:val="002336FE"/>
    <w:rsid w:val="00233CCB"/>
    <w:rsid w:val="00234A9F"/>
    <w:rsid w:val="00234AA7"/>
    <w:rsid w:val="002365D9"/>
    <w:rsid w:val="00236BDC"/>
    <w:rsid w:val="00236D80"/>
    <w:rsid w:val="0023768A"/>
    <w:rsid w:val="002434C8"/>
    <w:rsid w:val="00243543"/>
    <w:rsid w:val="002443AF"/>
    <w:rsid w:val="00244BE0"/>
    <w:rsid w:val="0024525A"/>
    <w:rsid w:val="0024631C"/>
    <w:rsid w:val="00247A64"/>
    <w:rsid w:val="00250813"/>
    <w:rsid w:val="002577DC"/>
    <w:rsid w:val="00257BD5"/>
    <w:rsid w:val="002613E0"/>
    <w:rsid w:val="0026498D"/>
    <w:rsid w:val="00264E6A"/>
    <w:rsid w:val="00264F42"/>
    <w:rsid w:val="00270F21"/>
    <w:rsid w:val="00273FEF"/>
    <w:rsid w:val="0027516B"/>
    <w:rsid w:val="0027592B"/>
    <w:rsid w:val="0028075F"/>
    <w:rsid w:val="002833B9"/>
    <w:rsid w:val="00286C30"/>
    <w:rsid w:val="00286F9C"/>
    <w:rsid w:val="00286FCD"/>
    <w:rsid w:val="00291F89"/>
    <w:rsid w:val="00293201"/>
    <w:rsid w:val="0029371B"/>
    <w:rsid w:val="00294055"/>
    <w:rsid w:val="00294BD6"/>
    <w:rsid w:val="002954D4"/>
    <w:rsid w:val="00295DE2"/>
    <w:rsid w:val="002A058A"/>
    <w:rsid w:val="002A0812"/>
    <w:rsid w:val="002A33C8"/>
    <w:rsid w:val="002A4428"/>
    <w:rsid w:val="002A4D17"/>
    <w:rsid w:val="002A58DD"/>
    <w:rsid w:val="002A6084"/>
    <w:rsid w:val="002B01BB"/>
    <w:rsid w:val="002B14B7"/>
    <w:rsid w:val="002B245A"/>
    <w:rsid w:val="002B2643"/>
    <w:rsid w:val="002B3149"/>
    <w:rsid w:val="002B4FBC"/>
    <w:rsid w:val="002B66BF"/>
    <w:rsid w:val="002B6703"/>
    <w:rsid w:val="002B7D8A"/>
    <w:rsid w:val="002C0893"/>
    <w:rsid w:val="002C1FD4"/>
    <w:rsid w:val="002C41CF"/>
    <w:rsid w:val="002C63C2"/>
    <w:rsid w:val="002D1CCC"/>
    <w:rsid w:val="002D3AFF"/>
    <w:rsid w:val="002D57A8"/>
    <w:rsid w:val="002D67B3"/>
    <w:rsid w:val="002D7A4C"/>
    <w:rsid w:val="002E6D6A"/>
    <w:rsid w:val="002E7FF8"/>
    <w:rsid w:val="002F09C2"/>
    <w:rsid w:val="002F10BA"/>
    <w:rsid w:val="002F1D7B"/>
    <w:rsid w:val="002F30A5"/>
    <w:rsid w:val="002F3FD4"/>
    <w:rsid w:val="002F4287"/>
    <w:rsid w:val="002F5606"/>
    <w:rsid w:val="002F652A"/>
    <w:rsid w:val="00300BA7"/>
    <w:rsid w:val="003016BB"/>
    <w:rsid w:val="003022B1"/>
    <w:rsid w:val="00304087"/>
    <w:rsid w:val="003078FD"/>
    <w:rsid w:val="003148BF"/>
    <w:rsid w:val="003204A7"/>
    <w:rsid w:val="003204DB"/>
    <w:rsid w:val="003205AD"/>
    <w:rsid w:val="00320EF3"/>
    <w:rsid w:val="00330774"/>
    <w:rsid w:val="00330B53"/>
    <w:rsid w:val="00331B8C"/>
    <w:rsid w:val="00331EE2"/>
    <w:rsid w:val="00336A20"/>
    <w:rsid w:val="00337744"/>
    <w:rsid w:val="00342288"/>
    <w:rsid w:val="00344F60"/>
    <w:rsid w:val="00345064"/>
    <w:rsid w:val="00345653"/>
    <w:rsid w:val="00346563"/>
    <w:rsid w:val="003466D6"/>
    <w:rsid w:val="00347719"/>
    <w:rsid w:val="0035102B"/>
    <w:rsid w:val="00351C37"/>
    <w:rsid w:val="003525E2"/>
    <w:rsid w:val="00354CA1"/>
    <w:rsid w:val="00355458"/>
    <w:rsid w:val="00355E89"/>
    <w:rsid w:val="0035622B"/>
    <w:rsid w:val="003568D8"/>
    <w:rsid w:val="003624F5"/>
    <w:rsid w:val="0036449E"/>
    <w:rsid w:val="003648D3"/>
    <w:rsid w:val="00365440"/>
    <w:rsid w:val="003667DA"/>
    <w:rsid w:val="003671E6"/>
    <w:rsid w:val="00372066"/>
    <w:rsid w:val="00372DE5"/>
    <w:rsid w:val="00374B6E"/>
    <w:rsid w:val="00374FB3"/>
    <w:rsid w:val="00376AB3"/>
    <w:rsid w:val="003809DA"/>
    <w:rsid w:val="00380C2F"/>
    <w:rsid w:val="00382F95"/>
    <w:rsid w:val="00384320"/>
    <w:rsid w:val="003877F4"/>
    <w:rsid w:val="00387963"/>
    <w:rsid w:val="00387ECC"/>
    <w:rsid w:val="00390627"/>
    <w:rsid w:val="00390D9B"/>
    <w:rsid w:val="003910C4"/>
    <w:rsid w:val="003913CD"/>
    <w:rsid w:val="00392082"/>
    <w:rsid w:val="0039423D"/>
    <w:rsid w:val="003944A6"/>
    <w:rsid w:val="00394AF1"/>
    <w:rsid w:val="00397D42"/>
    <w:rsid w:val="003A0E18"/>
    <w:rsid w:val="003A377F"/>
    <w:rsid w:val="003A47A9"/>
    <w:rsid w:val="003A47AD"/>
    <w:rsid w:val="003A4A8E"/>
    <w:rsid w:val="003A7BBE"/>
    <w:rsid w:val="003B0875"/>
    <w:rsid w:val="003B145B"/>
    <w:rsid w:val="003B17D4"/>
    <w:rsid w:val="003B38C7"/>
    <w:rsid w:val="003B3B74"/>
    <w:rsid w:val="003B4643"/>
    <w:rsid w:val="003B4A92"/>
    <w:rsid w:val="003C1E31"/>
    <w:rsid w:val="003C234E"/>
    <w:rsid w:val="003C26DB"/>
    <w:rsid w:val="003C2893"/>
    <w:rsid w:val="003C3068"/>
    <w:rsid w:val="003C4E3A"/>
    <w:rsid w:val="003D21D7"/>
    <w:rsid w:val="003D2840"/>
    <w:rsid w:val="003D33EF"/>
    <w:rsid w:val="003D3DC0"/>
    <w:rsid w:val="003D7A58"/>
    <w:rsid w:val="003E0176"/>
    <w:rsid w:val="003E0D10"/>
    <w:rsid w:val="003E4227"/>
    <w:rsid w:val="003E56A1"/>
    <w:rsid w:val="003E61D2"/>
    <w:rsid w:val="003E757E"/>
    <w:rsid w:val="003E759E"/>
    <w:rsid w:val="003E7F60"/>
    <w:rsid w:val="003F0A99"/>
    <w:rsid w:val="003F0AFD"/>
    <w:rsid w:val="003F1964"/>
    <w:rsid w:val="003F33DE"/>
    <w:rsid w:val="003F5130"/>
    <w:rsid w:val="003F6B94"/>
    <w:rsid w:val="003F786F"/>
    <w:rsid w:val="00400C6E"/>
    <w:rsid w:val="00401427"/>
    <w:rsid w:val="0040238D"/>
    <w:rsid w:val="00402487"/>
    <w:rsid w:val="0040430C"/>
    <w:rsid w:val="00404D76"/>
    <w:rsid w:val="0040697F"/>
    <w:rsid w:val="00411714"/>
    <w:rsid w:val="00411BE9"/>
    <w:rsid w:val="00412052"/>
    <w:rsid w:val="00412191"/>
    <w:rsid w:val="0041250D"/>
    <w:rsid w:val="0041262E"/>
    <w:rsid w:val="00413108"/>
    <w:rsid w:val="00414675"/>
    <w:rsid w:val="00415B80"/>
    <w:rsid w:val="0041761A"/>
    <w:rsid w:val="00422765"/>
    <w:rsid w:val="00422974"/>
    <w:rsid w:val="00423D36"/>
    <w:rsid w:val="004240B1"/>
    <w:rsid w:val="004273B4"/>
    <w:rsid w:val="004328BB"/>
    <w:rsid w:val="00433AA4"/>
    <w:rsid w:val="00436733"/>
    <w:rsid w:val="00436AC1"/>
    <w:rsid w:val="00436CEF"/>
    <w:rsid w:val="004413CB"/>
    <w:rsid w:val="00442055"/>
    <w:rsid w:val="004420E7"/>
    <w:rsid w:val="00443FF8"/>
    <w:rsid w:val="00444D0A"/>
    <w:rsid w:val="00446DD6"/>
    <w:rsid w:val="004513B1"/>
    <w:rsid w:val="00451E0F"/>
    <w:rsid w:val="00452429"/>
    <w:rsid w:val="00454269"/>
    <w:rsid w:val="00456C2F"/>
    <w:rsid w:val="0045705D"/>
    <w:rsid w:val="00457151"/>
    <w:rsid w:val="0046206F"/>
    <w:rsid w:val="00463441"/>
    <w:rsid w:val="00463DBF"/>
    <w:rsid w:val="00463EA4"/>
    <w:rsid w:val="00463F7C"/>
    <w:rsid w:val="004659A1"/>
    <w:rsid w:val="00470891"/>
    <w:rsid w:val="00470C74"/>
    <w:rsid w:val="004726FE"/>
    <w:rsid w:val="00473543"/>
    <w:rsid w:val="004837F9"/>
    <w:rsid w:val="00485FA0"/>
    <w:rsid w:val="0048624A"/>
    <w:rsid w:val="004900B6"/>
    <w:rsid w:val="004913EC"/>
    <w:rsid w:val="00492C5F"/>
    <w:rsid w:val="00493C24"/>
    <w:rsid w:val="0049473C"/>
    <w:rsid w:val="00494EB9"/>
    <w:rsid w:val="00497564"/>
    <w:rsid w:val="00497622"/>
    <w:rsid w:val="004A0A53"/>
    <w:rsid w:val="004A0CA7"/>
    <w:rsid w:val="004A127F"/>
    <w:rsid w:val="004A2B00"/>
    <w:rsid w:val="004A52A5"/>
    <w:rsid w:val="004A5A3A"/>
    <w:rsid w:val="004A67C3"/>
    <w:rsid w:val="004A7D98"/>
    <w:rsid w:val="004B1163"/>
    <w:rsid w:val="004B6512"/>
    <w:rsid w:val="004C258E"/>
    <w:rsid w:val="004C5656"/>
    <w:rsid w:val="004C697B"/>
    <w:rsid w:val="004C7462"/>
    <w:rsid w:val="004D0659"/>
    <w:rsid w:val="004D3F54"/>
    <w:rsid w:val="004D4EC9"/>
    <w:rsid w:val="004D74F3"/>
    <w:rsid w:val="004D750E"/>
    <w:rsid w:val="004D7A85"/>
    <w:rsid w:val="004D7C88"/>
    <w:rsid w:val="004E2918"/>
    <w:rsid w:val="004E515C"/>
    <w:rsid w:val="004F0103"/>
    <w:rsid w:val="004F0CE6"/>
    <w:rsid w:val="004F2B65"/>
    <w:rsid w:val="004F5D14"/>
    <w:rsid w:val="004F79E2"/>
    <w:rsid w:val="00500754"/>
    <w:rsid w:val="00500DF8"/>
    <w:rsid w:val="005011CB"/>
    <w:rsid w:val="00501C02"/>
    <w:rsid w:val="005026CE"/>
    <w:rsid w:val="0050275E"/>
    <w:rsid w:val="00502B33"/>
    <w:rsid w:val="00502FED"/>
    <w:rsid w:val="005039FF"/>
    <w:rsid w:val="00504EC3"/>
    <w:rsid w:val="00505025"/>
    <w:rsid w:val="005050CD"/>
    <w:rsid w:val="00507C4D"/>
    <w:rsid w:val="00510312"/>
    <w:rsid w:val="005105B9"/>
    <w:rsid w:val="00511845"/>
    <w:rsid w:val="0051184A"/>
    <w:rsid w:val="00512785"/>
    <w:rsid w:val="00516ED4"/>
    <w:rsid w:val="00520D22"/>
    <w:rsid w:val="00521AD6"/>
    <w:rsid w:val="005236D8"/>
    <w:rsid w:val="0052515D"/>
    <w:rsid w:val="00525484"/>
    <w:rsid w:val="00525765"/>
    <w:rsid w:val="00525F6A"/>
    <w:rsid w:val="005260AF"/>
    <w:rsid w:val="005306D1"/>
    <w:rsid w:val="00535C7A"/>
    <w:rsid w:val="005411B0"/>
    <w:rsid w:val="0054211D"/>
    <w:rsid w:val="00542853"/>
    <w:rsid w:val="00542AAA"/>
    <w:rsid w:val="00543501"/>
    <w:rsid w:val="00543EFD"/>
    <w:rsid w:val="00544529"/>
    <w:rsid w:val="00545A29"/>
    <w:rsid w:val="0054647E"/>
    <w:rsid w:val="005471DC"/>
    <w:rsid w:val="00547756"/>
    <w:rsid w:val="00551A8A"/>
    <w:rsid w:val="005527D8"/>
    <w:rsid w:val="00555D07"/>
    <w:rsid w:val="00557534"/>
    <w:rsid w:val="0055780A"/>
    <w:rsid w:val="00557B81"/>
    <w:rsid w:val="00560408"/>
    <w:rsid w:val="005613F2"/>
    <w:rsid w:val="00561637"/>
    <w:rsid w:val="00562AD6"/>
    <w:rsid w:val="00562CD3"/>
    <w:rsid w:val="00563DFE"/>
    <w:rsid w:val="00566A39"/>
    <w:rsid w:val="00566F50"/>
    <w:rsid w:val="00566FB5"/>
    <w:rsid w:val="00570123"/>
    <w:rsid w:val="00573D20"/>
    <w:rsid w:val="005753DC"/>
    <w:rsid w:val="005757B8"/>
    <w:rsid w:val="00575F38"/>
    <w:rsid w:val="005772F6"/>
    <w:rsid w:val="00577C26"/>
    <w:rsid w:val="0058151B"/>
    <w:rsid w:val="005820EA"/>
    <w:rsid w:val="00582BE9"/>
    <w:rsid w:val="005842A4"/>
    <w:rsid w:val="0058565E"/>
    <w:rsid w:val="00585FD4"/>
    <w:rsid w:val="0058683F"/>
    <w:rsid w:val="005900C5"/>
    <w:rsid w:val="00593404"/>
    <w:rsid w:val="00595F03"/>
    <w:rsid w:val="00596E66"/>
    <w:rsid w:val="005976C3"/>
    <w:rsid w:val="005A50F0"/>
    <w:rsid w:val="005A5D28"/>
    <w:rsid w:val="005B0EB8"/>
    <w:rsid w:val="005B1363"/>
    <w:rsid w:val="005B1891"/>
    <w:rsid w:val="005B1A71"/>
    <w:rsid w:val="005B27CC"/>
    <w:rsid w:val="005B38E9"/>
    <w:rsid w:val="005B3E7C"/>
    <w:rsid w:val="005B5437"/>
    <w:rsid w:val="005B57BF"/>
    <w:rsid w:val="005B6217"/>
    <w:rsid w:val="005B6D3C"/>
    <w:rsid w:val="005B75FB"/>
    <w:rsid w:val="005C2374"/>
    <w:rsid w:val="005C462B"/>
    <w:rsid w:val="005C5B39"/>
    <w:rsid w:val="005C70C1"/>
    <w:rsid w:val="005C77A5"/>
    <w:rsid w:val="005D0C2C"/>
    <w:rsid w:val="005D20D4"/>
    <w:rsid w:val="005D2B58"/>
    <w:rsid w:val="005D4908"/>
    <w:rsid w:val="005D7047"/>
    <w:rsid w:val="005E02E9"/>
    <w:rsid w:val="005E09BD"/>
    <w:rsid w:val="005E128F"/>
    <w:rsid w:val="005E243E"/>
    <w:rsid w:val="005F01B6"/>
    <w:rsid w:val="005F1391"/>
    <w:rsid w:val="005F3E67"/>
    <w:rsid w:val="005F4F94"/>
    <w:rsid w:val="00600195"/>
    <w:rsid w:val="00600F83"/>
    <w:rsid w:val="00602458"/>
    <w:rsid w:val="00602EB5"/>
    <w:rsid w:val="006030B4"/>
    <w:rsid w:val="006032E5"/>
    <w:rsid w:val="00604744"/>
    <w:rsid w:val="0060521B"/>
    <w:rsid w:val="006066B2"/>
    <w:rsid w:val="00606A99"/>
    <w:rsid w:val="00612D16"/>
    <w:rsid w:val="00612E26"/>
    <w:rsid w:val="00612FF3"/>
    <w:rsid w:val="006134E5"/>
    <w:rsid w:val="006150A3"/>
    <w:rsid w:val="00615A06"/>
    <w:rsid w:val="00617B77"/>
    <w:rsid w:val="006215A1"/>
    <w:rsid w:val="0062273F"/>
    <w:rsid w:val="00622BBA"/>
    <w:rsid w:val="00625542"/>
    <w:rsid w:val="00625A39"/>
    <w:rsid w:val="00626653"/>
    <w:rsid w:val="00627C18"/>
    <w:rsid w:val="00632B93"/>
    <w:rsid w:val="00632F38"/>
    <w:rsid w:val="006363A5"/>
    <w:rsid w:val="00636521"/>
    <w:rsid w:val="00640209"/>
    <w:rsid w:val="0064070E"/>
    <w:rsid w:val="00640E11"/>
    <w:rsid w:val="00644ACB"/>
    <w:rsid w:val="00644E06"/>
    <w:rsid w:val="0064619F"/>
    <w:rsid w:val="00652339"/>
    <w:rsid w:val="00652658"/>
    <w:rsid w:val="0065395D"/>
    <w:rsid w:val="00655820"/>
    <w:rsid w:val="006625F8"/>
    <w:rsid w:val="006626C2"/>
    <w:rsid w:val="00662F98"/>
    <w:rsid w:val="00667322"/>
    <w:rsid w:val="006700BA"/>
    <w:rsid w:val="006717DC"/>
    <w:rsid w:val="006726BD"/>
    <w:rsid w:val="00674388"/>
    <w:rsid w:val="00675E12"/>
    <w:rsid w:val="00681FBA"/>
    <w:rsid w:val="0068549D"/>
    <w:rsid w:val="00691FBF"/>
    <w:rsid w:val="006925CD"/>
    <w:rsid w:val="00696A7F"/>
    <w:rsid w:val="00696AC4"/>
    <w:rsid w:val="00697576"/>
    <w:rsid w:val="006A2787"/>
    <w:rsid w:val="006A3E82"/>
    <w:rsid w:val="006A62CF"/>
    <w:rsid w:val="006A64F9"/>
    <w:rsid w:val="006A686C"/>
    <w:rsid w:val="006A6E2D"/>
    <w:rsid w:val="006A78E0"/>
    <w:rsid w:val="006A7C80"/>
    <w:rsid w:val="006A7ECC"/>
    <w:rsid w:val="006B07C4"/>
    <w:rsid w:val="006B2E2D"/>
    <w:rsid w:val="006B42DE"/>
    <w:rsid w:val="006B5355"/>
    <w:rsid w:val="006C0149"/>
    <w:rsid w:val="006C28F9"/>
    <w:rsid w:val="006C29F2"/>
    <w:rsid w:val="006C4084"/>
    <w:rsid w:val="006C428D"/>
    <w:rsid w:val="006C48E3"/>
    <w:rsid w:val="006C5816"/>
    <w:rsid w:val="006C5A90"/>
    <w:rsid w:val="006D0F0F"/>
    <w:rsid w:val="006D16C5"/>
    <w:rsid w:val="006D2692"/>
    <w:rsid w:val="006D3873"/>
    <w:rsid w:val="006D4C82"/>
    <w:rsid w:val="006D514B"/>
    <w:rsid w:val="006D5C54"/>
    <w:rsid w:val="006D662B"/>
    <w:rsid w:val="006E33AE"/>
    <w:rsid w:val="006E381D"/>
    <w:rsid w:val="006E39A3"/>
    <w:rsid w:val="006E47F8"/>
    <w:rsid w:val="006E5044"/>
    <w:rsid w:val="006E5A05"/>
    <w:rsid w:val="006E68DF"/>
    <w:rsid w:val="006E706F"/>
    <w:rsid w:val="006F46E7"/>
    <w:rsid w:val="006F5103"/>
    <w:rsid w:val="006F6097"/>
    <w:rsid w:val="007005AF"/>
    <w:rsid w:val="00700CC2"/>
    <w:rsid w:val="00701D4E"/>
    <w:rsid w:val="0070365F"/>
    <w:rsid w:val="00705AC4"/>
    <w:rsid w:val="0070697E"/>
    <w:rsid w:val="007071F7"/>
    <w:rsid w:val="0071294D"/>
    <w:rsid w:val="00712B6A"/>
    <w:rsid w:val="007135E1"/>
    <w:rsid w:val="00713F11"/>
    <w:rsid w:val="00714125"/>
    <w:rsid w:val="0071490B"/>
    <w:rsid w:val="00716620"/>
    <w:rsid w:val="0071677D"/>
    <w:rsid w:val="007174DD"/>
    <w:rsid w:val="00723AFE"/>
    <w:rsid w:val="0072474B"/>
    <w:rsid w:val="00725A37"/>
    <w:rsid w:val="007267E4"/>
    <w:rsid w:val="00726FA5"/>
    <w:rsid w:val="007275D7"/>
    <w:rsid w:val="007301F3"/>
    <w:rsid w:val="0073028B"/>
    <w:rsid w:val="00740AAE"/>
    <w:rsid w:val="00740F37"/>
    <w:rsid w:val="00741300"/>
    <w:rsid w:val="00743C55"/>
    <w:rsid w:val="00745090"/>
    <w:rsid w:val="00746B8D"/>
    <w:rsid w:val="007470F2"/>
    <w:rsid w:val="00747352"/>
    <w:rsid w:val="007474FE"/>
    <w:rsid w:val="007478EF"/>
    <w:rsid w:val="00747CA0"/>
    <w:rsid w:val="00750F3E"/>
    <w:rsid w:val="00752EF5"/>
    <w:rsid w:val="007540B4"/>
    <w:rsid w:val="00756857"/>
    <w:rsid w:val="0075708D"/>
    <w:rsid w:val="007571C1"/>
    <w:rsid w:val="00757389"/>
    <w:rsid w:val="00760846"/>
    <w:rsid w:val="007642C3"/>
    <w:rsid w:val="00770E3F"/>
    <w:rsid w:val="00771456"/>
    <w:rsid w:val="0077253E"/>
    <w:rsid w:val="0077298B"/>
    <w:rsid w:val="00772C20"/>
    <w:rsid w:val="00774059"/>
    <w:rsid w:val="00776DAF"/>
    <w:rsid w:val="00780806"/>
    <w:rsid w:val="0078117A"/>
    <w:rsid w:val="007812FF"/>
    <w:rsid w:val="007823B4"/>
    <w:rsid w:val="007824AC"/>
    <w:rsid w:val="007855BD"/>
    <w:rsid w:val="00787CD1"/>
    <w:rsid w:val="00791323"/>
    <w:rsid w:val="007949B2"/>
    <w:rsid w:val="00795270"/>
    <w:rsid w:val="00796C72"/>
    <w:rsid w:val="007A16CF"/>
    <w:rsid w:val="007A36B4"/>
    <w:rsid w:val="007A40B6"/>
    <w:rsid w:val="007A41E2"/>
    <w:rsid w:val="007A5E1C"/>
    <w:rsid w:val="007A6ECD"/>
    <w:rsid w:val="007A6FA4"/>
    <w:rsid w:val="007A7DD4"/>
    <w:rsid w:val="007B0C33"/>
    <w:rsid w:val="007B3881"/>
    <w:rsid w:val="007B7F61"/>
    <w:rsid w:val="007C0067"/>
    <w:rsid w:val="007C289B"/>
    <w:rsid w:val="007C3F03"/>
    <w:rsid w:val="007C4F93"/>
    <w:rsid w:val="007C7FB9"/>
    <w:rsid w:val="007D02EA"/>
    <w:rsid w:val="007D3389"/>
    <w:rsid w:val="007D609A"/>
    <w:rsid w:val="007D7E2E"/>
    <w:rsid w:val="007E519C"/>
    <w:rsid w:val="007E6486"/>
    <w:rsid w:val="007F413F"/>
    <w:rsid w:val="007F64F4"/>
    <w:rsid w:val="007F7002"/>
    <w:rsid w:val="008002E9"/>
    <w:rsid w:val="00800839"/>
    <w:rsid w:val="008011A4"/>
    <w:rsid w:val="00801903"/>
    <w:rsid w:val="00802294"/>
    <w:rsid w:val="00802EFE"/>
    <w:rsid w:val="008033A2"/>
    <w:rsid w:val="00803963"/>
    <w:rsid w:val="00803AA4"/>
    <w:rsid w:val="00804A26"/>
    <w:rsid w:val="0080568A"/>
    <w:rsid w:val="00806306"/>
    <w:rsid w:val="00811520"/>
    <w:rsid w:val="008124FE"/>
    <w:rsid w:val="00812B81"/>
    <w:rsid w:val="00814424"/>
    <w:rsid w:val="00815D0F"/>
    <w:rsid w:val="00816CFC"/>
    <w:rsid w:val="0081729E"/>
    <w:rsid w:val="00817384"/>
    <w:rsid w:val="00817C26"/>
    <w:rsid w:val="008200D8"/>
    <w:rsid w:val="00820F7A"/>
    <w:rsid w:val="00822111"/>
    <w:rsid w:val="008245C4"/>
    <w:rsid w:val="00824DFD"/>
    <w:rsid w:val="0082584C"/>
    <w:rsid w:val="008258F9"/>
    <w:rsid w:val="00825FA8"/>
    <w:rsid w:val="00827D0D"/>
    <w:rsid w:val="00827EA4"/>
    <w:rsid w:val="00830B11"/>
    <w:rsid w:val="00831691"/>
    <w:rsid w:val="00831911"/>
    <w:rsid w:val="00832976"/>
    <w:rsid w:val="0083624F"/>
    <w:rsid w:val="00840025"/>
    <w:rsid w:val="008401ED"/>
    <w:rsid w:val="00840D1E"/>
    <w:rsid w:val="00841980"/>
    <w:rsid w:val="00844934"/>
    <w:rsid w:val="0084738E"/>
    <w:rsid w:val="00847DE6"/>
    <w:rsid w:val="0085016B"/>
    <w:rsid w:val="008515CE"/>
    <w:rsid w:val="0085262D"/>
    <w:rsid w:val="00853FA0"/>
    <w:rsid w:val="0085449F"/>
    <w:rsid w:val="008571BA"/>
    <w:rsid w:val="00857946"/>
    <w:rsid w:val="00860760"/>
    <w:rsid w:val="008655E1"/>
    <w:rsid w:val="00865914"/>
    <w:rsid w:val="00867081"/>
    <w:rsid w:val="00870001"/>
    <w:rsid w:val="00870226"/>
    <w:rsid w:val="0087031E"/>
    <w:rsid w:val="00870DCA"/>
    <w:rsid w:val="00871383"/>
    <w:rsid w:val="008760FC"/>
    <w:rsid w:val="0087662F"/>
    <w:rsid w:val="00880392"/>
    <w:rsid w:val="008805AF"/>
    <w:rsid w:val="008822E9"/>
    <w:rsid w:val="00882891"/>
    <w:rsid w:val="0088487D"/>
    <w:rsid w:val="008868D1"/>
    <w:rsid w:val="00890582"/>
    <w:rsid w:val="00894D4D"/>
    <w:rsid w:val="008955C3"/>
    <w:rsid w:val="00897A12"/>
    <w:rsid w:val="008A242F"/>
    <w:rsid w:val="008A4A53"/>
    <w:rsid w:val="008A5512"/>
    <w:rsid w:val="008A5F29"/>
    <w:rsid w:val="008A6F12"/>
    <w:rsid w:val="008A7B1E"/>
    <w:rsid w:val="008B1502"/>
    <w:rsid w:val="008B3AEA"/>
    <w:rsid w:val="008B4156"/>
    <w:rsid w:val="008B4B6B"/>
    <w:rsid w:val="008B52EA"/>
    <w:rsid w:val="008B674B"/>
    <w:rsid w:val="008B7ADE"/>
    <w:rsid w:val="008B7C5F"/>
    <w:rsid w:val="008C090E"/>
    <w:rsid w:val="008C1DDD"/>
    <w:rsid w:val="008C28CE"/>
    <w:rsid w:val="008C2E88"/>
    <w:rsid w:val="008C2F3F"/>
    <w:rsid w:val="008C3F64"/>
    <w:rsid w:val="008C4841"/>
    <w:rsid w:val="008C563C"/>
    <w:rsid w:val="008C58E8"/>
    <w:rsid w:val="008C5CB0"/>
    <w:rsid w:val="008C6924"/>
    <w:rsid w:val="008C73EF"/>
    <w:rsid w:val="008D0921"/>
    <w:rsid w:val="008D449D"/>
    <w:rsid w:val="008D68C7"/>
    <w:rsid w:val="008D6D3E"/>
    <w:rsid w:val="008D7BF2"/>
    <w:rsid w:val="008E1F63"/>
    <w:rsid w:val="008E29DC"/>
    <w:rsid w:val="008E2B4D"/>
    <w:rsid w:val="008E2C1B"/>
    <w:rsid w:val="008E3CBD"/>
    <w:rsid w:val="008E4412"/>
    <w:rsid w:val="008E47AD"/>
    <w:rsid w:val="008E4FF4"/>
    <w:rsid w:val="008E6750"/>
    <w:rsid w:val="008E70AF"/>
    <w:rsid w:val="008E7B81"/>
    <w:rsid w:val="008F1170"/>
    <w:rsid w:val="008F27FB"/>
    <w:rsid w:val="008F3456"/>
    <w:rsid w:val="008F3DF6"/>
    <w:rsid w:val="008F6590"/>
    <w:rsid w:val="009001F9"/>
    <w:rsid w:val="009003D4"/>
    <w:rsid w:val="00901A32"/>
    <w:rsid w:val="009027BE"/>
    <w:rsid w:val="00902D0C"/>
    <w:rsid w:val="00905344"/>
    <w:rsid w:val="0091069A"/>
    <w:rsid w:val="00910F65"/>
    <w:rsid w:val="00911D2C"/>
    <w:rsid w:val="00911E1E"/>
    <w:rsid w:val="009122BA"/>
    <w:rsid w:val="009132F2"/>
    <w:rsid w:val="00916A68"/>
    <w:rsid w:val="00916B65"/>
    <w:rsid w:val="009208B3"/>
    <w:rsid w:val="00920F60"/>
    <w:rsid w:val="00921E45"/>
    <w:rsid w:val="00923098"/>
    <w:rsid w:val="00924929"/>
    <w:rsid w:val="00924A03"/>
    <w:rsid w:val="009268E4"/>
    <w:rsid w:val="00931B7E"/>
    <w:rsid w:val="0093534A"/>
    <w:rsid w:val="00936830"/>
    <w:rsid w:val="00941257"/>
    <w:rsid w:val="0094466A"/>
    <w:rsid w:val="0094490F"/>
    <w:rsid w:val="009467B4"/>
    <w:rsid w:val="009469EC"/>
    <w:rsid w:val="00950462"/>
    <w:rsid w:val="009505F7"/>
    <w:rsid w:val="00955235"/>
    <w:rsid w:val="0095612D"/>
    <w:rsid w:val="00960CF0"/>
    <w:rsid w:val="00960F6A"/>
    <w:rsid w:val="00961522"/>
    <w:rsid w:val="00962312"/>
    <w:rsid w:val="00965748"/>
    <w:rsid w:val="00967A44"/>
    <w:rsid w:val="00967FF4"/>
    <w:rsid w:val="009713E9"/>
    <w:rsid w:val="009729D7"/>
    <w:rsid w:val="00974A50"/>
    <w:rsid w:val="0097513D"/>
    <w:rsid w:val="00975D0E"/>
    <w:rsid w:val="00977CD2"/>
    <w:rsid w:val="0098185B"/>
    <w:rsid w:val="00981DEF"/>
    <w:rsid w:val="00981E4E"/>
    <w:rsid w:val="00982D75"/>
    <w:rsid w:val="009846B1"/>
    <w:rsid w:val="00986338"/>
    <w:rsid w:val="00991AFD"/>
    <w:rsid w:val="00992DB5"/>
    <w:rsid w:val="00994471"/>
    <w:rsid w:val="00994635"/>
    <w:rsid w:val="00994D2C"/>
    <w:rsid w:val="00996C37"/>
    <w:rsid w:val="00997D60"/>
    <w:rsid w:val="009A29FB"/>
    <w:rsid w:val="009A57D6"/>
    <w:rsid w:val="009B1C7A"/>
    <w:rsid w:val="009B1CDB"/>
    <w:rsid w:val="009B2DE7"/>
    <w:rsid w:val="009B3A99"/>
    <w:rsid w:val="009B5029"/>
    <w:rsid w:val="009C15B5"/>
    <w:rsid w:val="009C3050"/>
    <w:rsid w:val="009C499F"/>
    <w:rsid w:val="009C581E"/>
    <w:rsid w:val="009C69F9"/>
    <w:rsid w:val="009C7632"/>
    <w:rsid w:val="009D3C63"/>
    <w:rsid w:val="009D4251"/>
    <w:rsid w:val="009D48AA"/>
    <w:rsid w:val="009D5C8D"/>
    <w:rsid w:val="009D7695"/>
    <w:rsid w:val="009D78C6"/>
    <w:rsid w:val="009E24C5"/>
    <w:rsid w:val="009E2B9E"/>
    <w:rsid w:val="009E2E8E"/>
    <w:rsid w:val="009E6B63"/>
    <w:rsid w:val="009E707A"/>
    <w:rsid w:val="009E7F97"/>
    <w:rsid w:val="009F279E"/>
    <w:rsid w:val="009F3360"/>
    <w:rsid w:val="009F43D1"/>
    <w:rsid w:val="009F4E63"/>
    <w:rsid w:val="00A0014B"/>
    <w:rsid w:val="00A00D6C"/>
    <w:rsid w:val="00A05A21"/>
    <w:rsid w:val="00A05CA4"/>
    <w:rsid w:val="00A10F64"/>
    <w:rsid w:val="00A11072"/>
    <w:rsid w:val="00A11E1A"/>
    <w:rsid w:val="00A1246F"/>
    <w:rsid w:val="00A137F3"/>
    <w:rsid w:val="00A13C03"/>
    <w:rsid w:val="00A155F7"/>
    <w:rsid w:val="00A15747"/>
    <w:rsid w:val="00A21546"/>
    <w:rsid w:val="00A22265"/>
    <w:rsid w:val="00A22A1D"/>
    <w:rsid w:val="00A22E1C"/>
    <w:rsid w:val="00A2359B"/>
    <w:rsid w:val="00A2400C"/>
    <w:rsid w:val="00A25AF2"/>
    <w:rsid w:val="00A30EAD"/>
    <w:rsid w:val="00A32468"/>
    <w:rsid w:val="00A32749"/>
    <w:rsid w:val="00A33B67"/>
    <w:rsid w:val="00A37E60"/>
    <w:rsid w:val="00A37F19"/>
    <w:rsid w:val="00A40131"/>
    <w:rsid w:val="00A40DE3"/>
    <w:rsid w:val="00A42C85"/>
    <w:rsid w:val="00A44339"/>
    <w:rsid w:val="00A47870"/>
    <w:rsid w:val="00A47F32"/>
    <w:rsid w:val="00A50ABC"/>
    <w:rsid w:val="00A51312"/>
    <w:rsid w:val="00A533EE"/>
    <w:rsid w:val="00A53A97"/>
    <w:rsid w:val="00A56534"/>
    <w:rsid w:val="00A609BE"/>
    <w:rsid w:val="00A61F8E"/>
    <w:rsid w:val="00A6369C"/>
    <w:rsid w:val="00A636E8"/>
    <w:rsid w:val="00A644AD"/>
    <w:rsid w:val="00A70E9C"/>
    <w:rsid w:val="00A72CBD"/>
    <w:rsid w:val="00A7415E"/>
    <w:rsid w:val="00A7420B"/>
    <w:rsid w:val="00A75625"/>
    <w:rsid w:val="00A761E7"/>
    <w:rsid w:val="00A771E2"/>
    <w:rsid w:val="00A77B21"/>
    <w:rsid w:val="00A80540"/>
    <w:rsid w:val="00A80A25"/>
    <w:rsid w:val="00A81BB1"/>
    <w:rsid w:val="00A8532C"/>
    <w:rsid w:val="00A903F9"/>
    <w:rsid w:val="00A91D2F"/>
    <w:rsid w:val="00A92DF1"/>
    <w:rsid w:val="00A93DE3"/>
    <w:rsid w:val="00A94AF1"/>
    <w:rsid w:val="00A9548C"/>
    <w:rsid w:val="00A96E1E"/>
    <w:rsid w:val="00A9728B"/>
    <w:rsid w:val="00A97C16"/>
    <w:rsid w:val="00AA03D1"/>
    <w:rsid w:val="00AA0FCD"/>
    <w:rsid w:val="00AA1A9F"/>
    <w:rsid w:val="00AA1B3D"/>
    <w:rsid w:val="00AA263E"/>
    <w:rsid w:val="00AA55CA"/>
    <w:rsid w:val="00AB0F48"/>
    <w:rsid w:val="00AB1501"/>
    <w:rsid w:val="00AB17F5"/>
    <w:rsid w:val="00AB221E"/>
    <w:rsid w:val="00AB2E26"/>
    <w:rsid w:val="00AB401B"/>
    <w:rsid w:val="00AB5057"/>
    <w:rsid w:val="00AB5AFE"/>
    <w:rsid w:val="00AB752A"/>
    <w:rsid w:val="00AC00B8"/>
    <w:rsid w:val="00AC2922"/>
    <w:rsid w:val="00AC4521"/>
    <w:rsid w:val="00AC5345"/>
    <w:rsid w:val="00AC5DA5"/>
    <w:rsid w:val="00AC5E1B"/>
    <w:rsid w:val="00AC7A55"/>
    <w:rsid w:val="00AD00D6"/>
    <w:rsid w:val="00AD05C0"/>
    <w:rsid w:val="00AD0A0A"/>
    <w:rsid w:val="00AD1587"/>
    <w:rsid w:val="00AD2D59"/>
    <w:rsid w:val="00AD459A"/>
    <w:rsid w:val="00AD49B8"/>
    <w:rsid w:val="00AD6A78"/>
    <w:rsid w:val="00AD6F53"/>
    <w:rsid w:val="00AE3A39"/>
    <w:rsid w:val="00AE5C58"/>
    <w:rsid w:val="00AE6F16"/>
    <w:rsid w:val="00AE713E"/>
    <w:rsid w:val="00AE7236"/>
    <w:rsid w:val="00AF185E"/>
    <w:rsid w:val="00AF271B"/>
    <w:rsid w:val="00AF3B7B"/>
    <w:rsid w:val="00AF41CB"/>
    <w:rsid w:val="00AF4712"/>
    <w:rsid w:val="00AF62C6"/>
    <w:rsid w:val="00AF71AE"/>
    <w:rsid w:val="00B002AF"/>
    <w:rsid w:val="00B0053F"/>
    <w:rsid w:val="00B00C32"/>
    <w:rsid w:val="00B03A10"/>
    <w:rsid w:val="00B05120"/>
    <w:rsid w:val="00B1086E"/>
    <w:rsid w:val="00B1178A"/>
    <w:rsid w:val="00B11849"/>
    <w:rsid w:val="00B11851"/>
    <w:rsid w:val="00B159C5"/>
    <w:rsid w:val="00B15F5F"/>
    <w:rsid w:val="00B16118"/>
    <w:rsid w:val="00B16968"/>
    <w:rsid w:val="00B23ECF"/>
    <w:rsid w:val="00B274CF"/>
    <w:rsid w:val="00B27872"/>
    <w:rsid w:val="00B3032A"/>
    <w:rsid w:val="00B308D5"/>
    <w:rsid w:val="00B331DE"/>
    <w:rsid w:val="00B413FC"/>
    <w:rsid w:val="00B4141B"/>
    <w:rsid w:val="00B41514"/>
    <w:rsid w:val="00B418F8"/>
    <w:rsid w:val="00B42316"/>
    <w:rsid w:val="00B44AA6"/>
    <w:rsid w:val="00B50516"/>
    <w:rsid w:val="00B508BD"/>
    <w:rsid w:val="00B52294"/>
    <w:rsid w:val="00B525FD"/>
    <w:rsid w:val="00B53B6E"/>
    <w:rsid w:val="00B56F0A"/>
    <w:rsid w:val="00B57CB2"/>
    <w:rsid w:val="00B60E8D"/>
    <w:rsid w:val="00B61EFB"/>
    <w:rsid w:val="00B62A64"/>
    <w:rsid w:val="00B63484"/>
    <w:rsid w:val="00B6415E"/>
    <w:rsid w:val="00B646BC"/>
    <w:rsid w:val="00B6669C"/>
    <w:rsid w:val="00B67C11"/>
    <w:rsid w:val="00B7228D"/>
    <w:rsid w:val="00B73ADA"/>
    <w:rsid w:val="00B74431"/>
    <w:rsid w:val="00B76D3B"/>
    <w:rsid w:val="00B8054C"/>
    <w:rsid w:val="00B80DEA"/>
    <w:rsid w:val="00B818A6"/>
    <w:rsid w:val="00B82C86"/>
    <w:rsid w:val="00B82D6F"/>
    <w:rsid w:val="00B833AC"/>
    <w:rsid w:val="00B84DAB"/>
    <w:rsid w:val="00B857FB"/>
    <w:rsid w:val="00B86F12"/>
    <w:rsid w:val="00B876E0"/>
    <w:rsid w:val="00B9186B"/>
    <w:rsid w:val="00B92159"/>
    <w:rsid w:val="00B92EAD"/>
    <w:rsid w:val="00B93283"/>
    <w:rsid w:val="00BA0028"/>
    <w:rsid w:val="00BA1931"/>
    <w:rsid w:val="00BA2DB8"/>
    <w:rsid w:val="00BA3682"/>
    <w:rsid w:val="00BA3809"/>
    <w:rsid w:val="00BA4FFD"/>
    <w:rsid w:val="00BA5067"/>
    <w:rsid w:val="00BA679A"/>
    <w:rsid w:val="00BB0716"/>
    <w:rsid w:val="00BB33A2"/>
    <w:rsid w:val="00BB5E28"/>
    <w:rsid w:val="00BB70A2"/>
    <w:rsid w:val="00BC1CB0"/>
    <w:rsid w:val="00BC5436"/>
    <w:rsid w:val="00BC639F"/>
    <w:rsid w:val="00BD0130"/>
    <w:rsid w:val="00BD07BF"/>
    <w:rsid w:val="00BD2D85"/>
    <w:rsid w:val="00BD30BE"/>
    <w:rsid w:val="00BD58B4"/>
    <w:rsid w:val="00BE112B"/>
    <w:rsid w:val="00BE127A"/>
    <w:rsid w:val="00BE12A7"/>
    <w:rsid w:val="00BE14CA"/>
    <w:rsid w:val="00BE27BC"/>
    <w:rsid w:val="00BE2DE6"/>
    <w:rsid w:val="00BE5506"/>
    <w:rsid w:val="00BE6772"/>
    <w:rsid w:val="00BF2556"/>
    <w:rsid w:val="00BF2F36"/>
    <w:rsid w:val="00BF3D2D"/>
    <w:rsid w:val="00BF525E"/>
    <w:rsid w:val="00BF5629"/>
    <w:rsid w:val="00BF702C"/>
    <w:rsid w:val="00BF7D8D"/>
    <w:rsid w:val="00C0014B"/>
    <w:rsid w:val="00C007DE"/>
    <w:rsid w:val="00C00E35"/>
    <w:rsid w:val="00C03798"/>
    <w:rsid w:val="00C03F5C"/>
    <w:rsid w:val="00C04B20"/>
    <w:rsid w:val="00C06A77"/>
    <w:rsid w:val="00C07498"/>
    <w:rsid w:val="00C07FA8"/>
    <w:rsid w:val="00C1082A"/>
    <w:rsid w:val="00C112ED"/>
    <w:rsid w:val="00C12DFD"/>
    <w:rsid w:val="00C141E2"/>
    <w:rsid w:val="00C155CE"/>
    <w:rsid w:val="00C2653B"/>
    <w:rsid w:val="00C331B3"/>
    <w:rsid w:val="00C43D2A"/>
    <w:rsid w:val="00C45CB9"/>
    <w:rsid w:val="00C47A14"/>
    <w:rsid w:val="00C51001"/>
    <w:rsid w:val="00C52392"/>
    <w:rsid w:val="00C53FD0"/>
    <w:rsid w:val="00C55209"/>
    <w:rsid w:val="00C5553D"/>
    <w:rsid w:val="00C55E95"/>
    <w:rsid w:val="00C56597"/>
    <w:rsid w:val="00C565B6"/>
    <w:rsid w:val="00C625CB"/>
    <w:rsid w:val="00C63B28"/>
    <w:rsid w:val="00C63CF2"/>
    <w:rsid w:val="00C642F1"/>
    <w:rsid w:val="00C64754"/>
    <w:rsid w:val="00C65BFF"/>
    <w:rsid w:val="00C65C71"/>
    <w:rsid w:val="00C66BE9"/>
    <w:rsid w:val="00C6720B"/>
    <w:rsid w:val="00C67F30"/>
    <w:rsid w:val="00C709CA"/>
    <w:rsid w:val="00C713CB"/>
    <w:rsid w:val="00C71BFF"/>
    <w:rsid w:val="00C73DF4"/>
    <w:rsid w:val="00C746E4"/>
    <w:rsid w:val="00C74AF5"/>
    <w:rsid w:val="00C761BC"/>
    <w:rsid w:val="00C76E6D"/>
    <w:rsid w:val="00C77DA7"/>
    <w:rsid w:val="00C82E3D"/>
    <w:rsid w:val="00C859B5"/>
    <w:rsid w:val="00C9568D"/>
    <w:rsid w:val="00C975FF"/>
    <w:rsid w:val="00C97AC1"/>
    <w:rsid w:val="00CA7E69"/>
    <w:rsid w:val="00CB03C6"/>
    <w:rsid w:val="00CB06FE"/>
    <w:rsid w:val="00CB076B"/>
    <w:rsid w:val="00CB1158"/>
    <w:rsid w:val="00CB28BA"/>
    <w:rsid w:val="00CB3D4A"/>
    <w:rsid w:val="00CB4AC3"/>
    <w:rsid w:val="00CC0ED1"/>
    <w:rsid w:val="00CC1337"/>
    <w:rsid w:val="00CC161E"/>
    <w:rsid w:val="00CC164C"/>
    <w:rsid w:val="00CC516D"/>
    <w:rsid w:val="00CC664F"/>
    <w:rsid w:val="00CD1FC9"/>
    <w:rsid w:val="00CD3C13"/>
    <w:rsid w:val="00CD4EDC"/>
    <w:rsid w:val="00CD71B5"/>
    <w:rsid w:val="00CE010E"/>
    <w:rsid w:val="00CE0983"/>
    <w:rsid w:val="00CE138F"/>
    <w:rsid w:val="00CE178D"/>
    <w:rsid w:val="00CE5516"/>
    <w:rsid w:val="00CE598F"/>
    <w:rsid w:val="00CE5BB4"/>
    <w:rsid w:val="00CF1ACC"/>
    <w:rsid w:val="00CF1BE1"/>
    <w:rsid w:val="00CF1E41"/>
    <w:rsid w:val="00CF247B"/>
    <w:rsid w:val="00CF6268"/>
    <w:rsid w:val="00CF769E"/>
    <w:rsid w:val="00CF79ED"/>
    <w:rsid w:val="00D00C6D"/>
    <w:rsid w:val="00D0246A"/>
    <w:rsid w:val="00D051BF"/>
    <w:rsid w:val="00D071D8"/>
    <w:rsid w:val="00D11B4E"/>
    <w:rsid w:val="00D14EB1"/>
    <w:rsid w:val="00D16167"/>
    <w:rsid w:val="00D16D85"/>
    <w:rsid w:val="00D177E8"/>
    <w:rsid w:val="00D23480"/>
    <w:rsid w:val="00D23C80"/>
    <w:rsid w:val="00D26082"/>
    <w:rsid w:val="00D27543"/>
    <w:rsid w:val="00D27F5C"/>
    <w:rsid w:val="00D30A26"/>
    <w:rsid w:val="00D32D53"/>
    <w:rsid w:val="00D348D1"/>
    <w:rsid w:val="00D34F0C"/>
    <w:rsid w:val="00D40202"/>
    <w:rsid w:val="00D40D2F"/>
    <w:rsid w:val="00D416CE"/>
    <w:rsid w:val="00D43614"/>
    <w:rsid w:val="00D44BD4"/>
    <w:rsid w:val="00D55EDD"/>
    <w:rsid w:val="00D56541"/>
    <w:rsid w:val="00D56682"/>
    <w:rsid w:val="00D57093"/>
    <w:rsid w:val="00D57883"/>
    <w:rsid w:val="00D65715"/>
    <w:rsid w:val="00D65883"/>
    <w:rsid w:val="00D71D98"/>
    <w:rsid w:val="00D735FD"/>
    <w:rsid w:val="00D73FBF"/>
    <w:rsid w:val="00D7438C"/>
    <w:rsid w:val="00D74645"/>
    <w:rsid w:val="00D74F3E"/>
    <w:rsid w:val="00D7500D"/>
    <w:rsid w:val="00D75569"/>
    <w:rsid w:val="00D761F8"/>
    <w:rsid w:val="00D77198"/>
    <w:rsid w:val="00D77B68"/>
    <w:rsid w:val="00D81155"/>
    <w:rsid w:val="00D81DC8"/>
    <w:rsid w:val="00D82231"/>
    <w:rsid w:val="00D844FB"/>
    <w:rsid w:val="00D86083"/>
    <w:rsid w:val="00D9141B"/>
    <w:rsid w:val="00D91484"/>
    <w:rsid w:val="00D916C3"/>
    <w:rsid w:val="00D922D5"/>
    <w:rsid w:val="00D93263"/>
    <w:rsid w:val="00D947D8"/>
    <w:rsid w:val="00D949A8"/>
    <w:rsid w:val="00D96BCB"/>
    <w:rsid w:val="00DA031F"/>
    <w:rsid w:val="00DA2113"/>
    <w:rsid w:val="00DA3DF1"/>
    <w:rsid w:val="00DA4F66"/>
    <w:rsid w:val="00DA69A3"/>
    <w:rsid w:val="00DA7F8C"/>
    <w:rsid w:val="00DB2772"/>
    <w:rsid w:val="00DB40C7"/>
    <w:rsid w:val="00DB42F3"/>
    <w:rsid w:val="00DB46D5"/>
    <w:rsid w:val="00DB6C0D"/>
    <w:rsid w:val="00DC1D77"/>
    <w:rsid w:val="00DC6360"/>
    <w:rsid w:val="00DC6857"/>
    <w:rsid w:val="00DC757F"/>
    <w:rsid w:val="00DD11C2"/>
    <w:rsid w:val="00DD40EA"/>
    <w:rsid w:val="00DD4FCF"/>
    <w:rsid w:val="00DD7462"/>
    <w:rsid w:val="00DD7994"/>
    <w:rsid w:val="00DE2FF2"/>
    <w:rsid w:val="00DE3AEE"/>
    <w:rsid w:val="00DF0601"/>
    <w:rsid w:val="00DF11BD"/>
    <w:rsid w:val="00DF1626"/>
    <w:rsid w:val="00DF413D"/>
    <w:rsid w:val="00DF6E4F"/>
    <w:rsid w:val="00DF7027"/>
    <w:rsid w:val="00E01064"/>
    <w:rsid w:val="00E01DD1"/>
    <w:rsid w:val="00E04176"/>
    <w:rsid w:val="00E06D29"/>
    <w:rsid w:val="00E07F53"/>
    <w:rsid w:val="00E14C76"/>
    <w:rsid w:val="00E150DE"/>
    <w:rsid w:val="00E15941"/>
    <w:rsid w:val="00E17A69"/>
    <w:rsid w:val="00E17D16"/>
    <w:rsid w:val="00E21112"/>
    <w:rsid w:val="00E22E4A"/>
    <w:rsid w:val="00E23369"/>
    <w:rsid w:val="00E25A4D"/>
    <w:rsid w:val="00E25D96"/>
    <w:rsid w:val="00E309B9"/>
    <w:rsid w:val="00E325E7"/>
    <w:rsid w:val="00E32F98"/>
    <w:rsid w:val="00E35AAE"/>
    <w:rsid w:val="00E40759"/>
    <w:rsid w:val="00E4076B"/>
    <w:rsid w:val="00E40B47"/>
    <w:rsid w:val="00E4142B"/>
    <w:rsid w:val="00E4496E"/>
    <w:rsid w:val="00E47419"/>
    <w:rsid w:val="00E5051A"/>
    <w:rsid w:val="00E5099F"/>
    <w:rsid w:val="00E52902"/>
    <w:rsid w:val="00E52B80"/>
    <w:rsid w:val="00E57A97"/>
    <w:rsid w:val="00E62209"/>
    <w:rsid w:val="00E6233F"/>
    <w:rsid w:val="00E6354C"/>
    <w:rsid w:val="00E70359"/>
    <w:rsid w:val="00E70CF2"/>
    <w:rsid w:val="00E726E3"/>
    <w:rsid w:val="00E779F2"/>
    <w:rsid w:val="00E806FD"/>
    <w:rsid w:val="00E80DE2"/>
    <w:rsid w:val="00E81348"/>
    <w:rsid w:val="00E8271C"/>
    <w:rsid w:val="00E829DA"/>
    <w:rsid w:val="00E82B1D"/>
    <w:rsid w:val="00E832C3"/>
    <w:rsid w:val="00E83926"/>
    <w:rsid w:val="00E84AA9"/>
    <w:rsid w:val="00E877FF"/>
    <w:rsid w:val="00E879BE"/>
    <w:rsid w:val="00E909D9"/>
    <w:rsid w:val="00E919F1"/>
    <w:rsid w:val="00E92090"/>
    <w:rsid w:val="00E94042"/>
    <w:rsid w:val="00E944E8"/>
    <w:rsid w:val="00E94874"/>
    <w:rsid w:val="00E95F43"/>
    <w:rsid w:val="00E97E22"/>
    <w:rsid w:val="00EA082E"/>
    <w:rsid w:val="00EA0BCC"/>
    <w:rsid w:val="00EA0C65"/>
    <w:rsid w:val="00EA10FC"/>
    <w:rsid w:val="00EA116A"/>
    <w:rsid w:val="00EA2502"/>
    <w:rsid w:val="00EB0566"/>
    <w:rsid w:val="00EB200D"/>
    <w:rsid w:val="00EB2332"/>
    <w:rsid w:val="00EB3307"/>
    <w:rsid w:val="00EB5937"/>
    <w:rsid w:val="00EB6056"/>
    <w:rsid w:val="00EB63F4"/>
    <w:rsid w:val="00EC0356"/>
    <w:rsid w:val="00EC4BB3"/>
    <w:rsid w:val="00EC4CE9"/>
    <w:rsid w:val="00EC757E"/>
    <w:rsid w:val="00ED0F99"/>
    <w:rsid w:val="00ED1BE1"/>
    <w:rsid w:val="00ED47CF"/>
    <w:rsid w:val="00ED6FA8"/>
    <w:rsid w:val="00ED74B2"/>
    <w:rsid w:val="00ED7C42"/>
    <w:rsid w:val="00ED7F8C"/>
    <w:rsid w:val="00EE30E2"/>
    <w:rsid w:val="00EE5179"/>
    <w:rsid w:val="00EE7AC0"/>
    <w:rsid w:val="00EF088B"/>
    <w:rsid w:val="00EF57FF"/>
    <w:rsid w:val="00EF6740"/>
    <w:rsid w:val="00EF73E6"/>
    <w:rsid w:val="00F00E49"/>
    <w:rsid w:val="00F018B0"/>
    <w:rsid w:val="00F03089"/>
    <w:rsid w:val="00F03D89"/>
    <w:rsid w:val="00F05233"/>
    <w:rsid w:val="00F05D67"/>
    <w:rsid w:val="00F0692D"/>
    <w:rsid w:val="00F128B7"/>
    <w:rsid w:val="00F13261"/>
    <w:rsid w:val="00F148CD"/>
    <w:rsid w:val="00F14D30"/>
    <w:rsid w:val="00F165EE"/>
    <w:rsid w:val="00F17290"/>
    <w:rsid w:val="00F20EA2"/>
    <w:rsid w:val="00F21E63"/>
    <w:rsid w:val="00F22DF6"/>
    <w:rsid w:val="00F24038"/>
    <w:rsid w:val="00F2415F"/>
    <w:rsid w:val="00F25DF8"/>
    <w:rsid w:val="00F301E5"/>
    <w:rsid w:val="00F304D1"/>
    <w:rsid w:val="00F325D1"/>
    <w:rsid w:val="00F32AFA"/>
    <w:rsid w:val="00F338FA"/>
    <w:rsid w:val="00F3433D"/>
    <w:rsid w:val="00F34425"/>
    <w:rsid w:val="00F34987"/>
    <w:rsid w:val="00F349AC"/>
    <w:rsid w:val="00F36EE6"/>
    <w:rsid w:val="00F42369"/>
    <w:rsid w:val="00F42A61"/>
    <w:rsid w:val="00F44AEE"/>
    <w:rsid w:val="00F4594E"/>
    <w:rsid w:val="00F46FE4"/>
    <w:rsid w:val="00F50872"/>
    <w:rsid w:val="00F50D91"/>
    <w:rsid w:val="00F55C48"/>
    <w:rsid w:val="00F56EA8"/>
    <w:rsid w:val="00F57AE5"/>
    <w:rsid w:val="00F57E97"/>
    <w:rsid w:val="00F605E4"/>
    <w:rsid w:val="00F61B08"/>
    <w:rsid w:val="00F62EBE"/>
    <w:rsid w:val="00F64514"/>
    <w:rsid w:val="00F65D3B"/>
    <w:rsid w:val="00F70148"/>
    <w:rsid w:val="00F7045A"/>
    <w:rsid w:val="00F71D7E"/>
    <w:rsid w:val="00F741AE"/>
    <w:rsid w:val="00F8630B"/>
    <w:rsid w:val="00F86DE9"/>
    <w:rsid w:val="00F928EC"/>
    <w:rsid w:val="00F92B6F"/>
    <w:rsid w:val="00F94198"/>
    <w:rsid w:val="00F95D25"/>
    <w:rsid w:val="00F97A4A"/>
    <w:rsid w:val="00FA0FBD"/>
    <w:rsid w:val="00FA1787"/>
    <w:rsid w:val="00FA25BE"/>
    <w:rsid w:val="00FA5DA6"/>
    <w:rsid w:val="00FA70DD"/>
    <w:rsid w:val="00FA7A40"/>
    <w:rsid w:val="00FB28B4"/>
    <w:rsid w:val="00FB2E0E"/>
    <w:rsid w:val="00FB43E0"/>
    <w:rsid w:val="00FB452E"/>
    <w:rsid w:val="00FB4589"/>
    <w:rsid w:val="00FB6780"/>
    <w:rsid w:val="00FC0614"/>
    <w:rsid w:val="00FC217C"/>
    <w:rsid w:val="00FC40F1"/>
    <w:rsid w:val="00FC4508"/>
    <w:rsid w:val="00FC49F8"/>
    <w:rsid w:val="00FC54FF"/>
    <w:rsid w:val="00FC5680"/>
    <w:rsid w:val="00FC59EC"/>
    <w:rsid w:val="00FC5F60"/>
    <w:rsid w:val="00FD1810"/>
    <w:rsid w:val="00FD419B"/>
    <w:rsid w:val="00FD5961"/>
    <w:rsid w:val="00FD66DD"/>
    <w:rsid w:val="00FD6DFC"/>
    <w:rsid w:val="00FD7926"/>
    <w:rsid w:val="00FE0292"/>
    <w:rsid w:val="00FE1505"/>
    <w:rsid w:val="00FE1708"/>
    <w:rsid w:val="00FE3921"/>
    <w:rsid w:val="00FE40B1"/>
    <w:rsid w:val="00FE6D4B"/>
    <w:rsid w:val="00FE7F92"/>
    <w:rsid w:val="00FF1AA6"/>
    <w:rsid w:val="00FF2B51"/>
    <w:rsid w:val="00FF6F7B"/>
    <w:rsid w:val="00FF7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268677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67DA"/>
  </w:style>
  <w:style w:type="paragraph" w:styleId="Ttulo1">
    <w:name w:val="heading 1"/>
    <w:basedOn w:val="Normal"/>
    <w:next w:val="Normal"/>
    <w:link w:val="Ttulo1Char"/>
    <w:uiPriority w:val="9"/>
    <w:qFormat/>
    <w:rsid w:val="003667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667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667D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667D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667D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667D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667D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667D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667D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667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3667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emEspaamento">
    <w:name w:val="No Spacing"/>
    <w:link w:val="SemEspaamentoChar"/>
    <w:uiPriority w:val="1"/>
    <w:qFormat/>
    <w:rsid w:val="003667DA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16968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6968"/>
    <w:rPr>
      <w:rFonts w:ascii="Tahoma" w:hAnsi="Tahoma" w:cs="Tahoma"/>
      <w:sz w:val="16"/>
      <w:szCs w:val="16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B16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B1696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667DA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B16968"/>
    <w:pPr>
      <w:tabs>
        <w:tab w:val="center" w:pos="4252"/>
        <w:tab w:val="right" w:pos="8504"/>
      </w:tabs>
      <w:spacing w:after="0" w:line="240" w:lineRule="auto"/>
    </w:pPr>
    <w:rPr>
      <w:rFonts w:eastAsiaTheme="minorHAnsi"/>
    </w:rPr>
  </w:style>
  <w:style w:type="character" w:customStyle="1" w:styleId="CabealhoChar">
    <w:name w:val="Cabeçalho Char"/>
    <w:basedOn w:val="Fontepargpadro"/>
    <w:link w:val="Cabealho"/>
    <w:uiPriority w:val="99"/>
    <w:rsid w:val="00B16968"/>
  </w:style>
  <w:style w:type="paragraph" w:styleId="Rodap">
    <w:name w:val="footer"/>
    <w:basedOn w:val="Normal"/>
    <w:link w:val="RodapChar"/>
    <w:uiPriority w:val="99"/>
    <w:unhideWhenUsed/>
    <w:rsid w:val="00B16968"/>
    <w:pPr>
      <w:tabs>
        <w:tab w:val="center" w:pos="4252"/>
        <w:tab w:val="right" w:pos="8504"/>
      </w:tabs>
      <w:spacing w:after="0" w:line="240" w:lineRule="auto"/>
    </w:pPr>
    <w:rPr>
      <w:rFonts w:eastAsiaTheme="minorHAnsi"/>
    </w:rPr>
  </w:style>
  <w:style w:type="character" w:customStyle="1" w:styleId="RodapChar">
    <w:name w:val="Rodapé Char"/>
    <w:basedOn w:val="Fontepargpadro"/>
    <w:link w:val="Rodap"/>
    <w:uiPriority w:val="99"/>
    <w:rsid w:val="00B16968"/>
  </w:style>
  <w:style w:type="paragraph" w:styleId="NormalWeb">
    <w:name w:val="Normal (Web)"/>
    <w:basedOn w:val="Normal"/>
    <w:uiPriority w:val="99"/>
    <w:unhideWhenUsed/>
    <w:rsid w:val="00B86F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edtitlesmall">
    <w:name w:val="redtitle_small"/>
    <w:basedOn w:val="Normal"/>
    <w:rsid w:val="00E84AA9"/>
    <w:pPr>
      <w:spacing w:after="0" w:line="408" w:lineRule="auto"/>
    </w:pPr>
    <w:rPr>
      <w:rFonts w:ascii="Tahoma" w:eastAsia="Times New Roman" w:hAnsi="Tahoma" w:cs="Tahoma"/>
      <w:b/>
      <w:bCs/>
      <w:color w:val="A03033"/>
      <w:kern w:val="28"/>
      <w:sz w:val="18"/>
      <w:szCs w:val="18"/>
      <w:lang w:eastAsia="pt-BR"/>
    </w:rPr>
  </w:style>
  <w:style w:type="character" w:styleId="Hyperlink">
    <w:name w:val="Hyperlink"/>
    <w:basedOn w:val="Fontepargpadro"/>
    <w:uiPriority w:val="99"/>
    <w:unhideWhenUsed/>
    <w:rsid w:val="00632B93"/>
    <w:rPr>
      <w:color w:val="0000FF"/>
      <w:u w:val="single"/>
    </w:rPr>
  </w:style>
  <w:style w:type="character" w:customStyle="1" w:styleId="apple-style-span">
    <w:name w:val="apple-style-span"/>
    <w:basedOn w:val="Fontepargpadro"/>
    <w:rsid w:val="004F2B65"/>
  </w:style>
  <w:style w:type="character" w:styleId="nfase">
    <w:name w:val="Emphasis"/>
    <w:basedOn w:val="Fontepargpadro"/>
    <w:uiPriority w:val="20"/>
    <w:qFormat/>
    <w:rsid w:val="003667DA"/>
    <w:rPr>
      <w:i/>
      <w:iCs/>
    </w:rPr>
  </w:style>
  <w:style w:type="character" w:customStyle="1" w:styleId="apple-converted-space">
    <w:name w:val="apple-converted-space"/>
    <w:basedOn w:val="Fontepargpadro"/>
    <w:rsid w:val="004F2B65"/>
  </w:style>
  <w:style w:type="paragraph" w:customStyle="1" w:styleId="Default">
    <w:name w:val="Default"/>
    <w:rsid w:val="00294BD6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3667DA"/>
    <w:rPr>
      <w:b/>
      <w:bCs/>
    </w:rPr>
  </w:style>
  <w:style w:type="table" w:styleId="Tabelacomgrade">
    <w:name w:val="Table Grid"/>
    <w:basedOn w:val="Tabelanormal"/>
    <w:uiPriority w:val="59"/>
    <w:rsid w:val="00B918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imeiraPgina">
    <w:name w:val="Primeira Página"/>
    <w:basedOn w:val="Normal"/>
    <w:rsid w:val="00967FF4"/>
    <w:pPr>
      <w:keepNext/>
      <w:keepLines/>
      <w:suppressAutoHyphens/>
      <w:spacing w:after="0" w:line="240" w:lineRule="auto"/>
      <w:jc w:val="center"/>
    </w:pPr>
    <w:rPr>
      <w:rFonts w:ascii="Verdana" w:eastAsia="Times New Roman" w:hAnsi="Verdana"/>
      <w:b/>
      <w:color w:val="000000"/>
      <w:sz w:val="36"/>
      <w:szCs w:val="20"/>
      <w:lang w:eastAsia="ar-SA"/>
    </w:rPr>
  </w:style>
  <w:style w:type="table" w:styleId="ListaMdia2-nfase1">
    <w:name w:val="Medium List 2 Accent 1"/>
    <w:basedOn w:val="Tabelanormal"/>
    <w:uiPriority w:val="66"/>
    <w:rsid w:val="00374B6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pt-BR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667DA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B52294"/>
    <w:pPr>
      <w:tabs>
        <w:tab w:val="left" w:pos="362"/>
        <w:tab w:val="right" w:leader="dot" w:pos="10456"/>
      </w:tabs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C53FD0"/>
    <w:pPr>
      <w:spacing w:after="100"/>
      <w:ind w:left="220"/>
    </w:pPr>
  </w:style>
  <w:style w:type="character" w:customStyle="1" w:styleId="googqs-tidbit1">
    <w:name w:val="goog_qs-tidbit1"/>
    <w:basedOn w:val="Fontepargpadro"/>
    <w:rsid w:val="00EF57FF"/>
    <w:rPr>
      <w:vanish w:val="0"/>
      <w:webHidden w:val="0"/>
      <w:specVanish w:val="0"/>
    </w:rPr>
  </w:style>
  <w:style w:type="paragraph" w:styleId="Sumrio3">
    <w:name w:val="toc 3"/>
    <w:basedOn w:val="Normal"/>
    <w:next w:val="Normal"/>
    <w:autoRedefine/>
    <w:uiPriority w:val="39"/>
    <w:unhideWhenUsed/>
    <w:rsid w:val="00795270"/>
    <w:pPr>
      <w:spacing w:after="100"/>
      <w:ind w:left="440"/>
    </w:pPr>
    <w:rPr>
      <w:lang w:eastAsia="pt-BR"/>
    </w:rPr>
  </w:style>
  <w:style w:type="paragraph" w:styleId="Sumrio4">
    <w:name w:val="toc 4"/>
    <w:basedOn w:val="Normal"/>
    <w:next w:val="Normal"/>
    <w:autoRedefine/>
    <w:uiPriority w:val="39"/>
    <w:unhideWhenUsed/>
    <w:rsid w:val="00795270"/>
    <w:pPr>
      <w:spacing w:after="100"/>
      <w:ind w:left="660"/>
    </w:pPr>
    <w:rPr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795270"/>
    <w:pPr>
      <w:spacing w:after="100"/>
      <w:ind w:left="880"/>
    </w:pPr>
    <w:rPr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795270"/>
    <w:pPr>
      <w:spacing w:after="100"/>
      <w:ind w:left="1100"/>
    </w:pPr>
    <w:rPr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795270"/>
    <w:pPr>
      <w:spacing w:after="100"/>
      <w:ind w:left="1320"/>
    </w:pPr>
    <w:rPr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795270"/>
    <w:pPr>
      <w:spacing w:after="100"/>
      <w:ind w:left="1540"/>
    </w:pPr>
    <w:rPr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795270"/>
    <w:pPr>
      <w:spacing w:after="100"/>
      <w:ind w:left="1760"/>
    </w:pPr>
    <w:rPr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667D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667D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667D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667D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667D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667D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667D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3667D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tulo">
    <w:name w:val="Title"/>
    <w:basedOn w:val="Normal"/>
    <w:next w:val="Normal"/>
    <w:link w:val="TtuloChar"/>
    <w:uiPriority w:val="10"/>
    <w:qFormat/>
    <w:rsid w:val="003667D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3667D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3667D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3667D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3667DA"/>
  </w:style>
  <w:style w:type="paragraph" w:styleId="Citao">
    <w:name w:val="Quote"/>
    <w:basedOn w:val="Normal"/>
    <w:next w:val="Normal"/>
    <w:link w:val="CitaoChar"/>
    <w:uiPriority w:val="29"/>
    <w:qFormat/>
    <w:rsid w:val="003667DA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3667DA"/>
    <w:rPr>
      <w:i/>
      <w:iCs/>
      <w:color w:val="000000" w:themeColor="text1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667D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667DA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3667DA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3667DA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3667DA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3667DA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3667DA"/>
    <w:rPr>
      <w:b/>
      <w:bCs/>
      <w:smallCaps/>
      <w:spacing w:val="5"/>
    </w:rPr>
  </w:style>
  <w:style w:type="paragraph" w:customStyle="1" w:styleId="PersonalName">
    <w:name w:val="Personal Name"/>
    <w:basedOn w:val="Ttulo"/>
    <w:rsid w:val="003667DA"/>
    <w:rPr>
      <w:b/>
      <w:caps/>
      <w:color w:val="000000"/>
      <w:sz w:val="28"/>
      <w:szCs w:val="28"/>
    </w:rPr>
  </w:style>
  <w:style w:type="paragraph" w:styleId="TextosemFormatao">
    <w:name w:val="Plain Text"/>
    <w:basedOn w:val="Normal"/>
    <w:link w:val="TextosemFormataoChar"/>
    <w:uiPriority w:val="99"/>
    <w:unhideWhenUsed/>
    <w:rsid w:val="00D65715"/>
    <w:pPr>
      <w:spacing w:after="0" w:line="240" w:lineRule="auto"/>
    </w:pPr>
    <w:rPr>
      <w:rFonts w:ascii="Calibri" w:eastAsiaTheme="minorHAnsi" w:hAnsi="Calibri" w:cs="Consolas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D65715"/>
    <w:rPr>
      <w:rFonts w:ascii="Calibri" w:eastAsiaTheme="minorHAnsi" w:hAnsi="Calibri" w:cs="Consolas"/>
      <w:szCs w:val="21"/>
    </w:rPr>
  </w:style>
  <w:style w:type="table" w:styleId="SombreamentoClaro-nfase1">
    <w:name w:val="Light Shading Accent 1"/>
    <w:basedOn w:val="Tabelanormal"/>
    <w:uiPriority w:val="60"/>
    <w:rsid w:val="009E7F9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67DA"/>
  </w:style>
  <w:style w:type="paragraph" w:styleId="Ttulo1">
    <w:name w:val="heading 1"/>
    <w:basedOn w:val="Normal"/>
    <w:next w:val="Normal"/>
    <w:link w:val="Ttulo1Char"/>
    <w:uiPriority w:val="9"/>
    <w:qFormat/>
    <w:rsid w:val="003667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667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667D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667D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667D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667D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667D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667D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667D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667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3667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emEspaamento">
    <w:name w:val="No Spacing"/>
    <w:link w:val="SemEspaamentoChar"/>
    <w:uiPriority w:val="1"/>
    <w:qFormat/>
    <w:rsid w:val="003667DA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16968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6968"/>
    <w:rPr>
      <w:rFonts w:ascii="Tahoma" w:hAnsi="Tahoma" w:cs="Tahoma"/>
      <w:sz w:val="16"/>
      <w:szCs w:val="16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B16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B1696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667DA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B16968"/>
    <w:pPr>
      <w:tabs>
        <w:tab w:val="center" w:pos="4252"/>
        <w:tab w:val="right" w:pos="8504"/>
      </w:tabs>
      <w:spacing w:after="0" w:line="240" w:lineRule="auto"/>
    </w:pPr>
    <w:rPr>
      <w:rFonts w:eastAsiaTheme="minorHAnsi"/>
    </w:rPr>
  </w:style>
  <w:style w:type="character" w:customStyle="1" w:styleId="CabealhoChar">
    <w:name w:val="Cabeçalho Char"/>
    <w:basedOn w:val="Fontepargpadro"/>
    <w:link w:val="Cabealho"/>
    <w:uiPriority w:val="99"/>
    <w:rsid w:val="00B16968"/>
  </w:style>
  <w:style w:type="paragraph" w:styleId="Rodap">
    <w:name w:val="footer"/>
    <w:basedOn w:val="Normal"/>
    <w:link w:val="RodapChar"/>
    <w:uiPriority w:val="99"/>
    <w:unhideWhenUsed/>
    <w:rsid w:val="00B16968"/>
    <w:pPr>
      <w:tabs>
        <w:tab w:val="center" w:pos="4252"/>
        <w:tab w:val="right" w:pos="8504"/>
      </w:tabs>
      <w:spacing w:after="0" w:line="240" w:lineRule="auto"/>
    </w:pPr>
    <w:rPr>
      <w:rFonts w:eastAsiaTheme="minorHAnsi"/>
    </w:rPr>
  </w:style>
  <w:style w:type="character" w:customStyle="1" w:styleId="RodapChar">
    <w:name w:val="Rodapé Char"/>
    <w:basedOn w:val="Fontepargpadro"/>
    <w:link w:val="Rodap"/>
    <w:uiPriority w:val="99"/>
    <w:rsid w:val="00B16968"/>
  </w:style>
  <w:style w:type="paragraph" w:styleId="NormalWeb">
    <w:name w:val="Normal (Web)"/>
    <w:basedOn w:val="Normal"/>
    <w:uiPriority w:val="99"/>
    <w:unhideWhenUsed/>
    <w:rsid w:val="00B86F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edtitlesmall">
    <w:name w:val="redtitle_small"/>
    <w:basedOn w:val="Normal"/>
    <w:rsid w:val="00E84AA9"/>
    <w:pPr>
      <w:spacing w:after="0" w:line="408" w:lineRule="auto"/>
    </w:pPr>
    <w:rPr>
      <w:rFonts w:ascii="Tahoma" w:eastAsia="Times New Roman" w:hAnsi="Tahoma" w:cs="Tahoma"/>
      <w:b/>
      <w:bCs/>
      <w:color w:val="A03033"/>
      <w:kern w:val="28"/>
      <w:sz w:val="18"/>
      <w:szCs w:val="18"/>
      <w:lang w:eastAsia="pt-BR"/>
    </w:rPr>
  </w:style>
  <w:style w:type="character" w:styleId="Hyperlink">
    <w:name w:val="Hyperlink"/>
    <w:basedOn w:val="Fontepargpadro"/>
    <w:uiPriority w:val="99"/>
    <w:unhideWhenUsed/>
    <w:rsid w:val="00632B93"/>
    <w:rPr>
      <w:color w:val="0000FF"/>
      <w:u w:val="single"/>
    </w:rPr>
  </w:style>
  <w:style w:type="character" w:customStyle="1" w:styleId="apple-style-span">
    <w:name w:val="apple-style-span"/>
    <w:basedOn w:val="Fontepargpadro"/>
    <w:rsid w:val="004F2B65"/>
  </w:style>
  <w:style w:type="character" w:styleId="nfase">
    <w:name w:val="Emphasis"/>
    <w:basedOn w:val="Fontepargpadro"/>
    <w:uiPriority w:val="20"/>
    <w:qFormat/>
    <w:rsid w:val="003667DA"/>
    <w:rPr>
      <w:i/>
      <w:iCs/>
    </w:rPr>
  </w:style>
  <w:style w:type="character" w:customStyle="1" w:styleId="apple-converted-space">
    <w:name w:val="apple-converted-space"/>
    <w:basedOn w:val="Fontepargpadro"/>
    <w:rsid w:val="004F2B65"/>
  </w:style>
  <w:style w:type="paragraph" w:customStyle="1" w:styleId="Default">
    <w:name w:val="Default"/>
    <w:rsid w:val="00294BD6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3667DA"/>
    <w:rPr>
      <w:b/>
      <w:bCs/>
    </w:rPr>
  </w:style>
  <w:style w:type="table" w:styleId="Tabelacomgrade">
    <w:name w:val="Table Grid"/>
    <w:basedOn w:val="Tabelanormal"/>
    <w:uiPriority w:val="59"/>
    <w:rsid w:val="00B918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imeiraPgina">
    <w:name w:val="Primeira Página"/>
    <w:basedOn w:val="Normal"/>
    <w:rsid w:val="00967FF4"/>
    <w:pPr>
      <w:keepNext/>
      <w:keepLines/>
      <w:suppressAutoHyphens/>
      <w:spacing w:after="0" w:line="240" w:lineRule="auto"/>
      <w:jc w:val="center"/>
    </w:pPr>
    <w:rPr>
      <w:rFonts w:ascii="Verdana" w:eastAsia="Times New Roman" w:hAnsi="Verdana"/>
      <w:b/>
      <w:color w:val="000000"/>
      <w:sz w:val="36"/>
      <w:szCs w:val="20"/>
      <w:lang w:eastAsia="ar-SA"/>
    </w:rPr>
  </w:style>
  <w:style w:type="table" w:styleId="ListaMdia2-nfase1">
    <w:name w:val="Medium List 2 Accent 1"/>
    <w:basedOn w:val="Tabelanormal"/>
    <w:uiPriority w:val="66"/>
    <w:rsid w:val="00374B6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pt-BR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667DA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B52294"/>
    <w:pPr>
      <w:tabs>
        <w:tab w:val="left" w:pos="362"/>
        <w:tab w:val="right" w:leader="dot" w:pos="10456"/>
      </w:tabs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C53FD0"/>
    <w:pPr>
      <w:spacing w:after="100"/>
      <w:ind w:left="220"/>
    </w:pPr>
  </w:style>
  <w:style w:type="character" w:customStyle="1" w:styleId="googqs-tidbit1">
    <w:name w:val="goog_qs-tidbit1"/>
    <w:basedOn w:val="Fontepargpadro"/>
    <w:rsid w:val="00EF57FF"/>
    <w:rPr>
      <w:vanish w:val="0"/>
      <w:webHidden w:val="0"/>
      <w:specVanish w:val="0"/>
    </w:rPr>
  </w:style>
  <w:style w:type="paragraph" w:styleId="Sumrio3">
    <w:name w:val="toc 3"/>
    <w:basedOn w:val="Normal"/>
    <w:next w:val="Normal"/>
    <w:autoRedefine/>
    <w:uiPriority w:val="39"/>
    <w:unhideWhenUsed/>
    <w:rsid w:val="00795270"/>
    <w:pPr>
      <w:spacing w:after="100"/>
      <w:ind w:left="440"/>
    </w:pPr>
    <w:rPr>
      <w:lang w:eastAsia="pt-BR"/>
    </w:rPr>
  </w:style>
  <w:style w:type="paragraph" w:styleId="Sumrio4">
    <w:name w:val="toc 4"/>
    <w:basedOn w:val="Normal"/>
    <w:next w:val="Normal"/>
    <w:autoRedefine/>
    <w:uiPriority w:val="39"/>
    <w:unhideWhenUsed/>
    <w:rsid w:val="00795270"/>
    <w:pPr>
      <w:spacing w:after="100"/>
      <w:ind w:left="660"/>
    </w:pPr>
    <w:rPr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795270"/>
    <w:pPr>
      <w:spacing w:after="100"/>
      <w:ind w:left="880"/>
    </w:pPr>
    <w:rPr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795270"/>
    <w:pPr>
      <w:spacing w:after="100"/>
      <w:ind w:left="1100"/>
    </w:pPr>
    <w:rPr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795270"/>
    <w:pPr>
      <w:spacing w:after="100"/>
      <w:ind w:left="1320"/>
    </w:pPr>
    <w:rPr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795270"/>
    <w:pPr>
      <w:spacing w:after="100"/>
      <w:ind w:left="1540"/>
    </w:pPr>
    <w:rPr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795270"/>
    <w:pPr>
      <w:spacing w:after="100"/>
      <w:ind w:left="1760"/>
    </w:pPr>
    <w:rPr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667D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667D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667D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667D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667D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667D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667D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3667D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tulo">
    <w:name w:val="Title"/>
    <w:basedOn w:val="Normal"/>
    <w:next w:val="Normal"/>
    <w:link w:val="TtuloChar"/>
    <w:uiPriority w:val="10"/>
    <w:qFormat/>
    <w:rsid w:val="003667D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3667D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3667D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3667D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3667DA"/>
  </w:style>
  <w:style w:type="paragraph" w:styleId="Citao">
    <w:name w:val="Quote"/>
    <w:basedOn w:val="Normal"/>
    <w:next w:val="Normal"/>
    <w:link w:val="CitaoChar"/>
    <w:uiPriority w:val="29"/>
    <w:qFormat/>
    <w:rsid w:val="003667DA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3667DA"/>
    <w:rPr>
      <w:i/>
      <w:iCs/>
      <w:color w:val="000000" w:themeColor="text1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667D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667DA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3667DA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3667DA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3667DA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3667DA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3667DA"/>
    <w:rPr>
      <w:b/>
      <w:bCs/>
      <w:smallCaps/>
      <w:spacing w:val="5"/>
    </w:rPr>
  </w:style>
  <w:style w:type="paragraph" w:customStyle="1" w:styleId="PersonalName">
    <w:name w:val="Personal Name"/>
    <w:basedOn w:val="Ttulo"/>
    <w:rsid w:val="003667DA"/>
    <w:rPr>
      <w:b/>
      <w:caps/>
      <w:color w:val="000000"/>
      <w:sz w:val="28"/>
      <w:szCs w:val="28"/>
    </w:rPr>
  </w:style>
  <w:style w:type="paragraph" w:styleId="TextosemFormatao">
    <w:name w:val="Plain Text"/>
    <w:basedOn w:val="Normal"/>
    <w:link w:val="TextosemFormataoChar"/>
    <w:uiPriority w:val="99"/>
    <w:unhideWhenUsed/>
    <w:rsid w:val="00D65715"/>
    <w:pPr>
      <w:spacing w:after="0" w:line="240" w:lineRule="auto"/>
    </w:pPr>
    <w:rPr>
      <w:rFonts w:ascii="Calibri" w:eastAsiaTheme="minorHAnsi" w:hAnsi="Calibri" w:cs="Consolas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D65715"/>
    <w:rPr>
      <w:rFonts w:ascii="Calibri" w:eastAsiaTheme="minorHAnsi" w:hAnsi="Calibri" w:cs="Consolas"/>
      <w:szCs w:val="21"/>
    </w:rPr>
  </w:style>
  <w:style w:type="table" w:styleId="SombreamentoClaro-nfase1">
    <w:name w:val="Light Shading Accent 1"/>
    <w:basedOn w:val="Tabelanormal"/>
    <w:uiPriority w:val="60"/>
    <w:rsid w:val="009E7F9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8485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704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2791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721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6406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888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64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71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858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68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772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65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516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419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05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26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189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11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9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132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4023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5689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532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5066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433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5815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944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630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920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54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7704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2166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73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3148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034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33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1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568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03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942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3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9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953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825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58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9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1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0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0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53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8907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191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3261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3576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381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9807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418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0347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7319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27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025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61440">
          <w:marLeft w:val="2430"/>
          <w:marRight w:val="24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84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25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838093">
                          <w:marLeft w:val="150"/>
                          <w:marRight w:val="15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47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8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0877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469">
          <w:marLeft w:val="100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37566">
          <w:marLeft w:val="100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7029">
          <w:marLeft w:val="100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5974">
          <w:marLeft w:val="100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4076">
          <w:marLeft w:val="100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6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91661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4217">
          <w:marLeft w:val="100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4005">
          <w:marLeft w:val="100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20">
          <w:marLeft w:val="100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9141">
          <w:marLeft w:val="100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97130">
          <w:marLeft w:val="100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28595">
          <w:marLeft w:val="100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51950">
          <w:marLeft w:val="100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1681">
          <w:marLeft w:val="100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2391">
          <w:marLeft w:val="100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64128">
          <w:marLeft w:val="100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71210">
          <w:marLeft w:val="100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59366">
          <w:marLeft w:val="100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6095">
          <w:marLeft w:val="100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1224">
          <w:marLeft w:val="100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3218">
          <w:marLeft w:val="100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6480">
          <w:marLeft w:val="100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67015">
          <w:marLeft w:val="100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5465">
          <w:marLeft w:val="100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16032">
          <w:marLeft w:val="100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4419">
          <w:marLeft w:val="1584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8453">
          <w:marLeft w:val="1584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52191">
          <w:marLeft w:val="1584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3761">
          <w:marLeft w:val="1584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5883">
          <w:marLeft w:val="1584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130632">
          <w:marLeft w:val="1584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35679">
          <w:marLeft w:val="1584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3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275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85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33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185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1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8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header" Target="header3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5.xm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://www.consultoriafgs.com.br/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Documents\Rel.%20Mensal\Dados%20para%20relat&#243;rio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Documents\Rel.%20Mensal\Dados%20para%20relat&#243;rio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Documents\Rel.%20Mensal\Dados%20para%20relat&#243;rio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Documents\Rel.%20Mensal\Dados%20para%20relat&#243;rio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Documents\Rel.%20Mensal\Dados%20para%20relat&#243;rio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Documents\Rel.%20Mensal\Dados%20para%20relat&#243;rio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Documents\Rel.%20Mensal\Dados%20para%20relat&#243;rio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Documents\Rel.%20Mensal\Dados%20para%20relat&#243;rio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Documents\Rel.%20Mensal\Dados%20para%20relat&#243;rio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Documents\Rel.%20Mensal\Dados%20para%20relat&#243;rio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Quantidades!$C$1:$N$1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Quantidades!$C$3:$N$3</c:f>
              <c:numCache>
                <c:formatCode>General</c:formatCode>
                <c:ptCount val="12"/>
                <c:pt idx="0">
                  <c:v>57</c:v>
                </c:pt>
                <c:pt idx="1">
                  <c:v>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5921536"/>
        <c:axId val="213689088"/>
      </c:barChart>
      <c:catAx>
        <c:axId val="145921536"/>
        <c:scaling>
          <c:orientation val="minMax"/>
        </c:scaling>
        <c:delete val="0"/>
        <c:axPos val="b"/>
        <c:majorTickMark val="out"/>
        <c:minorTickMark val="none"/>
        <c:tickLblPos val="nextTo"/>
        <c:crossAx val="213689088"/>
        <c:crosses val="autoZero"/>
        <c:auto val="1"/>
        <c:lblAlgn val="ctr"/>
        <c:lblOffset val="100"/>
        <c:noMultiLvlLbl val="0"/>
      </c:catAx>
      <c:valAx>
        <c:axId val="2136890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592153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'Controle de velocidade'!$B$33:$M$33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'Controle de velocidade'!$B$34:$M$34</c:f>
              <c:numCache>
                <c:formatCode>General</c:formatCode>
                <c:ptCount val="12"/>
                <c:pt idx="9">
                  <c:v>0</c:v>
                </c:pt>
              </c:numCache>
            </c:numRef>
          </c:val>
        </c:ser>
        <c:ser>
          <c:idx val="1"/>
          <c:order val="1"/>
          <c:invertIfNegative val="0"/>
          <c:cat>
            <c:strRef>
              <c:f>'Controle de velocidade'!$B$33:$M$33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'Controle de velocidade'!$B$35:$M$35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5763072"/>
        <c:axId val="155764608"/>
      </c:barChart>
      <c:catAx>
        <c:axId val="155763072"/>
        <c:scaling>
          <c:orientation val="minMax"/>
        </c:scaling>
        <c:delete val="0"/>
        <c:axPos val="b"/>
        <c:majorTickMark val="out"/>
        <c:minorTickMark val="none"/>
        <c:tickLblPos val="nextTo"/>
        <c:crossAx val="155764608"/>
        <c:crosses val="autoZero"/>
        <c:auto val="1"/>
        <c:lblAlgn val="ctr"/>
        <c:lblOffset val="100"/>
        <c:noMultiLvlLbl val="0"/>
      </c:catAx>
      <c:valAx>
        <c:axId val="1557646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57630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Quantidades!$C$18:$N$18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Quantidades!$C$19:$K$19</c:f>
              <c:numCache>
                <c:formatCode>General</c:formatCode>
                <c:ptCount val="9"/>
              </c:numCache>
            </c:numRef>
          </c:val>
        </c:ser>
        <c:ser>
          <c:idx val="1"/>
          <c:order val="1"/>
          <c:invertIfNegative val="0"/>
          <c:cat>
            <c:strRef>
              <c:f>Quantidades!$C$18:$N$18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Quantidades!$C$20:$N$20</c:f>
              <c:numCache>
                <c:formatCode>General</c:formatCode>
                <c:ptCount val="12"/>
                <c:pt idx="0">
                  <c:v>80</c:v>
                </c:pt>
                <c:pt idx="1">
                  <c:v>83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2210176"/>
        <c:axId val="142211712"/>
      </c:barChart>
      <c:catAx>
        <c:axId val="142210176"/>
        <c:scaling>
          <c:orientation val="minMax"/>
        </c:scaling>
        <c:delete val="0"/>
        <c:axPos val="b"/>
        <c:majorTickMark val="out"/>
        <c:minorTickMark val="none"/>
        <c:tickLblPos val="nextTo"/>
        <c:crossAx val="142211712"/>
        <c:crosses val="autoZero"/>
        <c:auto val="1"/>
        <c:lblAlgn val="ctr"/>
        <c:lblOffset val="100"/>
        <c:noMultiLvlLbl val="0"/>
      </c:catAx>
      <c:valAx>
        <c:axId val="1422117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22101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Quantidades!$C$38:$N$38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Quantidades!$C$39:$N$39</c:f>
              <c:numCache>
                <c:formatCode>General</c:formatCode>
                <c:ptCount val="12"/>
              </c:numCache>
            </c:numRef>
          </c:val>
        </c:ser>
        <c:ser>
          <c:idx val="1"/>
          <c:order val="1"/>
          <c:invertIfNegative val="0"/>
          <c:cat>
            <c:strRef>
              <c:f>Quantidades!$C$38:$N$38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Quantidades!$C$40:$N$40</c:f>
              <c:numCache>
                <c:formatCode>General</c:formatCode>
                <c:ptCount val="12"/>
                <c:pt idx="0">
                  <c:v>192</c:v>
                </c:pt>
                <c:pt idx="1">
                  <c:v>192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6029184"/>
        <c:axId val="148451712"/>
      </c:barChart>
      <c:catAx>
        <c:axId val="146029184"/>
        <c:scaling>
          <c:orientation val="minMax"/>
        </c:scaling>
        <c:delete val="0"/>
        <c:axPos val="b"/>
        <c:majorTickMark val="out"/>
        <c:minorTickMark val="none"/>
        <c:tickLblPos val="nextTo"/>
        <c:crossAx val="148451712"/>
        <c:crosses val="autoZero"/>
        <c:auto val="1"/>
        <c:lblAlgn val="ctr"/>
        <c:lblOffset val="100"/>
        <c:noMultiLvlLbl val="0"/>
      </c:catAx>
      <c:valAx>
        <c:axId val="1484517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602918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700"/>
      </a:pPr>
      <a:endParaRPr lang="pt-BR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Quantidades!$C$57:$N$57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Quantidades!$C$58:$N$58</c:f>
              <c:numCache>
                <c:formatCode>General</c:formatCode>
                <c:ptCount val="12"/>
              </c:numCache>
            </c:numRef>
          </c:val>
        </c:ser>
        <c:ser>
          <c:idx val="1"/>
          <c:order val="1"/>
          <c:invertIfNegative val="0"/>
          <c:cat>
            <c:strRef>
              <c:f>Quantidades!$C$57:$N$57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Quantidades!$C$59:$N$59</c:f>
              <c:numCache>
                <c:formatCode>General</c:formatCode>
                <c:ptCount val="12"/>
                <c:pt idx="0">
                  <c:v>81</c:v>
                </c:pt>
                <c:pt idx="1">
                  <c:v>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8783488"/>
        <c:axId val="148785024"/>
      </c:barChart>
      <c:catAx>
        <c:axId val="148783488"/>
        <c:scaling>
          <c:orientation val="minMax"/>
        </c:scaling>
        <c:delete val="0"/>
        <c:axPos val="b"/>
        <c:majorTickMark val="out"/>
        <c:minorTickMark val="none"/>
        <c:tickLblPos val="nextTo"/>
        <c:crossAx val="148785024"/>
        <c:crosses val="autoZero"/>
        <c:auto val="1"/>
        <c:lblAlgn val="ctr"/>
        <c:lblOffset val="100"/>
        <c:noMultiLvlLbl val="0"/>
      </c:catAx>
      <c:valAx>
        <c:axId val="1487850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878348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700"/>
      </a:pPr>
      <a:endParaRPr lang="pt-BR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Quantidades!$C$76:$N$76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Quantidades!$C$77:$N$77</c:f>
              <c:numCache>
                <c:formatCode>General</c:formatCode>
                <c:ptCount val="12"/>
              </c:numCache>
            </c:numRef>
          </c:val>
        </c:ser>
        <c:ser>
          <c:idx val="1"/>
          <c:order val="1"/>
          <c:invertIfNegative val="0"/>
          <c:cat>
            <c:strRef>
              <c:f>Quantidades!$C$76:$N$76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Quantidades!$C$78:$N$78</c:f>
              <c:numCache>
                <c:formatCode>General</c:formatCode>
                <c:ptCount val="12"/>
                <c:pt idx="0">
                  <c:v>490</c:v>
                </c:pt>
                <c:pt idx="1">
                  <c:v>481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2061824"/>
        <c:axId val="152063360"/>
      </c:barChart>
      <c:catAx>
        <c:axId val="152061824"/>
        <c:scaling>
          <c:orientation val="minMax"/>
        </c:scaling>
        <c:delete val="0"/>
        <c:axPos val="b"/>
        <c:majorTickMark val="out"/>
        <c:minorTickMark val="none"/>
        <c:tickLblPos val="nextTo"/>
        <c:crossAx val="152063360"/>
        <c:crosses val="autoZero"/>
        <c:auto val="1"/>
        <c:lblAlgn val="ctr"/>
        <c:lblOffset val="100"/>
        <c:noMultiLvlLbl val="0"/>
      </c:catAx>
      <c:valAx>
        <c:axId val="1520633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206182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700"/>
      </a:pPr>
      <a:endParaRPr lang="pt-BR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Quantidades!$C$95:$N$95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Quantidades!$C$96:$N$96</c:f>
              <c:numCache>
                <c:formatCode>General</c:formatCode>
                <c:ptCount val="12"/>
              </c:numCache>
            </c:numRef>
          </c:val>
        </c:ser>
        <c:ser>
          <c:idx val="1"/>
          <c:order val="1"/>
          <c:invertIfNegative val="0"/>
          <c:cat>
            <c:strRef>
              <c:f>Quantidades!$C$95:$N$95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Quantidades!$C$97:$N$97</c:f>
              <c:numCache>
                <c:formatCode>General</c:formatCode>
                <c:ptCount val="12"/>
                <c:pt idx="0">
                  <c:v>44</c:v>
                </c:pt>
                <c:pt idx="1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2374656"/>
        <c:axId val="152523904"/>
      </c:barChart>
      <c:catAx>
        <c:axId val="152374656"/>
        <c:scaling>
          <c:orientation val="minMax"/>
        </c:scaling>
        <c:delete val="0"/>
        <c:axPos val="b"/>
        <c:majorTickMark val="out"/>
        <c:minorTickMark val="none"/>
        <c:tickLblPos val="nextTo"/>
        <c:crossAx val="152523904"/>
        <c:crosses val="autoZero"/>
        <c:auto val="1"/>
        <c:lblAlgn val="ctr"/>
        <c:lblOffset val="100"/>
        <c:noMultiLvlLbl val="0"/>
      </c:catAx>
      <c:valAx>
        <c:axId val="1525239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23746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Quantidades!$C$114:$N$114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Quantidades!$C$115:$N$115</c:f>
              <c:numCache>
                <c:formatCode>General</c:formatCode>
                <c:ptCount val="12"/>
              </c:numCache>
            </c:numRef>
          </c:val>
        </c:ser>
        <c:ser>
          <c:idx val="1"/>
          <c:order val="1"/>
          <c:invertIfNegative val="0"/>
          <c:cat>
            <c:strRef>
              <c:f>Quantidades!$C$114:$N$114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Quantidades!$C$116:$N$116</c:f>
              <c:numCache>
                <c:formatCode>General</c:formatCode>
                <c:ptCount val="12"/>
                <c:pt idx="0">
                  <c:v>7</c:v>
                </c:pt>
                <c:pt idx="1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2712320"/>
        <c:axId val="152713856"/>
      </c:barChart>
      <c:catAx>
        <c:axId val="152712320"/>
        <c:scaling>
          <c:orientation val="minMax"/>
        </c:scaling>
        <c:delete val="0"/>
        <c:axPos val="b"/>
        <c:majorTickMark val="out"/>
        <c:minorTickMark val="none"/>
        <c:tickLblPos val="nextTo"/>
        <c:crossAx val="152713856"/>
        <c:crosses val="autoZero"/>
        <c:auto val="1"/>
        <c:lblAlgn val="ctr"/>
        <c:lblOffset val="100"/>
        <c:noMultiLvlLbl val="0"/>
      </c:catAx>
      <c:valAx>
        <c:axId val="1527138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271232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Quantidades!$B$155:$J$155</c:f>
              <c:numCache>
                <c:formatCode>#,##0</c:formatCode>
                <c:ptCount val="9"/>
                <c:pt idx="0">
                  <c:v>4200</c:v>
                </c:pt>
                <c:pt idx="1">
                  <c:v>6726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2987520"/>
        <c:axId val="152989056"/>
      </c:barChart>
      <c:catAx>
        <c:axId val="152987520"/>
        <c:scaling>
          <c:orientation val="minMax"/>
        </c:scaling>
        <c:delete val="0"/>
        <c:axPos val="b"/>
        <c:majorTickMark val="out"/>
        <c:minorTickMark val="none"/>
        <c:tickLblPos val="nextTo"/>
        <c:crossAx val="152989056"/>
        <c:crosses val="autoZero"/>
        <c:auto val="1"/>
        <c:lblAlgn val="ctr"/>
        <c:lblOffset val="100"/>
        <c:noMultiLvlLbl val="0"/>
      </c:catAx>
      <c:valAx>
        <c:axId val="152989056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15298752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Quantidades!$B$156:$J$156</c:f>
              <c:numCache>
                <c:formatCode>#,##0</c:formatCode>
                <c:ptCount val="9"/>
                <c:pt idx="0">
                  <c:v>11323</c:v>
                </c:pt>
                <c:pt idx="1">
                  <c:v>15898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3021056"/>
        <c:axId val="153022848"/>
      </c:barChart>
      <c:catAx>
        <c:axId val="153021056"/>
        <c:scaling>
          <c:orientation val="minMax"/>
        </c:scaling>
        <c:delete val="0"/>
        <c:axPos val="b"/>
        <c:majorTickMark val="out"/>
        <c:minorTickMark val="none"/>
        <c:tickLblPos val="nextTo"/>
        <c:crossAx val="153022848"/>
        <c:crosses val="autoZero"/>
        <c:auto val="1"/>
        <c:lblAlgn val="ctr"/>
        <c:lblOffset val="100"/>
        <c:noMultiLvlLbl val="0"/>
      </c:catAx>
      <c:valAx>
        <c:axId val="153022848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1530210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F7CC1C-496D-4BF7-B238-B1FDE1987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1276</Words>
  <Characters>6896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Gonçalves Silva, CES</dc:creator>
  <cp:lastModifiedBy>Edson Casemiro</cp:lastModifiedBy>
  <cp:revision>3</cp:revision>
  <cp:lastPrinted>2017-11-03T12:40:00Z</cp:lastPrinted>
  <dcterms:created xsi:type="dcterms:W3CDTF">2018-03-09T18:13:00Z</dcterms:created>
  <dcterms:modified xsi:type="dcterms:W3CDTF">2018-03-09T18:17:00Z</dcterms:modified>
</cp:coreProperties>
</file>